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D7372" w14:textId="6F253C4A" w:rsidR="00955AB2" w:rsidRPr="00586EEB" w:rsidRDefault="004F03EC" w:rsidP="004F03E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  <w:r w:rsidR="00EA1CFD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  </w:t>
      </w:r>
      <w:r w:rsidR="00955AB2" w:rsidRPr="00586EEB">
        <w:rPr>
          <w:sz w:val="26"/>
          <w:szCs w:val="26"/>
        </w:rPr>
        <w:t>ПРИЛОЖЕНИЕ</w:t>
      </w:r>
    </w:p>
    <w:p w14:paraId="4892AFE2" w14:textId="5DB46E69" w:rsidR="00955AB2" w:rsidRPr="00586EEB" w:rsidRDefault="004F03EC" w:rsidP="004F03EC">
      <w:pPr>
        <w:ind w:right="1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955AB2" w:rsidRPr="00586EEB">
        <w:rPr>
          <w:sz w:val="26"/>
          <w:szCs w:val="26"/>
        </w:rPr>
        <w:t>к распоряжению управления по имуществу</w:t>
      </w:r>
    </w:p>
    <w:p w14:paraId="3E725847" w14:textId="072809C4" w:rsidR="00955AB2" w:rsidRPr="00586EEB" w:rsidRDefault="004F03EC" w:rsidP="004F03EC">
      <w:pPr>
        <w:ind w:right="1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EA1CFD">
        <w:rPr>
          <w:sz w:val="26"/>
          <w:szCs w:val="26"/>
        </w:rPr>
        <w:t xml:space="preserve"> </w:t>
      </w:r>
      <w:r w:rsidR="00955AB2" w:rsidRPr="00586EEB">
        <w:rPr>
          <w:sz w:val="26"/>
          <w:szCs w:val="26"/>
        </w:rPr>
        <w:t>и земельным отношениям администрации</w:t>
      </w:r>
    </w:p>
    <w:p w14:paraId="43B17A34" w14:textId="0286C45E" w:rsidR="00955AB2" w:rsidRPr="00586EEB" w:rsidRDefault="004F03EC" w:rsidP="004F03EC">
      <w:pPr>
        <w:ind w:right="1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</w:t>
      </w:r>
      <w:r w:rsidR="00EA1CFD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proofErr w:type="spellStart"/>
      <w:r w:rsidR="00955AB2" w:rsidRPr="00586EEB">
        <w:rPr>
          <w:sz w:val="26"/>
          <w:szCs w:val="26"/>
        </w:rPr>
        <w:t>Копейского</w:t>
      </w:r>
      <w:proofErr w:type="spellEnd"/>
      <w:r w:rsidR="00955AB2" w:rsidRPr="00586EEB">
        <w:rPr>
          <w:sz w:val="26"/>
          <w:szCs w:val="26"/>
        </w:rPr>
        <w:t xml:space="preserve"> городского округа</w:t>
      </w:r>
    </w:p>
    <w:p w14:paraId="34A7BE67" w14:textId="260B5FDA" w:rsidR="00955AB2" w:rsidRDefault="004F03EC" w:rsidP="004F03EC">
      <w:pPr>
        <w:ind w:right="1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</w:t>
      </w:r>
      <w:r w:rsidR="00EA1CFD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="00955AB2" w:rsidRPr="00586EEB">
        <w:rPr>
          <w:sz w:val="26"/>
          <w:szCs w:val="26"/>
        </w:rPr>
        <w:t>Челябинской области</w:t>
      </w:r>
    </w:p>
    <w:p w14:paraId="22403423" w14:textId="69C43C76" w:rsidR="00955AB2" w:rsidRDefault="004F03EC" w:rsidP="004F03EC">
      <w:pPr>
        <w:shd w:val="clear" w:color="auto" w:fill="FFFFFF"/>
        <w:ind w:right="1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</w:t>
      </w:r>
      <w:r w:rsidR="00EA1CFD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 w:rsidR="00955AB2" w:rsidRPr="00586EEB">
        <w:rPr>
          <w:sz w:val="26"/>
          <w:szCs w:val="26"/>
        </w:rPr>
        <w:t xml:space="preserve">от </w:t>
      </w:r>
      <w:r w:rsidR="00DA7208">
        <w:rPr>
          <w:sz w:val="26"/>
          <w:szCs w:val="26"/>
        </w:rPr>
        <w:t>22.08.</w:t>
      </w:r>
      <w:r w:rsidR="00955AB2">
        <w:rPr>
          <w:sz w:val="26"/>
          <w:szCs w:val="26"/>
        </w:rPr>
        <w:t xml:space="preserve">2023 </w:t>
      </w:r>
      <w:r w:rsidR="00955AB2" w:rsidRPr="00586EEB">
        <w:rPr>
          <w:sz w:val="26"/>
          <w:szCs w:val="26"/>
        </w:rPr>
        <w:t xml:space="preserve">№ </w:t>
      </w:r>
      <w:r w:rsidR="00DA7208">
        <w:rPr>
          <w:sz w:val="26"/>
          <w:szCs w:val="26"/>
        </w:rPr>
        <w:t>389</w:t>
      </w:r>
      <w:r w:rsidR="00955AB2">
        <w:rPr>
          <w:sz w:val="26"/>
          <w:szCs w:val="26"/>
        </w:rPr>
        <w:t>-р</w:t>
      </w:r>
    </w:p>
    <w:p w14:paraId="141CD778" w14:textId="77777777" w:rsidR="00955AB2" w:rsidRDefault="00955AB2" w:rsidP="00955AB2">
      <w:pPr>
        <w:shd w:val="clear" w:color="auto" w:fill="FFFFFF"/>
        <w:ind w:right="141"/>
        <w:jc w:val="right"/>
        <w:rPr>
          <w:sz w:val="26"/>
          <w:szCs w:val="26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276"/>
        <w:gridCol w:w="1135"/>
        <w:gridCol w:w="1417"/>
        <w:gridCol w:w="1417"/>
        <w:gridCol w:w="3118"/>
        <w:gridCol w:w="1274"/>
        <w:gridCol w:w="1278"/>
      </w:tblGrid>
      <w:tr w:rsidR="00955AB2" w14:paraId="49A485CA" w14:textId="77777777" w:rsidTr="00502BD4">
        <w:trPr>
          <w:trHeight w:val="9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82C546" w14:textId="77777777" w:rsidR="00955AB2" w:rsidRDefault="00955AB2" w:rsidP="00CF6CD6">
            <w:pPr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п</w:t>
            </w:r>
            <w:proofErr w:type="gramEnd"/>
            <w:r>
              <w:rPr>
                <w:bCs/>
                <w:lang w:eastAsia="en-US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6EE7E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880601" w14:textId="442FFB8C" w:rsidR="00955AB2" w:rsidRPr="004F03EC" w:rsidRDefault="00955AB2" w:rsidP="004F03EC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Кол</w:t>
            </w:r>
            <w:r w:rsidR="004F03EC" w:rsidRPr="004F03EC">
              <w:rPr>
                <w:bCs/>
                <w:lang w:eastAsia="en-US"/>
              </w:rPr>
              <w:t>ичество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5B30FB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Реестровый номер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72B93D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Балансовая стоимость,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951DF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Дата внесения в реестр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06A377" w14:textId="297AC231" w:rsidR="00955AB2" w:rsidRPr="004F03EC" w:rsidRDefault="00955AB2" w:rsidP="00CF6CD6">
            <w:pPr>
              <w:jc w:val="center"/>
            </w:pPr>
            <w:r w:rsidRPr="004F03EC">
              <w:t>Начальная (минимальная) цена договора (цена лота) в  размере ежегодного платежа за право пользования имуществом (без учета НДС, платы за земельный учас</w:t>
            </w:r>
            <w:r w:rsidR="004F03EC">
              <w:t>ток, коммунальных, эксплуатацио</w:t>
            </w:r>
            <w:r w:rsidRPr="004F03EC">
              <w:t>нных</w:t>
            </w:r>
            <w:r w:rsidR="004F03EC">
              <w:t xml:space="preserve"> администрати</w:t>
            </w:r>
            <w:r w:rsidRPr="004F03EC">
              <w:t>вно-хозяйственных услуг), руб.</w:t>
            </w:r>
          </w:p>
          <w:p w14:paraId="65B9E2B2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t>(в 2023г.)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3AB808" w14:textId="77777777" w:rsidR="00955AB2" w:rsidRPr="004F03EC" w:rsidRDefault="00955AB2" w:rsidP="00CF6CD6">
            <w:pPr>
              <w:jc w:val="center"/>
            </w:pPr>
            <w:r w:rsidRPr="004F03EC">
              <w:t>Шаг аукциона, руб.</w:t>
            </w:r>
          </w:p>
          <w:p w14:paraId="12B2DDEE" w14:textId="77777777" w:rsidR="00955AB2" w:rsidRPr="004F03EC" w:rsidRDefault="00955AB2" w:rsidP="00CF6CD6">
            <w:pPr>
              <w:jc w:val="center"/>
            </w:pPr>
            <w:r w:rsidRPr="004F03EC">
              <w:t>(5%)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F8B0D3" w14:textId="77777777" w:rsidR="00955AB2" w:rsidRPr="004F03EC" w:rsidRDefault="00955AB2" w:rsidP="00CF6CD6">
            <w:pPr>
              <w:jc w:val="center"/>
            </w:pPr>
            <w:r w:rsidRPr="004F03EC">
              <w:t>Срок действия договора аренды</w:t>
            </w:r>
          </w:p>
        </w:tc>
      </w:tr>
      <w:tr w:rsidR="00955AB2" w14:paraId="6C6318CF" w14:textId="77777777" w:rsidTr="00502BD4">
        <w:trPr>
          <w:trHeight w:val="765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7AD6907" w14:textId="19523811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Стойка телекоммуникационная монтажная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2A318C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123,61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5FB092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6,18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99E140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BC86552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BB9EC2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8C63F2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AESP Комплект крепежных элементов REC-FPFP10 винт, шайба, гайка (уп.10 шт.)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870E03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D56177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ACEEB4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205,02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F24BB5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F34BE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1,54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56A9A7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56AA0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638B2E33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E3FBE4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243327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AESP Стойка телекоммуникационная монтажная REC-27UB-GY, 19’’ 27U, высота 1,3 м., серая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6F3FAD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8EBBE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706D2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5 670,00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BCDD46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25A2FC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42,53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8E9017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EA60AA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192C5413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84F90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B913CE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AESP Блок розеток REC-S564-GY, (вых:8-ЕВРО, </w:t>
            </w:r>
            <w:proofErr w:type="spellStart"/>
            <w:r w:rsidRPr="004F03EC">
              <w:rPr>
                <w:lang w:eastAsia="en-US"/>
              </w:rPr>
              <w:t>вх</w:t>
            </w:r>
            <w:proofErr w:type="spellEnd"/>
            <w:r w:rsidRPr="004F03EC">
              <w:rPr>
                <w:lang w:eastAsia="en-US"/>
              </w:rPr>
              <w:t xml:space="preserve">: шнур с </w:t>
            </w:r>
            <w:proofErr w:type="spellStart"/>
            <w:r w:rsidRPr="004F03EC">
              <w:rPr>
                <w:lang w:eastAsia="en-US"/>
              </w:rPr>
              <w:t>евровилкой</w:t>
            </w:r>
            <w:proofErr w:type="spellEnd"/>
            <w:r w:rsidRPr="004F03EC">
              <w:rPr>
                <w:lang w:eastAsia="en-US"/>
              </w:rPr>
              <w:t>), Серый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DD9371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1224A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BA0AE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4 431,00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E4AA7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0FFD4D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33,23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195F1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4F9C4F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15F1F3BF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A21A6B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lastRenderedPageBreak/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9DC59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Крышка для универсальной стойки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565736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00850A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A0B70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1 974,00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3E160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837066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14,81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1FDF80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223257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17F7873A" w14:textId="77777777" w:rsidTr="00502BD4">
        <w:trPr>
          <w:trHeight w:val="9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20AC71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68464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AESP Полка приборная REC-SV40FBR-GY, 400 мм для шкафа/</w:t>
            </w:r>
            <w:proofErr w:type="spellStart"/>
            <w:r w:rsidRPr="004F03EC">
              <w:rPr>
                <w:lang w:eastAsia="en-US"/>
              </w:rPr>
              <w:t>ун</w:t>
            </w:r>
            <w:proofErr w:type="spellEnd"/>
            <w:r w:rsidRPr="004F03EC">
              <w:rPr>
                <w:lang w:eastAsia="en-US"/>
              </w:rPr>
              <w:t>. стойки, серая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01F19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41F56F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1574E6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D6823C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F3273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D940A5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5DFE75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3083E9E7" w14:textId="77777777" w:rsidTr="00502BD4">
        <w:trPr>
          <w:trHeight w:val="510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0B82CE" w14:textId="023DA5BE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Передвижная телевизионная станция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A5DE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27 983,81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4DCBB1" w14:textId="24547F9B" w:rsidR="00955AB2" w:rsidRPr="004F03EC" w:rsidRDefault="00332C5B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1399,19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8C4D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434E6A2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B11470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9FE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Микрофон 26.40.41.000 </w:t>
            </w:r>
            <w:proofErr w:type="spellStart"/>
            <w:r w:rsidRPr="004F03EC">
              <w:rPr>
                <w:lang w:eastAsia="en-US"/>
              </w:rPr>
              <w:t>Boya</w:t>
            </w:r>
            <w:proofErr w:type="spellEnd"/>
            <w:r w:rsidRPr="004F03EC">
              <w:rPr>
                <w:lang w:eastAsia="en-US"/>
              </w:rPr>
              <w:t xml:space="preserve"> BY-M1 петличный, проводной, моно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5715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994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01751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4 785,00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709F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25.03.2021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47260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107,66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B6CDA" w14:textId="0409183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BE6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A2A0D87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0A4B9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3C3F2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lang w:eastAsia="en-US"/>
              </w:rPr>
              <w:t>BlackmagicDesign</w:t>
            </w:r>
            <w:proofErr w:type="spellEnd"/>
            <w:r w:rsidRPr="004F03EC">
              <w:rPr>
                <w:lang w:eastAsia="en-US"/>
              </w:rPr>
              <w:t xml:space="preserve"> Микшер ATEM </w:t>
            </w:r>
            <w:proofErr w:type="spellStart"/>
            <w:r w:rsidRPr="004F03EC">
              <w:rPr>
                <w:lang w:eastAsia="en-US"/>
              </w:rPr>
              <w:t>Mini</w:t>
            </w:r>
            <w:proofErr w:type="spellEnd"/>
            <w:r w:rsidRPr="004F03EC">
              <w:rPr>
                <w:lang w:eastAsia="en-US"/>
              </w:rPr>
              <w:t xml:space="preserve"> профессионального качества для онлай</w:t>
            </w:r>
            <w:proofErr w:type="gramStart"/>
            <w:r w:rsidRPr="004F03EC">
              <w:rPr>
                <w:lang w:eastAsia="en-US"/>
              </w:rPr>
              <w:t>н-</w:t>
            </w:r>
            <w:proofErr w:type="gramEnd"/>
            <w:r w:rsidRPr="004F03EC">
              <w:rPr>
                <w:lang w:eastAsia="en-US"/>
              </w:rPr>
              <w:t xml:space="preserve"> трансляций</w:t>
            </w:r>
          </w:p>
          <w:p w14:paraId="08505F7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rStyle w:val="docdata"/>
              </w:rPr>
              <w:t>Видеосумка</w:t>
            </w:r>
            <w:proofErr w:type="spellEnd"/>
            <w:r w:rsidRPr="004F03EC">
              <w:rPr>
                <w:rStyle w:val="docdata"/>
              </w:rPr>
              <w:t xml:space="preserve"> 26.40.51.000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B21F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3F02AA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41388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1EA5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37 209,37</w:t>
            </w:r>
          </w:p>
          <w:p w14:paraId="71288D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6200,00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B856C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E62A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279,07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077C48" w14:textId="6BF37988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37DD1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5F2A4FD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5E124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AAF5E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Осветитель накамерный, 27.40.39.110 </w:t>
            </w:r>
            <w:proofErr w:type="spellStart"/>
            <w:r w:rsidRPr="004F03EC">
              <w:rPr>
                <w:lang w:eastAsia="en-US"/>
              </w:rPr>
              <w:t>LedPRO</w:t>
            </w:r>
            <w:proofErr w:type="spellEnd"/>
            <w:r w:rsidRPr="004F03EC">
              <w:rPr>
                <w:lang w:eastAsia="en-US"/>
              </w:rPr>
              <w:t xml:space="preserve"> 308 </w:t>
            </w:r>
            <w:proofErr w:type="spellStart"/>
            <w:r w:rsidRPr="004F03EC">
              <w:rPr>
                <w:lang w:eastAsia="en-US"/>
              </w:rPr>
              <w:t>bicolor</w:t>
            </w:r>
            <w:proofErr w:type="spellEnd"/>
          </w:p>
          <w:p w14:paraId="38A9426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Аккумулятор 27.20.23.190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4C02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442BAEF8" w14:textId="77777777" w:rsidR="00955AB2" w:rsidRPr="004F03EC" w:rsidRDefault="00955AB2" w:rsidP="00CF6CD6">
            <w:pPr>
              <w:pStyle w:val="1244"/>
              <w:widowControl w:val="0"/>
              <w:spacing w:before="0" w:beforeAutospacing="0" w:after="0" w:afterAutospacing="0"/>
              <w:jc w:val="center"/>
            </w:pPr>
            <w:r w:rsidRPr="004F03EC">
              <w:t>4</w:t>
            </w:r>
          </w:p>
          <w:p w14:paraId="5AE4390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6CD90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CF85D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11 780,00</w:t>
            </w:r>
          </w:p>
          <w:p w14:paraId="364E52D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4400,00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CB6E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25.03.2021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92A4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176,70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BC91E6" w14:textId="768A380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5D32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7F50B5D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03057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B3673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spellStart"/>
            <w:r w:rsidRPr="004F03EC">
              <w:rPr>
                <w:lang w:eastAsia="en-US"/>
              </w:rPr>
              <w:t>Видеосендер</w:t>
            </w:r>
            <w:proofErr w:type="gramStart"/>
            <w:r w:rsidRPr="004F03EC">
              <w:rPr>
                <w:lang w:val="en-US" w:eastAsia="en-US"/>
              </w:rPr>
              <w:t>Hollyland</w:t>
            </w:r>
            <w:proofErr w:type="spellEnd"/>
            <w:proofErr w:type="gramEnd"/>
            <w:r w:rsidRPr="004F03EC">
              <w:rPr>
                <w:lang w:val="en-US" w:eastAsia="en-US"/>
              </w:rPr>
              <w:t xml:space="preserve"> Mars 400s RX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A4A02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A027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0000086978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FAE5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53 000,00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70B8F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04.08.2021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74C8C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397,50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6529B" w14:textId="2F94A52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DBCA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44D971E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C1A75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E2D3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Видеомонитор </w:t>
            </w:r>
            <w:proofErr w:type="spellStart"/>
            <w:r w:rsidRPr="004F03EC">
              <w:rPr>
                <w:lang w:eastAsia="en-US"/>
              </w:rPr>
              <w:t>GreenBeanHDPlay</w:t>
            </w:r>
            <w:proofErr w:type="spellEnd"/>
            <w:r w:rsidRPr="004F03EC">
              <w:rPr>
                <w:lang w:eastAsia="en-US"/>
              </w:rPr>
              <w:t xml:space="preserve"> 1060 HDMI 7</w:t>
            </w:r>
          </w:p>
          <w:p w14:paraId="2A598B0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Штатив настольный 26.70.19.000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380C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294BF17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7C26A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E45B4A" w14:textId="77777777" w:rsidR="00955AB2" w:rsidRPr="004F03EC" w:rsidRDefault="00955AB2" w:rsidP="00CF6CD6">
            <w:pPr>
              <w:jc w:val="center"/>
              <w:rPr>
                <w:rStyle w:val="docdata"/>
                <w:color w:val="FF0000"/>
              </w:rPr>
            </w:pPr>
            <w:r w:rsidRPr="004F03EC">
              <w:rPr>
                <w:rStyle w:val="docdata"/>
                <w:color w:val="000000"/>
              </w:rPr>
              <w:t>19980,00</w:t>
            </w:r>
          </w:p>
          <w:p w14:paraId="3D8F18A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1380,00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B262D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85A7B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749,22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8015BB" w14:textId="7491D5E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EA99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305B32D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B44B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92DF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Радиосистема, 26.30.11.150</w:t>
            </w:r>
            <w:proofErr w:type="spellStart"/>
            <w:r w:rsidRPr="004F03EC">
              <w:rPr>
                <w:lang w:val="en-US" w:eastAsia="en-US"/>
              </w:rPr>
              <w:t>SennheiserEW</w:t>
            </w:r>
            <w:proofErr w:type="spellEnd"/>
            <w:r w:rsidRPr="004F03EC">
              <w:rPr>
                <w:lang w:eastAsia="en-US"/>
              </w:rPr>
              <w:t xml:space="preserve"> 100 </w:t>
            </w:r>
            <w:r w:rsidRPr="004F03EC">
              <w:rPr>
                <w:lang w:val="en-US" w:eastAsia="en-US"/>
              </w:rPr>
              <w:t>ENGG</w:t>
            </w:r>
            <w:r w:rsidRPr="004F03EC">
              <w:rPr>
                <w:lang w:eastAsia="en-US"/>
              </w:rPr>
              <w:t>4</w:t>
            </w:r>
          </w:p>
          <w:p w14:paraId="4BE59A73" w14:textId="77777777" w:rsidR="00955AB2" w:rsidRPr="004F03EC" w:rsidRDefault="00955AB2" w:rsidP="00CF6CD6">
            <w:pPr>
              <w:pStyle w:val="1355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Зарядное устройство </w:t>
            </w:r>
            <w:proofErr w:type="spellStart"/>
            <w:r w:rsidRPr="004F03EC">
              <w:t>Camelion</w:t>
            </w:r>
            <w:proofErr w:type="spellEnd"/>
          </w:p>
          <w:p w14:paraId="4263045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A98FC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62FCFAB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C08D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BF45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124 005,72</w:t>
            </w:r>
          </w:p>
          <w:p w14:paraId="54B8F449" w14:textId="77777777" w:rsidR="00955AB2" w:rsidRPr="004F03EC" w:rsidRDefault="00955AB2" w:rsidP="00CF6CD6">
            <w:pPr>
              <w:pStyle w:val="1254"/>
              <w:widowControl w:val="0"/>
              <w:spacing w:before="0" w:beforeAutospacing="0" w:after="0" w:afterAutospacing="0"/>
              <w:jc w:val="center"/>
            </w:pPr>
            <w:r w:rsidRPr="004F03EC">
              <w:t>839,00</w:t>
            </w:r>
          </w:p>
          <w:p w14:paraId="5680701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8AE1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CA29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1 860,09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6780F" w14:textId="19C843A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88C54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848AD0C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B79286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7CFB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Комплект гарнитур </w:t>
            </w:r>
            <w:proofErr w:type="spellStart"/>
            <w:r w:rsidRPr="004F03EC">
              <w:rPr>
                <w:lang w:eastAsia="en-US"/>
              </w:rPr>
              <w:t>EartecUltraLITE</w:t>
            </w:r>
            <w:proofErr w:type="spellEnd"/>
            <w:r w:rsidRPr="004F03EC">
              <w:rPr>
                <w:lang w:eastAsia="en-US"/>
              </w:rPr>
              <w:t xml:space="preserve"> 5-32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B120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4FE5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0000086977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1B679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128 000,00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2493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04.08.2021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9F039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960,00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99E6E" w14:textId="32D943C0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1FD55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3D8F631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3668C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1E3B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Штатив </w:t>
            </w:r>
            <w:proofErr w:type="spellStart"/>
            <w:r w:rsidRPr="004F03EC">
              <w:rPr>
                <w:lang w:eastAsia="en-US"/>
              </w:rPr>
              <w:t>Vinte</w:t>
            </w:r>
            <w:proofErr w:type="spellEnd"/>
            <w:r w:rsidRPr="004F03EC">
              <w:rPr>
                <w:lang w:val="en-US" w:eastAsia="en-US"/>
              </w:rPr>
              <w:t>n PRO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AFCE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347CE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0000038673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A7E3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57 327,00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0460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01.01.2008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EA69B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429,95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E61A52" w14:textId="5408F8E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8CA66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BD980C1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698CC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B1D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Штатив, 26.40.51.000 </w:t>
            </w:r>
            <w:r w:rsidRPr="004F03EC">
              <w:rPr>
                <w:lang w:val="en-US" w:eastAsia="en-US"/>
              </w:rPr>
              <w:t>FUJIMI FT22V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AB0C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D422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077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83 912,40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25BB2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9837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3146,72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860E5B" w14:textId="7741EC8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1788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288B382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2D17F3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FC82B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Камкордер, 26.70.13.000 </w:t>
            </w:r>
            <w:r w:rsidRPr="004F03EC">
              <w:rPr>
                <w:lang w:val="en-US" w:eastAsia="en-US"/>
              </w:rPr>
              <w:t>Panasonic</w:t>
            </w:r>
            <w:r w:rsidRPr="004F03EC">
              <w:rPr>
                <w:lang w:eastAsia="en-US"/>
              </w:rPr>
              <w:t xml:space="preserve"> </w:t>
            </w:r>
            <w:r w:rsidRPr="004F03EC">
              <w:rPr>
                <w:lang w:val="en-US" w:eastAsia="en-US"/>
              </w:rPr>
              <w:t>HC</w:t>
            </w:r>
            <w:r w:rsidRPr="004F03EC">
              <w:rPr>
                <w:lang w:eastAsia="en-US"/>
              </w:rPr>
              <w:t>-</w:t>
            </w:r>
            <w:r w:rsidRPr="004F03EC">
              <w:rPr>
                <w:lang w:val="en-US" w:eastAsia="en-US"/>
              </w:rPr>
              <w:t>X</w:t>
            </w:r>
            <w:r w:rsidRPr="004F03EC">
              <w:rPr>
                <w:lang w:eastAsia="en-US"/>
              </w:rPr>
              <w:t>2000</w:t>
            </w:r>
          </w:p>
          <w:p w14:paraId="202FA49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Кофр 26.30.40.120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9DCD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012B0A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386F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43E3C" w14:textId="77777777" w:rsidR="00955AB2" w:rsidRPr="004F03EC" w:rsidRDefault="00955AB2" w:rsidP="00CF6CD6">
            <w:pPr>
              <w:jc w:val="center"/>
              <w:rPr>
                <w:rStyle w:val="docdata"/>
              </w:rPr>
            </w:pPr>
            <w:r w:rsidRPr="004F03EC">
              <w:rPr>
                <w:rStyle w:val="docdata"/>
                <w:color w:val="000000"/>
              </w:rPr>
              <w:t>443902,26</w:t>
            </w:r>
          </w:p>
          <w:p w14:paraId="76A4833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27574,54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4C070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B6ED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16646,34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1F755" w14:textId="371B770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0A63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DA72E60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5B84F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094350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Аккумулятор</w:t>
            </w:r>
            <w:r w:rsidRPr="004F03EC">
              <w:rPr>
                <w:lang w:val="en-US" w:eastAsia="en-US"/>
              </w:rPr>
              <w:t>, 27.20.23.190 (</w:t>
            </w:r>
            <w:proofErr w:type="spellStart"/>
            <w:r w:rsidRPr="004F03EC">
              <w:rPr>
                <w:lang w:val="en-US" w:eastAsia="en-US"/>
              </w:rPr>
              <w:t>swit</w:t>
            </w:r>
            <w:proofErr w:type="spellEnd"/>
            <w:r w:rsidRPr="004F03EC">
              <w:rPr>
                <w:lang w:val="en-US" w:eastAsia="en-US"/>
              </w:rPr>
              <w:t xml:space="preserve"> s-8d58 - 2</w:t>
            </w:r>
            <w:proofErr w:type="spellStart"/>
            <w:r w:rsidRPr="004F03EC">
              <w:rPr>
                <w:lang w:eastAsia="en-US"/>
              </w:rPr>
              <w:t>шт</w:t>
            </w:r>
            <w:proofErr w:type="spellEnd"/>
            <w:r w:rsidRPr="004F03EC">
              <w:rPr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681B6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FD408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0000084692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6336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21677,10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0EB536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4A945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1950,94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29782A" w14:textId="33B2BAD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F3C3B0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E7866E2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AE0E1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206E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Двухканальный кодер </w:t>
            </w:r>
            <w:proofErr w:type="spellStart"/>
            <w:r w:rsidRPr="004F03EC">
              <w:rPr>
                <w:lang w:eastAsia="en-US"/>
              </w:rPr>
              <w:t>Teleview</w:t>
            </w:r>
            <w:proofErr w:type="spellEnd"/>
            <w:r w:rsidRPr="004F03EC">
              <w:rPr>
                <w:lang w:eastAsia="en-US"/>
              </w:rPr>
              <w:t xml:space="preserve"> COD-2xHDSDI-MP4/2-M58 2HD/SDSDI/</w:t>
            </w:r>
            <w:proofErr w:type="spellStart"/>
            <w:r w:rsidRPr="004F03EC">
              <w:rPr>
                <w:lang w:eastAsia="en-US"/>
              </w:rPr>
              <w:t>Composite</w:t>
            </w:r>
            <w:proofErr w:type="spellEnd"/>
            <w:r w:rsidRPr="004F03EC">
              <w:rPr>
                <w:lang w:eastAsia="en-US"/>
              </w:rPr>
              <w:t xml:space="preserve"> – MPEG4/MPEG2 ASI, IP (вход:2 канала HD/SDSDI, выход: поток ASI, IP)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50C7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560E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63DD47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170 615,40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CD8B1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81C75C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1 279,62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C9CBB8" w14:textId="6AB67569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992DA1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8BFC0F0" w14:textId="77777777" w:rsidTr="00502BD4">
        <w:trPr>
          <w:trHeight w:val="765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FCD70" w14:textId="0FCEFD54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3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Коммутатор </w:t>
            </w:r>
            <w:r w:rsidRPr="004F03EC">
              <w:rPr>
                <w:lang w:val="en-US" w:eastAsia="en-US"/>
              </w:rPr>
              <w:t>D</w:t>
            </w:r>
            <w:r w:rsidRPr="004F03EC">
              <w:rPr>
                <w:lang w:eastAsia="en-US"/>
              </w:rPr>
              <w:t>-</w:t>
            </w:r>
            <w:proofErr w:type="spellStart"/>
            <w:r w:rsidRPr="004F03EC">
              <w:rPr>
                <w:lang w:eastAsia="en-US"/>
              </w:rPr>
              <w:t>Link</w:t>
            </w:r>
            <w:proofErr w:type="spellEnd"/>
            <w:r w:rsidRPr="004F03EC">
              <w:rPr>
                <w:lang w:eastAsia="en-US"/>
              </w:rPr>
              <w:t xml:space="preserve"> DGS-1210-26/F1A </w:t>
            </w:r>
            <w:proofErr w:type="spellStart"/>
            <w:r w:rsidRPr="004F03EC">
              <w:rPr>
                <w:lang w:eastAsia="en-US"/>
              </w:rPr>
              <w:t>правляемый</w:t>
            </w:r>
            <w:proofErr w:type="spellEnd"/>
            <w:r w:rsidRPr="004F03EC">
              <w:rPr>
                <w:lang w:eastAsia="en-US"/>
              </w:rPr>
              <w:t xml:space="preserve"> коммутатор (24TR 1000Mbps+2SFP)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48F35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D210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D91F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11 748,00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950A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B70B0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88,11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2DE905" w14:textId="77069264" w:rsidR="00955AB2" w:rsidRPr="004F03EC" w:rsidRDefault="00415B9A" w:rsidP="00C228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4,41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165EA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16BF797" w14:textId="77777777" w:rsidTr="00502BD4">
        <w:trPr>
          <w:trHeight w:val="510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9857D" w14:textId="12D93CBC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4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Аппаратно-студийный комплекс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62DF2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49 556,37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16E336" w14:textId="4F5189D0" w:rsidR="00955AB2" w:rsidRPr="004F03EC" w:rsidRDefault="00955AB2" w:rsidP="00C22895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2477,</w:t>
            </w:r>
            <w:r w:rsidR="0000380F">
              <w:rPr>
                <w:lang w:eastAsia="en-US"/>
              </w:rPr>
              <w:t>82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74983" w14:textId="77777777" w:rsidR="00955AB2" w:rsidRPr="004F03EC" w:rsidRDefault="00955AB2" w:rsidP="00CF6CD6">
            <w:pPr>
              <w:jc w:val="center"/>
            </w:pPr>
            <w:r w:rsidRPr="004F03EC">
              <w:t>5 лет</w:t>
            </w:r>
          </w:p>
        </w:tc>
      </w:tr>
      <w:tr w:rsidR="00955AB2" w14:paraId="6172ABBD" w14:textId="77777777" w:rsidTr="00502BD4">
        <w:trPr>
          <w:trHeight w:val="8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061CE5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8F4A2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Микрофон 26.40.41.000 </w:t>
            </w:r>
            <w:proofErr w:type="spellStart"/>
            <w:r w:rsidRPr="004F03EC">
              <w:rPr>
                <w:lang w:eastAsia="en-US"/>
              </w:rPr>
              <w:t>Boya</w:t>
            </w:r>
            <w:proofErr w:type="spellEnd"/>
            <w:r w:rsidRPr="004F03EC">
              <w:rPr>
                <w:lang w:eastAsia="en-US"/>
              </w:rPr>
              <w:t xml:space="preserve"> BY-M40D, </w:t>
            </w:r>
            <w:proofErr w:type="spellStart"/>
            <w:proofErr w:type="gramStart"/>
            <w:r w:rsidRPr="004F03EC">
              <w:rPr>
                <w:lang w:eastAsia="en-US"/>
              </w:rPr>
              <w:t>проф</w:t>
            </w:r>
            <w:proofErr w:type="spellEnd"/>
            <w:proofErr w:type="gramEnd"/>
            <w:r w:rsidRPr="004F03EC">
              <w:rPr>
                <w:lang w:eastAsia="en-US"/>
              </w:rPr>
              <w:t>, всенаправленный, петличный, с XLR (3-pin) разъемом, 35-18KHz+/-3dB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1C35D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49A5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500B9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13 200,00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DAB48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25.03.2021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4D13F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396,00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047C11" w14:textId="4E7C151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889F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73F94D8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3632E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BBB22" w14:textId="77777777" w:rsidR="00955AB2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Аналоговый микшер BEHRINGER X1222USB</w:t>
            </w:r>
          </w:p>
          <w:p w14:paraId="5970964E" w14:textId="77777777" w:rsidR="00746E88" w:rsidRPr="004F03EC" w:rsidRDefault="00746E88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4309D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DCB5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0000086967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F4AC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8570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04.08.2021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4A988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106,50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CB699C" w14:textId="094332A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9F6057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73D68C7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DCE87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8E36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Зарядное устройство, 26.40.51.000 SWIT S-3602D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83EB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A754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10DB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21995,88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8DE4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53D9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494,90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888DE" w14:textId="71FAC72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7A3A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BEC37C1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9557C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8162E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Суфлер, 26.40.51.000 </w:t>
            </w:r>
            <w:r w:rsidRPr="004F03EC">
              <w:rPr>
                <w:lang w:val="en-US" w:eastAsia="en-US"/>
              </w:rPr>
              <w:t>NEEWER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BCA85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3CD3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34206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38 855,22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CDB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1ED7C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291,41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482F8D" w14:textId="5C7539B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51A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D097836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23E512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17A40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Видеомонитор </w:t>
            </w:r>
            <w:proofErr w:type="spellStart"/>
            <w:r w:rsidRPr="004F03EC">
              <w:rPr>
                <w:lang w:eastAsia="en-US"/>
              </w:rPr>
              <w:t>GreenBeanHDPlay</w:t>
            </w:r>
            <w:proofErr w:type="spellEnd"/>
            <w:r w:rsidRPr="004F03EC">
              <w:rPr>
                <w:lang w:eastAsia="en-US"/>
              </w:rPr>
              <w:t xml:space="preserve"> 1060 HDMI 7</w:t>
            </w:r>
          </w:p>
          <w:p w14:paraId="61FD6F9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Штатив настольный 26.70.19.000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B00BF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46C8D1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2B97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32D6E" w14:textId="77777777" w:rsidR="00955AB2" w:rsidRPr="004F03EC" w:rsidRDefault="00955AB2" w:rsidP="00CF6CD6">
            <w:pPr>
              <w:jc w:val="center"/>
              <w:rPr>
                <w:rStyle w:val="docdata"/>
                <w:color w:val="FF0000"/>
              </w:rPr>
            </w:pPr>
            <w:r w:rsidRPr="004F03EC">
              <w:rPr>
                <w:rStyle w:val="docdata"/>
                <w:color w:val="000000"/>
              </w:rPr>
              <w:t>19980,00</w:t>
            </w:r>
          </w:p>
          <w:p w14:paraId="3202A28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1380,00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1555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44EC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749,24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DE6C59" w14:textId="183449F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F868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DEB88A4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5570C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569B9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spellStart"/>
            <w:r w:rsidRPr="004F03EC">
              <w:rPr>
                <w:lang w:eastAsia="en-US"/>
              </w:rPr>
              <w:t>Видеомикшер</w:t>
            </w:r>
            <w:proofErr w:type="spellEnd"/>
            <w:r w:rsidRPr="004F03EC">
              <w:rPr>
                <w:lang w:val="en-US" w:eastAsia="en-US"/>
              </w:rPr>
              <w:t xml:space="preserve">, 26.30.12.000Blackmagic Design </w:t>
            </w:r>
            <w:proofErr w:type="spellStart"/>
            <w:r w:rsidRPr="004F03EC">
              <w:rPr>
                <w:lang w:val="en-US" w:eastAsia="en-US"/>
              </w:rPr>
              <w:t>Микшер</w:t>
            </w:r>
            <w:proofErr w:type="spellEnd"/>
            <w:r w:rsidRPr="004F03EC">
              <w:rPr>
                <w:lang w:val="en-US" w:eastAsia="en-US"/>
              </w:rPr>
              <w:t xml:space="preserve"> ATEM Mini</w:t>
            </w:r>
          </w:p>
          <w:p w14:paraId="2545C4B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rStyle w:val="docdata"/>
              </w:rPr>
              <w:t>Микроконвертор</w:t>
            </w:r>
            <w:proofErr w:type="spellEnd"/>
            <w:r w:rsidRPr="004F03EC">
              <w:rPr>
                <w:rStyle w:val="docdata"/>
              </w:rPr>
              <w:t>, 26.30.40.120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98402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6BE2D1D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826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FA9D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59 339,85</w:t>
            </w:r>
          </w:p>
          <w:p w14:paraId="0377DF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13 628,85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BF98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481BB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445,06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5C0E34" w14:textId="290782A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9A8B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3659626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E5F317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AB885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Осветитель </w:t>
            </w:r>
            <w:proofErr w:type="spellStart"/>
            <w:r w:rsidRPr="004F03EC">
              <w:rPr>
                <w:lang w:eastAsia="en-US"/>
              </w:rPr>
              <w:t>Godox</w:t>
            </w:r>
            <w:proofErr w:type="spellEnd"/>
            <w:r w:rsidRPr="004F03EC">
              <w:rPr>
                <w:lang w:eastAsia="en-US"/>
              </w:rPr>
              <w:t xml:space="preserve"> LED500W студийный (5500 K)</w:t>
            </w:r>
          </w:p>
          <w:p w14:paraId="0699E998" w14:textId="77777777" w:rsidR="00955AB2" w:rsidRPr="004F03EC" w:rsidRDefault="00955AB2" w:rsidP="00CF6CD6">
            <w:pPr>
              <w:pStyle w:val="1487"/>
              <w:widowControl w:val="0"/>
              <w:spacing w:before="0" w:beforeAutospacing="0" w:after="0" w:afterAutospacing="0"/>
              <w:jc w:val="center"/>
            </w:pPr>
            <w:r w:rsidRPr="004F03EC">
              <w:t>Стойка 31.09.11.120</w:t>
            </w:r>
          </w:p>
          <w:p w14:paraId="59A30EFC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Аккумулятор 27.20.23.190 2</w:t>
            </w:r>
          </w:p>
          <w:p w14:paraId="5F82BE2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69C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</w:t>
            </w:r>
          </w:p>
          <w:p w14:paraId="1F5C0CDD" w14:textId="77777777" w:rsidR="00955AB2" w:rsidRPr="004F03EC" w:rsidRDefault="00955AB2" w:rsidP="00CF6CD6">
            <w:pPr>
              <w:pStyle w:val="1401"/>
              <w:widowControl w:val="0"/>
              <w:spacing w:before="0" w:beforeAutospacing="0" w:after="0" w:afterAutospacing="0"/>
              <w:jc w:val="center"/>
            </w:pPr>
            <w:r w:rsidRPr="004F03EC">
              <w:t>5</w:t>
            </w:r>
          </w:p>
          <w:p w14:paraId="296631BC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8</w:t>
            </w:r>
          </w:p>
          <w:p w14:paraId="508EBCA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E85E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7213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70 000,00</w:t>
            </w:r>
          </w:p>
          <w:p w14:paraId="4A55B674" w14:textId="77777777" w:rsidR="00955AB2" w:rsidRPr="004F03EC" w:rsidRDefault="00955AB2" w:rsidP="00CF6CD6">
            <w:pPr>
              <w:jc w:val="center"/>
            </w:pPr>
            <w:r w:rsidRPr="004F03EC">
              <w:t>12500,00</w:t>
            </w:r>
          </w:p>
          <w:p w14:paraId="5545609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19200,00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96B8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2FE85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2 625,00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0A759" w14:textId="202CBB7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0CA1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32598E8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3DCF59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48753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Осветитель </w:t>
            </w:r>
            <w:proofErr w:type="spellStart"/>
            <w:r w:rsidRPr="004F03EC">
              <w:rPr>
                <w:lang w:eastAsia="en-US"/>
              </w:rPr>
              <w:t>Godox</w:t>
            </w:r>
            <w:proofErr w:type="spellEnd"/>
            <w:r w:rsidRPr="004F03EC">
              <w:rPr>
                <w:lang w:eastAsia="en-US"/>
              </w:rPr>
              <w:t xml:space="preserve"> S30 </w:t>
            </w:r>
            <w:proofErr w:type="spellStart"/>
            <w:r w:rsidRPr="004F03EC">
              <w:rPr>
                <w:lang w:eastAsia="en-US"/>
              </w:rPr>
              <w:t>led</w:t>
            </w:r>
            <w:proofErr w:type="spellEnd"/>
            <w:r w:rsidRPr="004F03EC">
              <w:rPr>
                <w:lang w:eastAsia="en-US"/>
              </w:rPr>
              <w:t>, фокусируемый</w:t>
            </w:r>
          </w:p>
          <w:p w14:paraId="1FC6217E" w14:textId="77777777" w:rsidR="00955AB2" w:rsidRPr="004F03EC" w:rsidRDefault="00955AB2" w:rsidP="00CF6CD6">
            <w:pPr>
              <w:jc w:val="center"/>
            </w:pPr>
            <w:proofErr w:type="spellStart"/>
            <w:r w:rsidRPr="004F03EC">
              <w:t>Софтбокс</w:t>
            </w:r>
            <w:proofErr w:type="spellEnd"/>
            <w:r w:rsidRPr="004F03EC">
              <w:t>  27.40.42.000</w:t>
            </w:r>
          </w:p>
          <w:p w14:paraId="0EFF961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Стойка 31.09.11.120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2D0C5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</w:t>
            </w:r>
          </w:p>
          <w:p w14:paraId="213EB98D" w14:textId="77777777" w:rsidR="00955AB2" w:rsidRPr="004F03EC" w:rsidRDefault="00955AB2" w:rsidP="00CF6CD6">
            <w:pPr>
              <w:jc w:val="center"/>
            </w:pPr>
            <w:r w:rsidRPr="004F03EC">
              <w:t>4</w:t>
            </w:r>
          </w:p>
          <w:p w14:paraId="7E6111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D5CC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CAEA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210 000,00</w:t>
            </w:r>
          </w:p>
          <w:p w14:paraId="4A045830" w14:textId="77777777" w:rsidR="00955AB2" w:rsidRPr="004F03EC" w:rsidRDefault="00955AB2" w:rsidP="00CF6CD6">
            <w:pPr>
              <w:jc w:val="center"/>
            </w:pPr>
            <w:r w:rsidRPr="004F03EC">
              <w:t>6000,00</w:t>
            </w:r>
          </w:p>
          <w:p w14:paraId="23B8136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25000,00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CCA7A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8F1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15 750,00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621C04" w14:textId="6F20291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D99B4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536130E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67A7A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98051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Штатив, 26.40.51.000 </w:t>
            </w:r>
            <w:r w:rsidRPr="004F03EC">
              <w:rPr>
                <w:lang w:val="en-US" w:eastAsia="en-US"/>
              </w:rPr>
              <w:t>FUJIMI FT22V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091A0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37647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6FE3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83 912,40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3E9B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9C18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3146,70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1182A1" w14:textId="3FD5D41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CD0B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909F8BF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5FAB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F1323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Камкордер, 26.70.13.000 </w:t>
            </w:r>
            <w:r w:rsidRPr="004F03EC">
              <w:rPr>
                <w:lang w:val="en-US" w:eastAsia="en-US"/>
              </w:rPr>
              <w:t>Panasonic</w:t>
            </w:r>
            <w:r w:rsidRPr="004F03EC">
              <w:rPr>
                <w:lang w:eastAsia="en-US"/>
              </w:rPr>
              <w:t xml:space="preserve"> </w:t>
            </w:r>
            <w:r w:rsidRPr="004F03EC">
              <w:rPr>
                <w:lang w:val="en-US" w:eastAsia="en-US"/>
              </w:rPr>
              <w:t>HC</w:t>
            </w:r>
            <w:r w:rsidRPr="004F03EC">
              <w:rPr>
                <w:lang w:eastAsia="en-US"/>
              </w:rPr>
              <w:t>-</w:t>
            </w:r>
            <w:r w:rsidRPr="004F03EC">
              <w:rPr>
                <w:lang w:val="en-US" w:eastAsia="en-US"/>
              </w:rPr>
              <w:t>X</w:t>
            </w:r>
            <w:r w:rsidRPr="004F03EC">
              <w:rPr>
                <w:lang w:eastAsia="en-US"/>
              </w:rPr>
              <w:t>2000</w:t>
            </w:r>
          </w:p>
          <w:p w14:paraId="5C1FACF0" w14:textId="77777777" w:rsidR="00955AB2" w:rsidRPr="004F03EC" w:rsidRDefault="00955AB2" w:rsidP="00CF6CD6">
            <w:pPr>
              <w:jc w:val="center"/>
            </w:pPr>
            <w:r w:rsidRPr="004F03EC">
              <w:t>Кофр 26.30.40.120</w:t>
            </w:r>
          </w:p>
          <w:p w14:paraId="463A47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 xml:space="preserve">Микрофон </w:t>
            </w:r>
            <w:proofErr w:type="spellStart"/>
            <w:r w:rsidRPr="004F03EC">
              <w:t>Behringer</w:t>
            </w:r>
            <w:proofErr w:type="spellEnd"/>
            <w:r w:rsidRPr="004F03EC">
              <w:t xml:space="preserve"> XM8500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E6600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54FE11CE" w14:textId="77777777" w:rsidR="00955AB2" w:rsidRPr="004F03EC" w:rsidRDefault="00955AB2" w:rsidP="00CF6CD6">
            <w:pPr>
              <w:jc w:val="center"/>
            </w:pPr>
            <w:r w:rsidRPr="004F03EC">
              <w:t>2</w:t>
            </w:r>
          </w:p>
          <w:p w14:paraId="31FDE6F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1CD5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7EA2DA" w14:textId="77777777" w:rsidR="00955AB2" w:rsidRPr="004F03EC" w:rsidRDefault="00955AB2" w:rsidP="00CF6CD6">
            <w:pPr>
              <w:pStyle w:val="1585"/>
              <w:widowControl w:val="0"/>
              <w:spacing w:before="0" w:beforeAutospacing="0" w:after="0" w:afterAutospacing="0"/>
              <w:jc w:val="center"/>
            </w:pPr>
            <w:r w:rsidRPr="004F03EC">
              <w:rPr>
                <w:color w:val="000000"/>
              </w:rPr>
              <w:t>443902,26</w:t>
            </w:r>
          </w:p>
          <w:p w14:paraId="4D3A3393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27574,54</w:t>
            </w:r>
          </w:p>
          <w:p w14:paraId="4CD978F3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2799,00</w:t>
            </w:r>
          </w:p>
          <w:p w14:paraId="4E01E75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569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70920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16646,34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EF69B" w14:textId="093643C3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6746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B786631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87E58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46E216" w14:textId="77777777" w:rsidR="00955AB2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Аккумулятор, 27.20.23.190 (</w:t>
            </w:r>
            <w:proofErr w:type="spellStart"/>
            <w:r w:rsidRPr="004F03EC">
              <w:rPr>
                <w:lang w:eastAsia="en-US"/>
              </w:rPr>
              <w:t>Fujimi</w:t>
            </w:r>
            <w:proofErr w:type="spellEnd"/>
            <w:r w:rsidRPr="004F03EC">
              <w:rPr>
                <w:lang w:eastAsia="en-US"/>
              </w:rPr>
              <w:t xml:space="preserve"> fbnp-f970 – 8шт,  </w:t>
            </w:r>
            <w:proofErr w:type="spellStart"/>
            <w:r w:rsidRPr="004F03EC">
              <w:rPr>
                <w:lang w:eastAsia="en-US"/>
              </w:rPr>
              <w:t>swit</w:t>
            </w:r>
            <w:proofErr w:type="spellEnd"/>
            <w:r w:rsidRPr="004F03EC">
              <w:rPr>
                <w:lang w:eastAsia="en-US"/>
              </w:rPr>
              <w:t xml:space="preserve"> s-8d58 - 1шт)</w:t>
            </w:r>
          </w:p>
          <w:p w14:paraId="2B33D055" w14:textId="77777777" w:rsidR="00746E88" w:rsidRPr="004F03EC" w:rsidRDefault="00746E88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CC28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4C6EA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3D341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97546,95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323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6D2FF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8779,22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D6C48B" w14:textId="01D2354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ED4D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AF1F7A0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F54C3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A3286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Микрофон</w:t>
            </w:r>
            <w:r w:rsidRPr="004F03EC">
              <w:rPr>
                <w:lang w:val="en-US" w:eastAsia="en-US"/>
              </w:rPr>
              <w:t xml:space="preserve"> USB-Revelator USB Mic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F1164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03BD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0000086976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3595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16 800,00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8381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04.08.2021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D993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126,00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B7CF1" w14:textId="7853C44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F4F89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FC99529" w14:textId="77777777" w:rsidTr="00502BD4">
        <w:trPr>
          <w:trHeight w:val="255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B57A22" w14:textId="409DDAEC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5</w:t>
            </w:r>
            <w:r w:rsidR="00C22895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</w:t>
            </w:r>
            <w:proofErr w:type="gramStart"/>
            <w:r w:rsidRPr="004F03EC">
              <w:rPr>
                <w:lang w:eastAsia="en-US"/>
              </w:rPr>
              <w:t>Теле-журналистский</w:t>
            </w:r>
            <w:proofErr w:type="gramEnd"/>
            <w:r w:rsidRPr="004F03EC">
              <w:rPr>
                <w:lang w:eastAsia="en-US"/>
              </w:rPr>
              <w:t xml:space="preserve"> комплект № 1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1B4F5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14 506,62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02A34" w14:textId="0CAAE0FF" w:rsidR="00955AB2" w:rsidRPr="004F03EC" w:rsidRDefault="00C22895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725,33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FE60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31A55E9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BF2D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506E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Накамерный свет LO</w:t>
            </w:r>
            <w:r w:rsidRPr="004F03EC">
              <w:rPr>
                <w:lang w:val="en-US" w:eastAsia="en-US"/>
              </w:rPr>
              <w:t>DOC</w:t>
            </w:r>
          </w:p>
          <w:p w14:paraId="6BA97EF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Аккумулятор 27.20.23.190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910D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1F86ED3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47B8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0000030058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FAEF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14 394,00</w:t>
            </w:r>
          </w:p>
          <w:p w14:paraId="1B387F1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70802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12.01.2006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0459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107,96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AB406C" w14:textId="128649D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D34566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5E57DD3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5EAF39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506F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lang w:eastAsia="en-US"/>
              </w:rPr>
              <w:t>Монопод</w:t>
            </w:r>
            <w:proofErr w:type="spellEnd"/>
            <w:r w:rsidRPr="004F03EC">
              <w:rPr>
                <w:lang w:eastAsia="en-US"/>
              </w:rPr>
              <w:t xml:space="preserve"> </w:t>
            </w:r>
            <w:proofErr w:type="spellStart"/>
            <w:r w:rsidRPr="004F03EC">
              <w:rPr>
                <w:lang w:eastAsia="en-US"/>
              </w:rPr>
              <w:t>Manfrotto</w:t>
            </w:r>
            <w:proofErr w:type="spellEnd"/>
            <w:r w:rsidRPr="004F03EC">
              <w:rPr>
                <w:lang w:eastAsia="en-US"/>
              </w:rPr>
              <w:t xml:space="preserve"> MVMXPRO500 с </w:t>
            </w:r>
            <w:proofErr w:type="spellStart"/>
            <w:r w:rsidRPr="004F03EC">
              <w:rPr>
                <w:lang w:eastAsia="en-US"/>
              </w:rPr>
              <w:t>видеоголовой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99ACE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8A7B4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A7FB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16 500,00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90A0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1C8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123,75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CF94BD" w14:textId="44CAA3B8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9D60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E6361CD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18DDF8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8568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Радиосистема </w:t>
            </w:r>
            <w:proofErr w:type="spellStart"/>
            <w:r w:rsidRPr="004F03EC">
              <w:rPr>
                <w:lang w:eastAsia="en-US"/>
              </w:rPr>
              <w:t>Sennheiser</w:t>
            </w:r>
            <w:proofErr w:type="spellEnd"/>
            <w:r w:rsidRPr="004F03EC">
              <w:rPr>
                <w:lang w:val="en-US" w:eastAsia="en-US"/>
              </w:rPr>
              <w:t>G3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EC2D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AB59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0000040821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968E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17 789,00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DDD5E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01.05.2009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64902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133,42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FC1FA2" w14:textId="2CF79B68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566B6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59C4519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BDA68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66E9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Зарядное устройство, 26.40.51.000 SWIT S-3602D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2D9A8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8D26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FE419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10997,94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28503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A5D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247,45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1D797" w14:textId="3211A093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887FD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139D57C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13B78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75BC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Видеомонитор </w:t>
            </w:r>
            <w:proofErr w:type="spellStart"/>
            <w:r w:rsidRPr="004F03EC">
              <w:rPr>
                <w:lang w:eastAsia="en-US"/>
              </w:rPr>
              <w:t>GreenBeanHDPlay</w:t>
            </w:r>
            <w:proofErr w:type="spellEnd"/>
            <w:r w:rsidRPr="004F03EC">
              <w:rPr>
                <w:lang w:eastAsia="en-US"/>
              </w:rPr>
              <w:t xml:space="preserve"> 1060 HDMI 7</w:t>
            </w:r>
          </w:p>
          <w:p w14:paraId="61DB7B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Штатив настольный 26.70.19.000</w:t>
            </w:r>
          </w:p>
          <w:p w14:paraId="3C14F21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919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2E75257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2AFC6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1E1C6" w14:textId="77777777" w:rsidR="00955AB2" w:rsidRPr="004F03EC" w:rsidRDefault="00955AB2" w:rsidP="00CF6CD6">
            <w:pPr>
              <w:jc w:val="center"/>
            </w:pPr>
            <w:r w:rsidRPr="004F03EC">
              <w:t>9990,00</w:t>
            </w:r>
          </w:p>
          <w:p w14:paraId="21DF21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690,00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03CB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047C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374,63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ED7633" w14:textId="6949FF4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C807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DF0E1DC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BFD7F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D7B2C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spellStart"/>
            <w:r w:rsidRPr="004F03EC">
              <w:rPr>
                <w:lang w:eastAsia="en-US"/>
              </w:rPr>
              <w:t>Картапамяти</w:t>
            </w:r>
            <w:proofErr w:type="spellEnd"/>
            <w:r w:rsidRPr="004F03EC">
              <w:rPr>
                <w:lang w:val="en-US" w:eastAsia="en-US"/>
              </w:rPr>
              <w:t xml:space="preserve"> Secure Digital 128 GB </w:t>
            </w:r>
            <w:proofErr w:type="spellStart"/>
            <w:r w:rsidRPr="004F03EC">
              <w:rPr>
                <w:lang w:val="en-US" w:eastAsia="en-US"/>
              </w:rPr>
              <w:t>Sandisk</w:t>
            </w:r>
            <w:proofErr w:type="spellEnd"/>
            <w:r w:rsidRPr="004F03EC">
              <w:rPr>
                <w:lang w:val="en-US" w:eastAsia="en-US"/>
              </w:rPr>
              <w:t xml:space="preserve"> SDXC Class 10Extreme Pro 300MB/s UHS-</w:t>
            </w:r>
            <w:proofErr w:type="spellStart"/>
            <w:r w:rsidRPr="004F03EC">
              <w:rPr>
                <w:lang w:val="en-US" w:eastAsia="en-US"/>
              </w:rPr>
              <w:t>ll</w:t>
            </w:r>
            <w:proofErr w:type="spellEnd"/>
            <w:r w:rsidRPr="004F03EC">
              <w:rPr>
                <w:lang w:val="en-US" w:eastAsia="en-US"/>
              </w:rPr>
              <w:t xml:space="preserve"> [SDSDXPK-128G-GN4lN]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FB09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078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4C37E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34 000,00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858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26D61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1 147,56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F03BB9" w14:textId="56D3BC8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FFC5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4EF468C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15949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2D6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Штатив, 26.40.51.000 </w:t>
            </w:r>
            <w:r w:rsidRPr="004F03EC">
              <w:rPr>
                <w:lang w:val="en-US" w:eastAsia="en-US"/>
              </w:rPr>
              <w:t>FUJIMI FT22V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8DE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ACD3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FEFA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41 956,00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AB65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0D5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1573,36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530A2B" w14:textId="13F58B6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9D36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4C982CF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722A93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808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Электронный </w:t>
            </w:r>
            <w:proofErr w:type="spellStart"/>
            <w:proofErr w:type="gramStart"/>
            <w:r w:rsidRPr="004F03EC">
              <w:rPr>
                <w:lang w:eastAsia="en-US"/>
              </w:rPr>
              <w:t>стедикам</w:t>
            </w:r>
            <w:proofErr w:type="gramEnd"/>
            <w:r w:rsidRPr="004F03EC">
              <w:rPr>
                <w:lang w:eastAsia="en-US"/>
              </w:rPr>
              <w:t>ZhiyunCrance</w:t>
            </w:r>
            <w:proofErr w:type="spellEnd"/>
            <w:r w:rsidRPr="004F03EC">
              <w:rPr>
                <w:lang w:eastAsia="en-US"/>
              </w:rPr>
              <w:t xml:space="preserve"> 3 </w:t>
            </w:r>
            <w:proofErr w:type="spellStart"/>
            <w:r w:rsidRPr="004F03EC">
              <w:rPr>
                <w:lang w:eastAsia="en-US"/>
              </w:rPr>
              <w:t>Lab</w:t>
            </w:r>
            <w:proofErr w:type="spellEnd"/>
            <w:r w:rsidRPr="004F03EC">
              <w:rPr>
                <w:lang w:eastAsia="en-US"/>
              </w:rPr>
              <w:t xml:space="preserve"> kit1 </w:t>
            </w:r>
            <w:proofErr w:type="spellStart"/>
            <w:r w:rsidRPr="004F03EC">
              <w:rPr>
                <w:lang w:eastAsia="en-US"/>
              </w:rPr>
              <w:t>Creator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4E19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07FC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03E32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59 000,00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EC09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9F1DC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442,50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60242" w14:textId="4DF18C8A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162D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958D188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C1B96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AB21E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Камкордер, 26.70.13.000 </w:t>
            </w:r>
            <w:r w:rsidRPr="004F03EC">
              <w:rPr>
                <w:lang w:val="en-US" w:eastAsia="en-US"/>
              </w:rPr>
              <w:t>Panasonic</w:t>
            </w:r>
            <w:r w:rsidRPr="004F03EC">
              <w:rPr>
                <w:lang w:eastAsia="en-US"/>
              </w:rPr>
              <w:t xml:space="preserve"> </w:t>
            </w:r>
            <w:r w:rsidRPr="004F03EC">
              <w:rPr>
                <w:lang w:val="en-US" w:eastAsia="en-US"/>
              </w:rPr>
              <w:t>HC</w:t>
            </w:r>
            <w:r w:rsidRPr="004F03EC">
              <w:rPr>
                <w:lang w:eastAsia="en-US"/>
              </w:rPr>
              <w:t>-</w:t>
            </w:r>
            <w:r w:rsidRPr="004F03EC">
              <w:rPr>
                <w:lang w:val="en-US" w:eastAsia="en-US"/>
              </w:rPr>
              <w:t>X</w:t>
            </w:r>
            <w:r w:rsidRPr="004F03EC">
              <w:rPr>
                <w:lang w:eastAsia="en-US"/>
              </w:rPr>
              <w:t>2000</w:t>
            </w:r>
          </w:p>
          <w:p w14:paraId="0A40A80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Кофр 26.30.40.120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A2FB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038460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35E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EFFF58" w14:textId="77777777" w:rsidR="00955AB2" w:rsidRPr="004F03EC" w:rsidRDefault="00955AB2" w:rsidP="00CF6CD6">
            <w:pPr>
              <w:jc w:val="center"/>
            </w:pPr>
            <w:r w:rsidRPr="004F03EC">
              <w:t>221951,13</w:t>
            </w:r>
          </w:p>
          <w:p w14:paraId="2E23B2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13787,27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3C90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C47E1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8323,17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26230E" w14:textId="46A964B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1B9CB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D5AD8EB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B2432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891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lang w:eastAsia="en-US"/>
              </w:rPr>
              <w:t>Квадрокоптер</w:t>
            </w:r>
            <w:proofErr w:type="spellEnd"/>
            <w:r w:rsidRPr="004F03EC">
              <w:rPr>
                <w:lang w:eastAsia="en-US"/>
              </w:rPr>
              <w:t xml:space="preserve"> DJI </w:t>
            </w:r>
            <w:proofErr w:type="spellStart"/>
            <w:r w:rsidRPr="004F03EC">
              <w:rPr>
                <w:lang w:eastAsia="en-US"/>
              </w:rPr>
              <w:t>Mavic</w:t>
            </w:r>
            <w:proofErr w:type="spellEnd"/>
            <w:r w:rsidRPr="004F03EC">
              <w:rPr>
                <w:lang w:eastAsia="en-US"/>
              </w:rPr>
              <w:t xml:space="preserve"> 2 </w:t>
            </w:r>
            <w:proofErr w:type="spellStart"/>
            <w:r w:rsidRPr="004F03EC">
              <w:rPr>
                <w:lang w:eastAsia="en-US"/>
              </w:rPr>
              <w:t>Zoom</w:t>
            </w:r>
            <w:proofErr w:type="spellEnd"/>
          </w:p>
          <w:p w14:paraId="6CD453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Карта памяти </w:t>
            </w:r>
            <w:proofErr w:type="spellStart"/>
            <w:r w:rsidRPr="004F03EC">
              <w:t>Kingston</w:t>
            </w:r>
            <w:proofErr w:type="spellEnd"/>
            <w:r w:rsidRPr="004F03EC">
              <w:t xml:space="preserve"> (SDCG3/128GB)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8A51F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5D76F52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A7A82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EA582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111 990,00</w:t>
            </w:r>
          </w:p>
          <w:p w14:paraId="7A4499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2 793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9DD3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6944E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839,93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5204B" w14:textId="6B89D7D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34B6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12C4EB1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40B75E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C75EB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комплект аксессуаров для </w:t>
            </w:r>
            <w:proofErr w:type="spellStart"/>
            <w:r w:rsidRPr="004F03EC">
              <w:rPr>
                <w:lang w:eastAsia="en-US"/>
              </w:rPr>
              <w:t>квадрокоптера</w:t>
            </w:r>
            <w:proofErr w:type="spellEnd"/>
            <w:r w:rsidRPr="004F03EC">
              <w:rPr>
                <w:lang w:eastAsia="en-US"/>
              </w:rPr>
              <w:t xml:space="preserve"> </w:t>
            </w:r>
            <w:proofErr w:type="spellStart"/>
            <w:r w:rsidRPr="004F03EC">
              <w:rPr>
                <w:lang w:eastAsia="en-US"/>
              </w:rPr>
              <w:t>Mavic</w:t>
            </w:r>
            <w:proofErr w:type="spellEnd"/>
            <w:r w:rsidRPr="004F03EC">
              <w:rPr>
                <w:lang w:eastAsia="en-US"/>
              </w:rPr>
              <w:t xml:space="preserve"> 2, 30.30.50.110 </w:t>
            </w:r>
            <w:proofErr w:type="gramStart"/>
            <w:r w:rsidRPr="004F03EC">
              <w:rPr>
                <w:lang w:eastAsia="en-US"/>
              </w:rPr>
              <w:t>D</w:t>
            </w:r>
            <w:proofErr w:type="gramEnd"/>
            <w:r w:rsidRPr="004F03EC">
              <w:rPr>
                <w:lang w:eastAsia="en-US"/>
              </w:rPr>
              <w:t xml:space="preserve">Л </w:t>
            </w:r>
            <w:proofErr w:type="spellStart"/>
            <w:r w:rsidRPr="004F03EC">
              <w:rPr>
                <w:lang w:eastAsia="en-US"/>
              </w:rPr>
              <w:t>Mavic</w:t>
            </w:r>
            <w:proofErr w:type="spellEnd"/>
            <w:r w:rsidRPr="004F03EC">
              <w:rPr>
                <w:lang w:eastAsia="en-US"/>
              </w:rPr>
              <w:t xml:space="preserve"> 2 </w:t>
            </w:r>
            <w:proofErr w:type="spellStart"/>
            <w:r w:rsidRPr="004F03EC">
              <w:rPr>
                <w:lang w:eastAsia="en-US"/>
              </w:rPr>
              <w:t>FlyMoreKit</w:t>
            </w:r>
            <w:proofErr w:type="spellEnd"/>
            <w:r w:rsidRPr="004F03EC">
              <w:rPr>
                <w:lang w:eastAsia="en-US"/>
              </w:rPr>
              <w:t xml:space="preserve"> (</w:t>
            </w:r>
            <w:proofErr w:type="spellStart"/>
            <w:r w:rsidRPr="004F03EC">
              <w:rPr>
                <w:lang w:eastAsia="en-US"/>
              </w:rPr>
              <w:t>Part</w:t>
            </w:r>
            <w:proofErr w:type="spellEnd"/>
            <w:r w:rsidRPr="004F03EC">
              <w:rPr>
                <w:lang w:eastAsia="en-US"/>
              </w:rPr>
              <w:t xml:space="preserve"> 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88D2C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0B80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4B99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28 990,00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4479B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25.03.2021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FEF09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217,43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5FF19F" w14:textId="222A034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53FC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9B10245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D3CC51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522E8C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Аккумулятор</w:t>
            </w:r>
            <w:r w:rsidRPr="004F03EC">
              <w:rPr>
                <w:lang w:val="en-US" w:eastAsia="en-US"/>
              </w:rPr>
              <w:t>, 27.20.23.190 (</w:t>
            </w:r>
            <w:proofErr w:type="spellStart"/>
            <w:r w:rsidRPr="004F03EC">
              <w:rPr>
                <w:lang w:val="en-US" w:eastAsia="en-US"/>
              </w:rPr>
              <w:t>swit</w:t>
            </w:r>
            <w:proofErr w:type="spellEnd"/>
            <w:r w:rsidRPr="004F03EC">
              <w:rPr>
                <w:lang w:val="en-US" w:eastAsia="en-US"/>
              </w:rPr>
              <w:t xml:space="preserve"> s-8d58 - 1</w:t>
            </w:r>
            <w:proofErr w:type="spellStart"/>
            <w:r w:rsidRPr="004F03EC">
              <w:rPr>
                <w:lang w:eastAsia="en-US"/>
              </w:rPr>
              <w:t>шт</w:t>
            </w:r>
            <w:proofErr w:type="spellEnd"/>
            <w:r w:rsidRPr="004F03EC">
              <w:rPr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072A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CB103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39D3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10 838,55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74380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95826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975,46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B7EBC2" w14:textId="40CCD99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DC122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283C0D8" w14:textId="77777777" w:rsidTr="00502BD4">
        <w:trPr>
          <w:trHeight w:val="510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10714" w14:textId="77777777" w:rsidR="00955AB2" w:rsidRPr="004F03EC" w:rsidRDefault="00955AB2" w:rsidP="00C22895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6. Комплекс эфирного телевизионного вещания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9675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1974,69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DCBEC" w14:textId="6F84F8E7" w:rsidR="00955AB2" w:rsidRPr="004F03EC" w:rsidRDefault="00C22895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98,73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4DE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E901265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A129C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8B2F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Антенна ДМВ (вклад в УК)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F7058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9BC45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0000029772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731B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B0E9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31.12.2012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BEA9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150,00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643326" w14:textId="0DC3658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AEF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1C33F0E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1E98D1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9419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ПередатчикТВ-100 46 ТВК (вклад в УК)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B662D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FAF79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0000029771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FA71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F314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01.08.2005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48C6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825,00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6BBC76" w14:textId="1C1B657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9E1A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2FC8725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6BF13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CFE3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Ресивер</w:t>
            </w:r>
            <w:r w:rsidRPr="004F03EC">
              <w:rPr>
                <w:lang w:val="en-US" w:eastAsia="en-US"/>
              </w:rPr>
              <w:t xml:space="preserve"> PBI DCH-5200P-32S2 c 2Cl, 1 </w:t>
            </w:r>
            <w:proofErr w:type="spellStart"/>
            <w:r w:rsidRPr="004F03EC">
              <w:rPr>
                <w:lang w:val="en-US" w:eastAsia="en-US"/>
              </w:rPr>
              <w:t>ASlin</w:t>
            </w:r>
            <w:proofErr w:type="spellEnd"/>
            <w:r w:rsidRPr="004F03EC">
              <w:rPr>
                <w:lang w:val="en-US" w:eastAsia="en-US"/>
              </w:rPr>
              <w:t xml:space="preserve">. 4 </w:t>
            </w:r>
            <w:proofErr w:type="spellStart"/>
            <w:r w:rsidRPr="004F03EC">
              <w:rPr>
                <w:lang w:val="en-US" w:eastAsia="en-US"/>
              </w:rPr>
              <w:t>ASlout</w:t>
            </w:r>
            <w:proofErr w:type="spellEnd"/>
            <w:r w:rsidRPr="004F03EC">
              <w:rPr>
                <w:lang w:val="en-US" w:eastAsia="en-US"/>
              </w:rPr>
              <w:t xml:space="preserve">, 6 IP, </w:t>
            </w:r>
            <w:r w:rsidRPr="004F03EC">
              <w:rPr>
                <w:lang w:eastAsia="en-US"/>
              </w:rPr>
              <w:t>декодирование</w:t>
            </w:r>
            <w:r w:rsidRPr="004F03EC">
              <w:rPr>
                <w:lang w:val="en-US" w:eastAsia="en-US"/>
              </w:rPr>
              <w:t xml:space="preserve"> MPEG-2/4, SD, </w:t>
            </w:r>
            <w:r w:rsidRPr="004F03EC">
              <w:rPr>
                <w:lang w:eastAsia="en-US"/>
              </w:rPr>
              <w:t>Н</w:t>
            </w:r>
            <w:proofErr w:type="gramStart"/>
            <w:r w:rsidRPr="004F03EC">
              <w:rPr>
                <w:lang w:val="en-US" w:eastAsia="en-US"/>
              </w:rPr>
              <w:t>D</w:t>
            </w:r>
            <w:proofErr w:type="gramEnd"/>
            <w:r w:rsidRPr="004F03EC">
              <w:rPr>
                <w:lang w:val="en-US" w:eastAsia="en-US"/>
              </w:rPr>
              <w:t xml:space="preserve">. </w:t>
            </w:r>
            <w:r w:rsidRPr="004F03EC">
              <w:rPr>
                <w:lang w:eastAsia="en-US"/>
              </w:rPr>
              <w:t>SDI, Фильтрация сервисов и мультиплексирование между входами</w:t>
            </w:r>
          </w:p>
          <w:p w14:paraId="1AE16B4F" w14:textId="77777777" w:rsidR="00955AB2" w:rsidRPr="004F03EC" w:rsidRDefault="00955AB2" w:rsidP="00CF6CD6">
            <w:pPr>
              <w:jc w:val="center"/>
              <w:rPr>
                <w:rStyle w:val="docdata"/>
              </w:rPr>
            </w:pPr>
            <w:r w:rsidRPr="004F03EC">
              <w:rPr>
                <w:rStyle w:val="docdata"/>
              </w:rPr>
              <w:t>Модуль условного доступа Телекарта</w:t>
            </w:r>
          </w:p>
          <w:p w14:paraId="54DE7BAE" w14:textId="77777777" w:rsidR="00955AB2" w:rsidRPr="004F03EC" w:rsidRDefault="00955AB2" w:rsidP="00CF6CD6">
            <w:pPr>
              <w:jc w:val="center"/>
              <w:rPr>
                <w:rStyle w:val="docdata"/>
              </w:rPr>
            </w:pPr>
          </w:p>
          <w:p w14:paraId="763BB51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9E853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3B68D39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8913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C3CD6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133 291,78</w:t>
            </w:r>
          </w:p>
          <w:p w14:paraId="5AACADA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8FD94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071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999,69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1F3FA" w14:textId="6210ED4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09C5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E83437C" w14:textId="77777777" w:rsidTr="00502BD4">
        <w:trPr>
          <w:trHeight w:val="417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D97E4B" w14:textId="77777777" w:rsidR="00955AB2" w:rsidRPr="004F03EC" w:rsidRDefault="00955AB2" w:rsidP="00C22895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7. Комплекс IP-вещания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CED3A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915,76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9A36F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45,79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B42ED" w14:textId="77777777" w:rsidR="00955AB2" w:rsidRPr="004F03EC" w:rsidRDefault="00955AB2" w:rsidP="00CF6CD6">
            <w:pPr>
              <w:jc w:val="center"/>
            </w:pPr>
            <w:r w:rsidRPr="004F03EC">
              <w:t>5 лет</w:t>
            </w:r>
          </w:p>
        </w:tc>
      </w:tr>
      <w:tr w:rsidR="00955AB2" w14:paraId="74CC314C" w14:textId="77777777" w:rsidTr="00502BD4">
        <w:trPr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0A72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9DC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Шасси DMM-1100MF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DFEB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AFDE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05.0000093036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9B44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45 210,00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E744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20.07.2022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EDFD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339,08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F240A" w14:textId="5B4DBA2A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A645A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71870F6" w14:textId="77777777" w:rsidTr="00502BD4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C31E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648B72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Модуль</w:t>
            </w:r>
            <w:r w:rsidRPr="004F03EC">
              <w:rPr>
                <w:lang w:val="en-US" w:eastAsia="en-US"/>
              </w:rPr>
              <w:t xml:space="preserve"> PBI DMM-1500P-32S2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6644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82367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05.0000093035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117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76 890,00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D7FE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20.07.2022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4094B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576,68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5009F" w14:textId="4FEBCE0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5C80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02C2B7E" w14:textId="77777777" w:rsidTr="00502BD4">
        <w:trPr>
          <w:trHeight w:val="363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B29030" w14:textId="77777777" w:rsidR="00955AB2" w:rsidRPr="004F03EC" w:rsidRDefault="00955AB2" w:rsidP="00C22895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8. Компьютер 3 БП-000065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5287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1557,75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1EB87E" w14:textId="13A63523" w:rsidR="00955AB2" w:rsidRPr="004F03EC" w:rsidRDefault="00C22895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77,89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98BA3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5BAC48A" w14:textId="77777777" w:rsidTr="00502BD4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8D4900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36891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CUP 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2700 (YD2700B) 3.2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/8core/4+16Mb/   65W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 (компьютер -3), </w:t>
            </w:r>
            <w:r w:rsidRPr="004F03EC">
              <w:rPr>
                <w:lang w:eastAsia="en-US"/>
              </w:rPr>
              <w:lastRenderedPageBreak/>
              <w:t>(компьютер 4-)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666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16E8E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F12A0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14 080,00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7098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5E4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211,2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01954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C806D4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F598C66" w14:textId="77777777" w:rsidTr="00502BD4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12AD97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lastRenderedPageBreak/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9A29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PRIME A320M-K (RTL) AM4 &lt;A320&gt; PCI-E </w:t>
            </w:r>
            <w:proofErr w:type="spellStart"/>
            <w:r w:rsidRPr="004F03EC">
              <w:rPr>
                <w:lang w:eastAsia="en-US"/>
              </w:rPr>
              <w:t>Dsub+HDMIGbLAN</w:t>
            </w:r>
            <w:proofErr w:type="spellEnd"/>
            <w:r w:rsidRPr="004F03EC">
              <w:rPr>
                <w:lang w:eastAsia="en-US"/>
              </w:rPr>
              <w:t xml:space="preserve"> SATA RAID </w:t>
            </w:r>
            <w:proofErr w:type="spellStart"/>
            <w:r w:rsidRPr="004F03EC">
              <w:rPr>
                <w:lang w:eastAsia="en-US"/>
              </w:rPr>
              <w:t>MicroATX</w:t>
            </w:r>
            <w:proofErr w:type="spellEnd"/>
            <w:r w:rsidRPr="004F03EC">
              <w:rPr>
                <w:lang w:eastAsia="en-US"/>
              </w:rPr>
              <w:t xml:space="preserve"> 2DDR4 (компьютер 3-),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88D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6448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F6D2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4 518,00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4AA87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E960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135,54</w:t>
            </w:r>
          </w:p>
          <w:p w14:paraId="723F7E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E8EA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123A75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C06FD45" w14:textId="77777777" w:rsidTr="00502BD4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6BDC20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E8A4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ExeGateValue</w:t>
            </w:r>
            <w:proofErr w:type="spellEnd"/>
            <w:r w:rsidRPr="004F03EC">
              <w:rPr>
                <w:lang w:eastAsia="en-US"/>
              </w:rPr>
              <w:t>&lt;EX283082RUS&gt; DDR4 DIMM 8Gb &lt;PC4-21300&gt;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9D26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D9BFF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72F7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5190,00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3D67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894C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233,54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D1BEC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01874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F313517" w14:textId="77777777" w:rsidTr="00502BD4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2F25E5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CD96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Жёсткий диск HDD 2 </w:t>
            </w:r>
            <w:proofErr w:type="spellStart"/>
            <w:r w:rsidRPr="004F03EC">
              <w:rPr>
                <w:lang w:eastAsia="en-US"/>
              </w:rPr>
              <w:t>Tb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Toshiba</w:t>
            </w:r>
            <w:proofErr w:type="spellEnd"/>
            <w:r w:rsidRPr="004F03EC">
              <w:rPr>
                <w:lang w:eastAsia="en-US"/>
              </w:rPr>
              <w:t xml:space="preserve"> P300 &lt;HDWD120UZSVA &gt; 3.5” 7200prm 64Mb (компьютер 3-), (компьютер 4-)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0A5A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01D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BB7F2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5 207,00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99A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6A25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78,10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C3E7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950D6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3A6756D" w14:textId="77777777" w:rsidTr="00502BD4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CE7E0E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C6E2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 xml:space="preserve">Накопитель SSD 240 </w:t>
            </w:r>
            <w:proofErr w:type="spellStart"/>
            <w:r w:rsidRPr="004F03EC">
              <w:rPr>
                <w:lang w:eastAsia="en-US"/>
              </w:rPr>
              <w:t>Gb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Kingston</w:t>
            </w:r>
            <w:proofErr w:type="spellEnd"/>
            <w:r w:rsidRPr="004F03EC">
              <w:rPr>
                <w:lang w:eastAsia="en-US"/>
              </w:rPr>
              <w:t xml:space="preserve"> A400 &lt;SA400S37 / 240G &gt; 2.5” TLC (компьютер 3-, (компьютер 4-), (компьютер 5-), (компьютер 6-)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FDC537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83C4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1AC1F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2 720</w:t>
            </w:r>
            <w:r w:rsidRPr="004F03EC">
              <w:rPr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099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54B2CC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81.6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5C27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4BDEA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6B8A137" w14:textId="77777777" w:rsidTr="00502BD4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F3B202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0E7A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Охладитель </w:t>
            </w:r>
            <w:proofErr w:type="spellStart"/>
            <w:r w:rsidRPr="004F03EC">
              <w:rPr>
                <w:lang w:eastAsia="en-US"/>
              </w:rPr>
              <w:t>PCCooler</w:t>
            </w:r>
            <w:proofErr w:type="spellEnd"/>
            <w:r w:rsidRPr="004F03EC">
              <w:rPr>
                <w:lang w:eastAsia="en-US"/>
              </w:rPr>
              <w:t xml:space="preserve"> E90 </w:t>
            </w:r>
            <w:proofErr w:type="spellStart"/>
            <w:r w:rsidRPr="004F03EC">
              <w:rPr>
                <w:lang w:eastAsia="en-US"/>
              </w:rPr>
              <w:t>Cooler</w:t>
            </w:r>
            <w:proofErr w:type="spellEnd"/>
            <w:r w:rsidRPr="004F03EC">
              <w:rPr>
                <w:lang w:eastAsia="en-US"/>
              </w:rPr>
              <w:t xml:space="preserve"> (3пин, 775/1155/AM4-FM2, 18дБ, 2000 </w:t>
            </w:r>
            <w:proofErr w:type="gramStart"/>
            <w:r w:rsidRPr="004F03EC">
              <w:rPr>
                <w:lang w:eastAsia="en-US"/>
              </w:rPr>
              <w:t>об</w:t>
            </w:r>
            <w:proofErr w:type="gramEnd"/>
            <w:r w:rsidRPr="004F03EC">
              <w:rPr>
                <w:lang w:eastAsia="en-US"/>
              </w:rPr>
              <w:t>/</w:t>
            </w:r>
            <w:proofErr w:type="spellStart"/>
            <w:proofErr w:type="gramStart"/>
            <w:r w:rsidRPr="004F03EC">
              <w:rPr>
                <w:lang w:eastAsia="en-US"/>
              </w:rPr>
              <w:t>мин</w:t>
            </w:r>
            <w:proofErr w:type="gramEnd"/>
            <w:r w:rsidRPr="004F03EC">
              <w:rPr>
                <w:lang w:eastAsia="en-US"/>
              </w:rPr>
              <w:t>,Al</w:t>
            </w:r>
            <w:proofErr w:type="spellEnd"/>
            <w:r w:rsidRPr="004F03EC">
              <w:rPr>
                <w:lang w:eastAsia="en-US"/>
              </w:rPr>
              <w:t>)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C3748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59C20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7614E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362,00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C09B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DE06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10,86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965F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A14B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5411C38" w14:textId="77777777" w:rsidTr="00502BD4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0DAFCC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lastRenderedPageBreak/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1DDF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MiditowerAerocool</w:t>
            </w:r>
            <w:proofErr w:type="spellEnd"/>
            <w:r w:rsidRPr="004F03EC">
              <w:rPr>
                <w:lang w:eastAsia="en-US"/>
              </w:rPr>
              <w:t>&lt;Streak-A-BK-v1&gt; ATX без БП (компьютер 3-), (компьютер 4-), (компьютер 5-), (компьютер 6-)</w:t>
            </w:r>
          </w:p>
          <w:p w14:paraId="611338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Блок питания </w:t>
            </w:r>
            <w:proofErr w:type="spellStart"/>
            <w:r w:rsidRPr="004F03EC">
              <w:t>Zalman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62669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0F0679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63E1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BFAB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2 397,00</w:t>
            </w:r>
          </w:p>
          <w:p w14:paraId="141A1D1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2 899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DB60A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17202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71,91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9A1A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FB7EE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CC387AB" w14:textId="77777777" w:rsidTr="00502BD4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46D2D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3D599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23.5” ЖК-монитор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C24F390FHI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</w:t>
            </w:r>
            <w:proofErr w:type="spellStart"/>
            <w:r w:rsidRPr="004F03EC">
              <w:rPr>
                <w:lang w:eastAsia="en-US"/>
              </w:rPr>
              <w:t>Wide</w:t>
            </w:r>
            <w:proofErr w:type="spellEnd"/>
            <w:r w:rsidRPr="004F03EC">
              <w:rPr>
                <w:lang w:eastAsia="en-US"/>
              </w:rPr>
              <w:t>, 1920x1080, D-</w:t>
            </w:r>
            <w:proofErr w:type="spellStart"/>
            <w:r w:rsidRPr="004F03EC">
              <w:rPr>
                <w:lang w:eastAsia="en-US"/>
              </w:rPr>
              <w:t>Sub</w:t>
            </w:r>
            <w:proofErr w:type="spellEnd"/>
            <w:r w:rsidRPr="004F03EC">
              <w:rPr>
                <w:lang w:eastAsia="en-US"/>
              </w:rPr>
              <w:t>, HDMI) (компьютер 3-), (компьютер 4-), (компьютер 5-), (компьютер 6-)</w:t>
            </w:r>
          </w:p>
          <w:p w14:paraId="1FA22A8E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Сетевой фильтр 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  <w:p w14:paraId="2B474E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9942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3798451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679E9B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D1C65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B3DF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10 675,00</w:t>
            </w:r>
          </w:p>
          <w:p w14:paraId="4B8322A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2 155,00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4D5F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20CC7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320,25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505DA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268B86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3F7521B" w14:textId="77777777" w:rsidTr="00502BD4">
        <w:trPr>
          <w:trHeight w:val="8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385E00" w14:textId="77777777" w:rsidR="00955AB2" w:rsidRPr="008316B7" w:rsidRDefault="00955AB2" w:rsidP="00CF6CD6">
            <w:pPr>
              <w:jc w:val="center"/>
              <w:rPr>
                <w:lang w:val="en-US" w:eastAsia="en-US"/>
              </w:rPr>
            </w:pPr>
            <w:r w:rsidRPr="008316B7">
              <w:rPr>
                <w:lang w:val="en-US"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7AE64A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gramStart"/>
            <w:r w:rsidRPr="004F03EC">
              <w:rPr>
                <w:lang w:eastAsia="en-US"/>
              </w:rPr>
              <w:t>Видеокарта</w:t>
            </w:r>
            <w:proofErr w:type="spellStart"/>
            <w:proofErr w:type="gramEnd"/>
            <w:r w:rsidRPr="004F03EC">
              <w:rPr>
                <w:lang w:val="en-US" w:eastAsia="en-US"/>
              </w:rPr>
              <w:t>PalitGeForceGTX</w:t>
            </w:r>
            <w:proofErr w:type="spellEnd"/>
            <w:r w:rsidRPr="004F03EC">
              <w:rPr>
                <w:lang w:val="en-US" w:eastAsia="en-US"/>
              </w:rPr>
              <w:t xml:space="preserve"> 1050 </w:t>
            </w:r>
            <w:proofErr w:type="spellStart"/>
            <w:r w:rsidRPr="004F03EC">
              <w:rPr>
                <w:lang w:val="en-US" w:eastAsia="en-US"/>
              </w:rPr>
              <w:t>Ti</w:t>
            </w:r>
            <w:proofErr w:type="spellEnd"/>
            <w:r w:rsidRPr="004F03EC">
              <w:rPr>
                <w:lang w:val="en-US" w:eastAsia="en-US"/>
              </w:rPr>
              <w:t xml:space="preserve"> 4GbPCI-EDDR5 </w:t>
            </w:r>
            <w:proofErr w:type="spellStart"/>
            <w:r w:rsidRPr="004F03EC">
              <w:rPr>
                <w:lang w:val="en-US" w:eastAsia="en-US"/>
              </w:rPr>
              <w:t>PalitGTX</w:t>
            </w:r>
            <w:proofErr w:type="spellEnd"/>
            <w:r w:rsidRPr="004F03EC">
              <w:rPr>
                <w:lang w:val="en-US" w:eastAsia="en-US"/>
              </w:rPr>
              <w:t xml:space="preserve"> 1050 </w:t>
            </w:r>
            <w:proofErr w:type="spellStart"/>
            <w:r w:rsidRPr="004F03EC">
              <w:rPr>
                <w:lang w:val="en-US" w:eastAsia="en-US"/>
              </w:rPr>
              <w:t>TiStormX</w:t>
            </w:r>
            <w:proofErr w:type="spellEnd"/>
            <w:r w:rsidRPr="004F03EC">
              <w:rPr>
                <w:lang w:val="en-US" w:eastAsia="en-US"/>
              </w:rPr>
              <w:t xml:space="preserve"> (RTL) </w:t>
            </w:r>
            <w:proofErr w:type="spellStart"/>
            <w:r w:rsidRPr="004F03EC">
              <w:rPr>
                <w:lang w:val="en-US" w:eastAsia="en-US"/>
              </w:rPr>
              <w:t>DVI+HDMI+DPGeForceGTX</w:t>
            </w:r>
            <w:proofErr w:type="spellEnd"/>
            <w:r w:rsidRPr="004F03EC">
              <w:rPr>
                <w:lang w:val="en-US" w:eastAsia="en-US"/>
              </w:rPr>
              <w:t xml:space="preserve"> 1050Ti</w:t>
            </w:r>
          </w:p>
          <w:p w14:paraId="72E178E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  <w:b/>
                <w:bCs/>
              </w:rPr>
              <w:t xml:space="preserve">Ключевой </w:t>
            </w:r>
            <w:r w:rsidRPr="004F03EC">
              <w:rPr>
                <w:b/>
                <w:bCs/>
              </w:rPr>
              <w:t xml:space="preserve">носитель </w:t>
            </w:r>
            <w:proofErr w:type="spellStart"/>
            <w:r w:rsidRPr="004F03EC">
              <w:rPr>
                <w:b/>
                <w:bCs/>
              </w:rPr>
              <w:t>Рутокен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E71AF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  <w:p w14:paraId="13025DA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FCD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0793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55 300,00</w:t>
            </w:r>
          </w:p>
          <w:p w14:paraId="5CC3BF92" w14:textId="77777777" w:rsidR="00955AB2" w:rsidRPr="004F03EC" w:rsidRDefault="00955AB2" w:rsidP="00CF6CD6">
            <w:pPr>
              <w:pStyle w:val="1349"/>
              <w:widowControl w:val="0"/>
              <w:spacing w:before="0" w:beforeAutospacing="0" w:after="0" w:afterAutospacing="0"/>
              <w:jc w:val="center"/>
            </w:pPr>
            <w:r w:rsidRPr="004F03EC">
              <w:rPr>
                <w:b/>
                <w:bCs/>
              </w:rPr>
              <w:t>1 399,00</w:t>
            </w:r>
          </w:p>
          <w:p w14:paraId="5C992C4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43F9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CA8A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414,75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31C000" w14:textId="6A51480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9FA12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00C6461" w14:textId="77777777" w:rsidTr="00502BD4">
        <w:trPr>
          <w:trHeight w:val="355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159AF8" w14:textId="77777777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9.  Компьютер 4 БП-000066 инв. номер в 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E6E8A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1557,75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8DA64" w14:textId="6C039BED" w:rsidR="00955AB2" w:rsidRPr="004F03EC" w:rsidRDefault="00C22895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77,89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5EE1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9BE9B41" w14:textId="77777777" w:rsidTr="00502BD4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73CFCE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7E1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CUP 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2700 (YD2700B) 3.2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/8core/4+16Mb/   65W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 (компьютер -3), (компьютер 4-)</w:t>
            </w:r>
          </w:p>
          <w:p w14:paraId="178C6F5F" w14:textId="77777777" w:rsidR="00955AB2" w:rsidRPr="004F03EC" w:rsidRDefault="00955AB2" w:rsidP="00CF6CD6">
            <w:pPr>
              <w:jc w:val="center"/>
              <w:rPr>
                <w:lang w:val="en-US"/>
              </w:rPr>
            </w:pPr>
            <w:r w:rsidRPr="004F03EC">
              <w:rPr>
                <w:rStyle w:val="docdata"/>
              </w:rPr>
              <w:t>Видеокарта</w:t>
            </w:r>
            <w:r w:rsidRPr="004F03EC">
              <w:rPr>
                <w:lang w:val="en-US"/>
              </w:rPr>
              <w:t xml:space="preserve"> PCI-E </w:t>
            </w:r>
            <w:proofErr w:type="spellStart"/>
            <w:r w:rsidRPr="004F03EC">
              <w:rPr>
                <w:lang w:val="en-US"/>
              </w:rPr>
              <w:t>Palit</w:t>
            </w:r>
            <w:proofErr w:type="spellEnd"/>
            <w:r w:rsidRPr="004F03EC">
              <w:rPr>
                <w:lang w:val="en-US"/>
              </w:rPr>
              <w:t xml:space="preserve"> GeForce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93BC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6E97C1F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FA39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6A2AB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14 080,00</w:t>
            </w:r>
          </w:p>
          <w:p w14:paraId="33F492C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3</w:t>
            </w:r>
            <w:r w:rsidRPr="004F03EC">
              <w:t> 999,00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FCB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1B634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211,2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D208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553D9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B9E3113" w14:textId="77777777" w:rsidTr="00502BD4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56C3E8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lastRenderedPageBreak/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69D6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PRIME A320M-K (RTL) AM4 &lt;A320&gt; PCI-E </w:t>
            </w:r>
            <w:proofErr w:type="spellStart"/>
            <w:r w:rsidRPr="004F03EC">
              <w:rPr>
                <w:lang w:eastAsia="en-US"/>
              </w:rPr>
              <w:t>Dsub+HDMIGbLAN</w:t>
            </w:r>
            <w:proofErr w:type="spellEnd"/>
            <w:r w:rsidRPr="004F03EC">
              <w:rPr>
                <w:lang w:eastAsia="en-US"/>
              </w:rPr>
              <w:t xml:space="preserve"> SATA RAID </w:t>
            </w:r>
            <w:proofErr w:type="spellStart"/>
            <w:r w:rsidRPr="004F03EC">
              <w:rPr>
                <w:lang w:eastAsia="en-US"/>
              </w:rPr>
              <w:t>MicroATX</w:t>
            </w:r>
            <w:proofErr w:type="spellEnd"/>
            <w:r w:rsidRPr="004F03EC">
              <w:rPr>
                <w:lang w:eastAsia="en-US"/>
              </w:rPr>
              <w:t xml:space="preserve"> 2DDR4 (компьютер 4-),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F2726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1CCE4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1B4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4 518,00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0A52B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499B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135,54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ABE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4282BC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AA718A9" w14:textId="77777777" w:rsidTr="00502BD4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CD8A62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29B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ExeGateValue</w:t>
            </w:r>
            <w:proofErr w:type="spellEnd"/>
            <w:r w:rsidRPr="004F03EC">
              <w:rPr>
                <w:lang w:eastAsia="en-US"/>
              </w:rPr>
              <w:t>&lt;EX283082RUS&gt; DDR4 DIMM 8Gb &lt;PC4-21300&gt;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0BB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3210F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2D17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5190,00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EB93D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4248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233,54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A45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56668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8C527C6" w14:textId="77777777" w:rsidTr="00502BD4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69F545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F3304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Жёсткий диск HDD 2 </w:t>
            </w:r>
            <w:proofErr w:type="spellStart"/>
            <w:r w:rsidRPr="004F03EC">
              <w:rPr>
                <w:lang w:eastAsia="en-US"/>
              </w:rPr>
              <w:t>Tb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Toshiba</w:t>
            </w:r>
            <w:proofErr w:type="spellEnd"/>
            <w:r w:rsidRPr="004F03EC">
              <w:rPr>
                <w:lang w:eastAsia="en-US"/>
              </w:rPr>
              <w:t xml:space="preserve"> P300 &lt;HDWD120UZSVA &gt; 3.5” 7200prm 64Mb (компьютер 3-), (компьютер 4-)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F25C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9EA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390A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5 207,00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21E2F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0DC8D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78,10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DEE4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F1012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05367B4" w14:textId="77777777" w:rsidTr="00502BD4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3E080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1854D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 xml:space="preserve">Накопитель SSD 240 </w:t>
            </w:r>
            <w:proofErr w:type="spellStart"/>
            <w:r w:rsidRPr="004F03EC">
              <w:rPr>
                <w:lang w:eastAsia="en-US"/>
              </w:rPr>
              <w:t>Gb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Kingston</w:t>
            </w:r>
            <w:proofErr w:type="spellEnd"/>
            <w:r w:rsidRPr="004F03EC">
              <w:rPr>
                <w:lang w:eastAsia="en-US"/>
              </w:rPr>
              <w:t xml:space="preserve"> A400 &lt;SA400S37 / 240G &gt; 2.5” TLC (компьютер 3-, (компьютер 4-), (компьютер 5-), (компьютер 6-)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7C44E7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6C28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5EC8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2 720</w:t>
            </w:r>
            <w:r w:rsidRPr="004F03EC">
              <w:rPr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1C2C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DA7DDF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81.6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1BC0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B7F589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FB4753D" w14:textId="77777777" w:rsidTr="00502BD4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BE438E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3245E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Охладитель </w:t>
            </w:r>
            <w:proofErr w:type="spellStart"/>
            <w:r w:rsidRPr="004F03EC">
              <w:rPr>
                <w:lang w:eastAsia="en-US"/>
              </w:rPr>
              <w:t>PCCooler</w:t>
            </w:r>
            <w:proofErr w:type="spellEnd"/>
            <w:r w:rsidRPr="004F03EC">
              <w:rPr>
                <w:lang w:eastAsia="en-US"/>
              </w:rPr>
              <w:t xml:space="preserve"> E90 </w:t>
            </w:r>
            <w:proofErr w:type="spellStart"/>
            <w:r w:rsidRPr="004F03EC">
              <w:rPr>
                <w:lang w:eastAsia="en-US"/>
              </w:rPr>
              <w:t>Cooler</w:t>
            </w:r>
            <w:proofErr w:type="spellEnd"/>
            <w:r w:rsidRPr="004F03EC">
              <w:rPr>
                <w:lang w:eastAsia="en-US"/>
              </w:rPr>
              <w:t xml:space="preserve"> (3пин, 775/1155/AM4-FM2, 18дБ, 2000 </w:t>
            </w:r>
            <w:proofErr w:type="gramStart"/>
            <w:r w:rsidRPr="004F03EC">
              <w:rPr>
                <w:lang w:eastAsia="en-US"/>
              </w:rPr>
              <w:t>об</w:t>
            </w:r>
            <w:proofErr w:type="gramEnd"/>
            <w:r w:rsidRPr="004F03EC">
              <w:rPr>
                <w:lang w:eastAsia="en-US"/>
              </w:rPr>
              <w:t>/</w:t>
            </w:r>
            <w:proofErr w:type="spellStart"/>
            <w:proofErr w:type="gramStart"/>
            <w:r w:rsidRPr="004F03EC">
              <w:rPr>
                <w:lang w:eastAsia="en-US"/>
              </w:rPr>
              <w:t>мин</w:t>
            </w:r>
            <w:proofErr w:type="gramEnd"/>
            <w:r w:rsidRPr="004F03EC">
              <w:rPr>
                <w:lang w:eastAsia="en-US"/>
              </w:rPr>
              <w:t>,Al</w:t>
            </w:r>
            <w:proofErr w:type="spellEnd"/>
            <w:r w:rsidRPr="004F03EC">
              <w:rPr>
                <w:lang w:eastAsia="en-US"/>
              </w:rPr>
              <w:t>)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B156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4DC92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2A951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362,00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A573F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5F56F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10,86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872C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786B2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22EAEB1" w14:textId="77777777" w:rsidTr="00502BD4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28178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2DD06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MiditowerAerocool</w:t>
            </w:r>
            <w:proofErr w:type="spellEnd"/>
            <w:r w:rsidRPr="004F03EC">
              <w:rPr>
                <w:lang w:eastAsia="en-US"/>
              </w:rPr>
              <w:t xml:space="preserve">&lt;Streak-A-BK-v1&gt; ATX без БП (компьютер 3-), (компьютер 4-), (компьютер 5-), </w:t>
            </w:r>
            <w:r w:rsidRPr="004F03EC">
              <w:rPr>
                <w:lang w:eastAsia="en-US"/>
              </w:rPr>
              <w:lastRenderedPageBreak/>
              <w:t>(компьютер 6-)</w:t>
            </w:r>
          </w:p>
          <w:p w14:paraId="08A0EA45" w14:textId="77777777" w:rsidR="00955AB2" w:rsidRPr="004F03EC" w:rsidRDefault="00955AB2" w:rsidP="00CF6CD6">
            <w:pPr>
              <w:pStyle w:val="1685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Комплект </w:t>
            </w:r>
            <w:proofErr w:type="spellStart"/>
            <w:r w:rsidRPr="004F03EC">
              <w:t>клавиатура+мышь</w:t>
            </w:r>
            <w:proofErr w:type="spellEnd"/>
            <w:r w:rsidRPr="004F03EC">
              <w:t xml:space="preserve"> </w:t>
            </w:r>
            <w:proofErr w:type="spellStart"/>
            <w:r w:rsidRPr="004F03EC">
              <w:t>Logitech</w:t>
            </w:r>
            <w:proofErr w:type="spellEnd"/>
            <w:r w:rsidRPr="004F03EC">
              <w:t> </w:t>
            </w:r>
            <w:proofErr w:type="spellStart"/>
            <w:r w:rsidRPr="004F03EC">
              <w:t>Wireless</w:t>
            </w:r>
            <w:proofErr w:type="spellEnd"/>
            <w:r w:rsidRPr="004F03EC">
              <w:t> </w:t>
            </w:r>
            <w:proofErr w:type="spellStart"/>
            <w:r w:rsidRPr="004F03EC">
              <w:t>Combo</w:t>
            </w:r>
            <w:proofErr w:type="spellEnd"/>
            <w:r w:rsidRPr="004F03EC">
              <w:t> МК270</w:t>
            </w:r>
          </w:p>
          <w:p w14:paraId="20480D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2C0E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  <w:p w14:paraId="411E27E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EE345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AE2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2 397,00</w:t>
            </w:r>
          </w:p>
          <w:p w14:paraId="4EBE42C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2 805,00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3B35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D4DB0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71,91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E3E9F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3B90C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F1A5B1A" w14:textId="77777777" w:rsidTr="00502BD4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09205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lastRenderedPageBreak/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1E9BD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23.5” ЖК-монитор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C24F390FHI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</w:t>
            </w:r>
            <w:proofErr w:type="spellStart"/>
            <w:r w:rsidRPr="004F03EC">
              <w:rPr>
                <w:lang w:eastAsia="en-US"/>
              </w:rPr>
              <w:t>Wide</w:t>
            </w:r>
            <w:proofErr w:type="spellEnd"/>
            <w:r w:rsidRPr="004F03EC">
              <w:rPr>
                <w:lang w:eastAsia="en-US"/>
              </w:rPr>
              <w:t>, 1920x1080, D-</w:t>
            </w:r>
            <w:proofErr w:type="spellStart"/>
            <w:r w:rsidRPr="004F03EC">
              <w:rPr>
                <w:lang w:eastAsia="en-US"/>
              </w:rPr>
              <w:t>Sub</w:t>
            </w:r>
            <w:proofErr w:type="spellEnd"/>
            <w:r w:rsidRPr="004F03EC">
              <w:rPr>
                <w:lang w:eastAsia="en-US"/>
              </w:rPr>
              <w:t>, HDMI) (компьютер 3-), (компьютер 4-), (компьютер 5-), (компьютер 6-)</w:t>
            </w:r>
          </w:p>
          <w:p w14:paraId="544E4327" w14:textId="77777777" w:rsidR="00955AB2" w:rsidRPr="004F03EC" w:rsidRDefault="00955AB2" w:rsidP="00CF6CD6">
            <w:pPr>
              <w:pStyle w:val="1804"/>
              <w:widowControl w:val="0"/>
              <w:spacing w:before="0" w:beforeAutospacing="0" w:after="0" w:afterAutospacing="0"/>
              <w:jc w:val="center"/>
            </w:pPr>
            <w:r w:rsidRPr="004F03EC">
              <w:t>Сетевой фильтр 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  <w:p w14:paraId="59730F4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1ED88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7065D84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2649A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5225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10 675,00</w:t>
            </w:r>
          </w:p>
          <w:p w14:paraId="0A62B800" w14:textId="77777777" w:rsidR="00955AB2" w:rsidRPr="004F03EC" w:rsidRDefault="00955AB2" w:rsidP="00CF6CD6">
            <w:pPr>
              <w:pStyle w:val="1372"/>
              <w:widowControl w:val="0"/>
              <w:spacing w:before="0" w:beforeAutospacing="0" w:after="0" w:afterAutospacing="0"/>
              <w:jc w:val="center"/>
            </w:pPr>
            <w:r w:rsidRPr="004F03EC">
              <w:t>1 399,00</w:t>
            </w:r>
          </w:p>
          <w:p w14:paraId="0839969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5205D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B7597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320,25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F0A2F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9C5E8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3BA76B4" w14:textId="77777777" w:rsidTr="00502BD4">
        <w:trPr>
          <w:trHeight w:val="8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5DE2C" w14:textId="77777777" w:rsidR="00955AB2" w:rsidRPr="008316B7" w:rsidRDefault="00955AB2" w:rsidP="00CF6CD6">
            <w:pPr>
              <w:jc w:val="center"/>
              <w:rPr>
                <w:lang w:val="en-US" w:eastAsia="en-US"/>
              </w:rPr>
            </w:pPr>
            <w:r w:rsidRPr="008316B7">
              <w:rPr>
                <w:lang w:val="en-US"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8FCC5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gramStart"/>
            <w:r w:rsidRPr="004F03EC">
              <w:rPr>
                <w:lang w:eastAsia="en-US"/>
              </w:rPr>
              <w:t>Видеокарта</w:t>
            </w:r>
            <w:proofErr w:type="spellStart"/>
            <w:proofErr w:type="gramEnd"/>
            <w:r w:rsidRPr="004F03EC">
              <w:rPr>
                <w:lang w:val="en-US" w:eastAsia="en-US"/>
              </w:rPr>
              <w:t>PalitGeForceGTX</w:t>
            </w:r>
            <w:proofErr w:type="spellEnd"/>
            <w:r w:rsidRPr="004F03EC">
              <w:rPr>
                <w:lang w:val="en-US" w:eastAsia="en-US"/>
              </w:rPr>
              <w:t xml:space="preserve"> 1050 </w:t>
            </w:r>
            <w:proofErr w:type="spellStart"/>
            <w:r w:rsidRPr="004F03EC">
              <w:rPr>
                <w:lang w:val="en-US" w:eastAsia="en-US"/>
              </w:rPr>
              <w:t>Ti</w:t>
            </w:r>
            <w:proofErr w:type="spellEnd"/>
            <w:r w:rsidRPr="004F03EC">
              <w:rPr>
                <w:lang w:val="en-US" w:eastAsia="en-US"/>
              </w:rPr>
              <w:t xml:space="preserve"> 4GbPCI-EDDR5 </w:t>
            </w:r>
            <w:proofErr w:type="spellStart"/>
            <w:r w:rsidRPr="004F03EC">
              <w:rPr>
                <w:lang w:val="en-US" w:eastAsia="en-US"/>
              </w:rPr>
              <w:t>PalitGTX</w:t>
            </w:r>
            <w:proofErr w:type="spellEnd"/>
            <w:r w:rsidRPr="004F03EC">
              <w:rPr>
                <w:lang w:val="en-US" w:eastAsia="en-US"/>
              </w:rPr>
              <w:t xml:space="preserve"> 1050 </w:t>
            </w:r>
            <w:proofErr w:type="spellStart"/>
            <w:r w:rsidRPr="004F03EC">
              <w:rPr>
                <w:lang w:val="en-US" w:eastAsia="en-US"/>
              </w:rPr>
              <w:t>TiStormX</w:t>
            </w:r>
            <w:proofErr w:type="spellEnd"/>
            <w:r w:rsidRPr="004F03EC">
              <w:rPr>
                <w:lang w:val="en-US" w:eastAsia="en-US"/>
              </w:rPr>
              <w:t xml:space="preserve"> (RTL) </w:t>
            </w:r>
            <w:proofErr w:type="spellStart"/>
            <w:r w:rsidRPr="004F03EC">
              <w:rPr>
                <w:lang w:val="en-US" w:eastAsia="en-US"/>
              </w:rPr>
              <w:t>DVI+HDMI+DPGeForceGTX</w:t>
            </w:r>
            <w:proofErr w:type="spellEnd"/>
            <w:r w:rsidRPr="004F03EC">
              <w:rPr>
                <w:lang w:val="en-US" w:eastAsia="en-US"/>
              </w:rPr>
              <w:t xml:space="preserve"> 1050Ti</w:t>
            </w:r>
          </w:p>
          <w:p w14:paraId="5D961A02" w14:textId="77777777" w:rsidR="00955AB2" w:rsidRPr="004F03EC" w:rsidRDefault="00955AB2" w:rsidP="00CF6CD6">
            <w:pPr>
              <w:pStyle w:val="1377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Сетевой фильтр </w:t>
            </w:r>
            <w:proofErr w:type="spellStart"/>
            <w:r w:rsidRPr="004F03EC">
              <w:t>Pilot</w:t>
            </w:r>
            <w:proofErr w:type="spellEnd"/>
            <w:r w:rsidRPr="004F03EC">
              <w:t xml:space="preserve"> </w:t>
            </w:r>
            <w:proofErr w:type="spellStart"/>
            <w:r w:rsidRPr="004F03EC">
              <w:t>sG</w:t>
            </w:r>
            <w:proofErr w:type="spellEnd"/>
          </w:p>
          <w:p w14:paraId="6270B61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651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226D5CA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7EE5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EAB7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55 300,00</w:t>
            </w:r>
          </w:p>
          <w:p w14:paraId="2094A862" w14:textId="77777777" w:rsidR="00955AB2" w:rsidRPr="004F03EC" w:rsidRDefault="00955AB2" w:rsidP="00CF6CD6">
            <w:pPr>
              <w:pStyle w:val="1372"/>
              <w:widowControl w:val="0"/>
              <w:spacing w:before="0" w:beforeAutospacing="0" w:after="0" w:afterAutospacing="0"/>
              <w:jc w:val="center"/>
            </w:pPr>
            <w:r w:rsidRPr="004F03EC">
              <w:t>1 399,00</w:t>
            </w:r>
          </w:p>
          <w:p w14:paraId="020C7B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33E1940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7BB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F2B5C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414,75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34F61A" w14:textId="51C9B78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D2169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AF6A344" w14:textId="77777777" w:rsidTr="00502BD4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689FE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CBF3FB" w14:textId="77777777" w:rsidR="00955AB2" w:rsidRPr="004F03EC" w:rsidRDefault="00955AB2" w:rsidP="00CF6CD6">
            <w:pPr>
              <w:jc w:val="center"/>
              <w:rPr>
                <w:rStyle w:val="af4"/>
                <w:sz w:val="24"/>
                <w:szCs w:val="24"/>
                <w:lang w:eastAsia="en-US"/>
              </w:rPr>
            </w:pPr>
            <w:r w:rsidRPr="004F03EC">
              <w:rPr>
                <w:lang w:eastAsia="en-US"/>
              </w:rPr>
              <w:t xml:space="preserve">Системный блок 26.20.15.000-00000028 </w:t>
            </w:r>
            <w:r w:rsidRPr="004F03EC">
              <w:rPr>
                <w:rStyle w:val="af4"/>
                <w:sz w:val="24"/>
                <w:szCs w:val="24"/>
                <w:lang w:eastAsia="en-US"/>
              </w:rPr>
              <w:t xml:space="preserve">(ЦП - i5-10400; МП -  BIOSTAR H410MH S2; ОЗУ -  DDR 4 16 </w:t>
            </w:r>
            <w:proofErr w:type="spellStart"/>
            <w:r w:rsidRPr="004F03EC">
              <w:rPr>
                <w:rStyle w:val="af4"/>
                <w:sz w:val="24"/>
                <w:szCs w:val="24"/>
                <w:lang w:eastAsia="en-US"/>
              </w:rPr>
              <w:t>Gb</w:t>
            </w:r>
            <w:proofErr w:type="spellEnd"/>
            <w:r w:rsidRPr="004F03EC">
              <w:rPr>
                <w:rStyle w:val="af4"/>
                <w:sz w:val="24"/>
                <w:szCs w:val="24"/>
                <w:lang w:eastAsia="en-US"/>
              </w:rPr>
              <w:t xml:space="preserve"> 1 модуль; ВИДЕОКАРТА -  UHD 630; НАКОПИТЕЛЬ - AMD R55L 480G; ПРОЧЕЕ - </w:t>
            </w:r>
            <w:proofErr w:type="spellStart"/>
            <w:r w:rsidRPr="004F03EC">
              <w:rPr>
                <w:rStyle w:val="af4"/>
                <w:sz w:val="24"/>
                <w:szCs w:val="24"/>
                <w:lang w:eastAsia="en-US"/>
              </w:rPr>
              <w:t>ForwardTS_HD_IQSPlugin_AutoDetect</w:t>
            </w:r>
            <w:proofErr w:type="spellEnd"/>
            <w:r w:rsidRPr="004F03EC">
              <w:rPr>
                <w:rStyle w:val="af4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F03EC">
              <w:rPr>
                <w:rStyle w:val="af4"/>
                <w:sz w:val="24"/>
                <w:szCs w:val="24"/>
                <w:lang w:eastAsia="en-US"/>
              </w:rPr>
              <w:t>HASP+online</w:t>
            </w:r>
            <w:proofErr w:type="spellEnd"/>
            <w:r w:rsidRPr="004F03EC">
              <w:rPr>
                <w:rStyle w:val="af4"/>
                <w:sz w:val="24"/>
                <w:szCs w:val="24"/>
                <w:lang w:eastAsia="en-US"/>
              </w:rPr>
              <w:t>)</w:t>
            </w:r>
          </w:p>
          <w:p w14:paraId="0E5BB675" w14:textId="77777777" w:rsidR="00955AB2" w:rsidRPr="004F03EC" w:rsidRDefault="00955AB2" w:rsidP="00CF6CD6">
            <w:pPr>
              <w:pStyle w:val="1487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Накопитель </w:t>
            </w:r>
          </w:p>
          <w:p w14:paraId="6F736AE9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SSD 480Gb SATA</w:t>
            </w:r>
          </w:p>
          <w:p w14:paraId="39D966A1" w14:textId="77777777" w:rsidR="00955AB2" w:rsidRPr="004F03EC" w:rsidRDefault="00955AB2" w:rsidP="00CF6CD6">
            <w:pPr>
              <w:jc w:val="center"/>
              <w:rPr>
                <w:rStyle w:val="af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42FD3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  <w:p w14:paraId="78F9E35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2E30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07.0000094517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1BA74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31 800,00</w:t>
            </w:r>
          </w:p>
          <w:p w14:paraId="32EE448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4 996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C816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18.08.2022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451C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238,50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2A733" w14:textId="7327CD00" w:rsidR="00955AB2" w:rsidRPr="004F03EC" w:rsidRDefault="00D407FE" w:rsidP="00C228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11,93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2509D2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9D2F6E7" w14:textId="77777777" w:rsidTr="00502BD4">
        <w:trPr>
          <w:trHeight w:val="7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E260B6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A50D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ИБП </w:t>
            </w:r>
            <w:proofErr w:type="gramStart"/>
            <w:r w:rsidRPr="004F03EC">
              <w:rPr>
                <w:lang w:eastAsia="en-US"/>
              </w:rPr>
              <w:t>линейно-интерактивный</w:t>
            </w:r>
            <w:proofErr w:type="gramEnd"/>
            <w:r w:rsidRPr="004F03EC">
              <w:rPr>
                <w:lang w:eastAsia="en-US"/>
              </w:rPr>
              <w:t xml:space="preserve"> UPS 2000VA </w:t>
            </w:r>
            <w:proofErr w:type="spellStart"/>
            <w:r w:rsidRPr="004F03EC">
              <w:rPr>
                <w:lang w:eastAsia="en-US"/>
              </w:rPr>
              <w:t>PowerComImperial</w:t>
            </w:r>
            <w:proofErr w:type="spellEnd"/>
            <w:r w:rsidRPr="004F03EC">
              <w:rPr>
                <w:lang w:eastAsia="en-US"/>
              </w:rPr>
              <w:t>&lt;IMP-2000AP&gt; +</w:t>
            </w:r>
            <w:proofErr w:type="spellStart"/>
            <w:r w:rsidRPr="004F03EC">
              <w:rPr>
                <w:lang w:eastAsia="en-US"/>
              </w:rPr>
              <w:t>USB+защита</w:t>
            </w:r>
            <w:proofErr w:type="spellEnd"/>
            <w:r w:rsidRPr="004F03EC">
              <w:rPr>
                <w:lang w:eastAsia="en-US"/>
              </w:rPr>
              <w:t xml:space="preserve"> телефонной линии/RJ45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EB48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606FA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8C3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35 412,00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54ABF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558D3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531,18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7BEF7" w14:textId="7BACC881" w:rsidR="00955AB2" w:rsidRPr="004F03EC" w:rsidRDefault="00955AB2" w:rsidP="00C22895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26,56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05DBE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D411A9F" w14:textId="77777777" w:rsidTr="00502BD4">
        <w:trPr>
          <w:trHeight w:val="5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56D3A8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02C8C5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Моноблок</w:t>
            </w:r>
            <w:r w:rsidRPr="004F03EC">
              <w:rPr>
                <w:lang w:val="en-US" w:eastAsia="en-US"/>
              </w:rPr>
              <w:t xml:space="preserve"> Acer Aspire C22-963 &lt;DQ.BENER.004&gt; i3 1005G1/8/256SSD/</w:t>
            </w:r>
            <w:proofErr w:type="spellStart"/>
            <w:r w:rsidRPr="004F03EC">
              <w:rPr>
                <w:lang w:val="en-US" w:eastAsia="en-US"/>
              </w:rPr>
              <w:t>WiFi</w:t>
            </w:r>
            <w:proofErr w:type="spellEnd"/>
            <w:r w:rsidRPr="004F03EC">
              <w:rPr>
                <w:lang w:val="en-US" w:eastAsia="en-US"/>
              </w:rPr>
              <w:t>/BT/Linux/21.5’’</w:t>
            </w:r>
          </w:p>
          <w:p w14:paraId="00DD07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Наушники проводные полноразмерные металлик </w:t>
            </w:r>
            <w:r w:rsidRPr="004F03EC">
              <w:t>FORZA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71F2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406F25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FAC1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9FED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44 201,00</w:t>
            </w:r>
          </w:p>
          <w:p w14:paraId="5431798F" w14:textId="77777777" w:rsidR="00955AB2" w:rsidRPr="004F03EC" w:rsidRDefault="00955AB2" w:rsidP="00CF6CD6">
            <w:pPr>
              <w:pStyle w:val="1244"/>
              <w:widowControl w:val="0"/>
              <w:spacing w:before="0" w:beforeAutospacing="0" w:after="0" w:afterAutospacing="0"/>
              <w:jc w:val="center"/>
            </w:pPr>
            <w:r w:rsidRPr="004F03EC">
              <w:t>629,00</w:t>
            </w:r>
          </w:p>
          <w:p w14:paraId="091147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E10B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0325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331,51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D3B869" w14:textId="2BAB9642" w:rsidR="00955AB2" w:rsidRPr="004F03EC" w:rsidRDefault="00955AB2" w:rsidP="006B5CBD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16,5</w:t>
            </w:r>
            <w:r w:rsidR="006B5CBD">
              <w:rPr>
                <w:lang w:eastAsia="en-US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68BE2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6AC64F2" w14:textId="77777777" w:rsidTr="00502BD4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A6FE1B" w14:textId="78697F30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6F42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Ноутбук HP 15s-eq1150ur &lt;22Q32EA#ACB&gt;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> 3 3250U/8/256SSD/</w:t>
            </w:r>
            <w:proofErr w:type="spellStart"/>
            <w:r w:rsidRPr="004F03EC">
              <w:rPr>
                <w:lang w:eastAsia="en-US"/>
              </w:rPr>
              <w:t>WiFi</w:t>
            </w:r>
            <w:proofErr w:type="spellEnd"/>
            <w:r w:rsidRPr="004F03EC">
              <w:rPr>
                <w:lang w:eastAsia="en-US"/>
              </w:rPr>
              <w:t>/BT/</w:t>
            </w:r>
            <w:proofErr w:type="spellStart"/>
            <w:r w:rsidRPr="004F03EC">
              <w:rPr>
                <w:lang w:eastAsia="en-US"/>
              </w:rPr>
              <w:t>noOS</w:t>
            </w:r>
            <w:proofErr w:type="spellEnd"/>
            <w:r w:rsidRPr="004F03EC">
              <w:rPr>
                <w:lang w:eastAsia="en-US"/>
              </w:rPr>
              <w:t>/15.6”/1.6 кг</w:t>
            </w:r>
          </w:p>
          <w:p w14:paraId="115429AA" w14:textId="77777777" w:rsidR="00955AB2" w:rsidRPr="004F03EC" w:rsidRDefault="00955AB2" w:rsidP="00CF6CD6">
            <w:pPr>
              <w:pStyle w:val="2009"/>
              <w:widowControl w:val="0"/>
              <w:spacing w:before="0" w:beforeAutospacing="0" w:after="0" w:afterAutospacing="0"/>
              <w:jc w:val="center"/>
            </w:pPr>
            <w:r w:rsidRPr="004F03EC">
              <w:t>Блок питания для ноутбука</w:t>
            </w:r>
          </w:p>
          <w:p w14:paraId="64CF1E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403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667B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8B95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48 584,00</w:t>
            </w:r>
          </w:p>
          <w:p w14:paraId="2A0A3A4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655,00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6ABE8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C7A9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364,38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6DCA0" w14:textId="0EA2991D" w:rsidR="00955AB2" w:rsidRPr="004F03EC" w:rsidRDefault="00955AB2" w:rsidP="00C22895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18,22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AB8B3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5E26747" w14:textId="77777777" w:rsidTr="00502BD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A9816A" w14:textId="72CE88F8" w:rsidR="00955AB2" w:rsidRPr="00A7314A" w:rsidRDefault="00955AB2" w:rsidP="00CF6CD6">
            <w:pPr>
              <w:jc w:val="center"/>
              <w:rPr>
                <w:lang w:eastAsia="en-US"/>
              </w:rPr>
            </w:pPr>
            <w:r w:rsidRPr="00A7314A">
              <w:rPr>
                <w:lang w:eastAsia="en-US"/>
              </w:rPr>
              <w:t>14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D68FC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Планшетный компьютер, 26.20.11.110-00000153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55CD8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BB6C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5EA86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86 389,60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6EA02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1D4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647,92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D3E2B" w14:textId="46391D2F" w:rsidR="00955AB2" w:rsidRPr="004F03EC" w:rsidRDefault="006B5CBD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86C28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68C0B01" w14:textId="77777777" w:rsidTr="00502BD4">
        <w:trPr>
          <w:trHeight w:val="7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A0D047" w14:textId="15838D40" w:rsidR="00955AB2" w:rsidRPr="00A7314A" w:rsidRDefault="00955AB2" w:rsidP="00CF6CD6">
            <w:pPr>
              <w:jc w:val="center"/>
              <w:rPr>
                <w:lang w:eastAsia="en-US"/>
              </w:rPr>
            </w:pPr>
            <w:r w:rsidRPr="00A7314A">
              <w:rPr>
                <w:lang w:eastAsia="en-US"/>
              </w:rPr>
              <w:t>15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632A8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Ноутбук 22R16EA 15.6” FHD HP </w:t>
            </w:r>
            <w:proofErr w:type="spellStart"/>
            <w:r w:rsidRPr="004F03EC">
              <w:rPr>
                <w:lang w:eastAsia="en-US"/>
              </w:rPr>
              <w:t>Omen</w:t>
            </w:r>
            <w:proofErr w:type="spellEnd"/>
            <w:r w:rsidRPr="004F03EC">
              <w:rPr>
                <w:lang w:eastAsia="en-US"/>
              </w:rPr>
              <w:t xml:space="preserve"> 15-en0041ur </w:t>
            </w:r>
            <w:proofErr w:type="spellStart"/>
            <w:r w:rsidRPr="004F03EC">
              <w:rPr>
                <w:lang w:eastAsia="en-US"/>
              </w:rPr>
              <w:t>silver</w:t>
            </w:r>
            <w:proofErr w:type="spellEnd"/>
            <w:r w:rsidRPr="004F03EC">
              <w:rPr>
                <w:lang w:eastAsia="en-US"/>
              </w:rPr>
              <w:t xml:space="preserve"> (AMD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4800H/16Gb/512Gb SSD/2060 6Gb/W10)</w:t>
            </w:r>
          </w:p>
          <w:p w14:paraId="5C645FAD" w14:textId="77777777" w:rsidR="00955AB2" w:rsidRPr="004F03EC" w:rsidRDefault="00955AB2" w:rsidP="00CF6CD6">
            <w:pPr>
              <w:pStyle w:val="1669"/>
              <w:widowControl w:val="0"/>
              <w:spacing w:before="0" w:beforeAutospacing="0" w:after="0" w:afterAutospacing="0"/>
              <w:jc w:val="center"/>
            </w:pPr>
            <w:r w:rsidRPr="004F03EC">
              <w:t>Наушники А4Tec</w:t>
            </w:r>
          </w:p>
          <w:p w14:paraId="11B764BD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USB-разветвитель DEXP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067E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7BBFAA9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030045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CFBA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FFA60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121 881,00</w:t>
            </w:r>
          </w:p>
          <w:p w14:paraId="5991B316" w14:textId="77777777" w:rsidR="00955AB2" w:rsidRPr="004F03EC" w:rsidRDefault="00955AB2" w:rsidP="00CF6CD6">
            <w:pPr>
              <w:jc w:val="center"/>
            </w:pPr>
            <w:r w:rsidRPr="004F03EC">
              <w:t>1 299,00</w:t>
            </w:r>
          </w:p>
          <w:p w14:paraId="45902A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899,00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E7C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B98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914,11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A21DAD" w14:textId="2EEC4C6D" w:rsidR="00955AB2" w:rsidRPr="004F03EC" w:rsidRDefault="00955AB2" w:rsidP="006B5CBD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45,7</w:t>
            </w:r>
            <w:r w:rsidR="006B5CBD">
              <w:rPr>
                <w:lang w:eastAsia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95E86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55225B5" w14:textId="77777777" w:rsidTr="00502BD4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EF46A" w14:textId="2935F1A2" w:rsidR="00955AB2" w:rsidRPr="00A7314A" w:rsidRDefault="00955AB2" w:rsidP="00CF6CD6">
            <w:pPr>
              <w:jc w:val="center"/>
              <w:rPr>
                <w:lang w:eastAsia="en-US"/>
              </w:rPr>
            </w:pPr>
            <w:r w:rsidRPr="00A7314A">
              <w:rPr>
                <w:lang w:eastAsia="en-US"/>
              </w:rPr>
              <w:t>16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43522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Сервер в сборе (Z0485678) sS9500/pro2U: </w:t>
            </w:r>
            <w:proofErr w:type="spellStart"/>
            <w:r w:rsidRPr="004F03EC">
              <w:rPr>
                <w:lang w:eastAsia="en-US"/>
              </w:rPr>
              <w:t>XeonSilver</w:t>
            </w:r>
            <w:proofErr w:type="spellEnd"/>
            <w:r w:rsidRPr="004F03EC">
              <w:rPr>
                <w:lang w:eastAsia="en-US"/>
              </w:rPr>
              <w:t xml:space="preserve"> 4214R/64 Гб/8*8 Тб SAS/ RAID</w:t>
            </w:r>
          </w:p>
          <w:p w14:paraId="59B4C0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LAN</w:t>
            </w:r>
            <w:r w:rsidRPr="004F03EC">
              <w:t xml:space="preserve"> тестер набор </w:t>
            </w:r>
            <w:r w:rsidRPr="004F03EC">
              <w:lastRenderedPageBreak/>
              <w:t>инструментов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47BA6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  <w:p w14:paraId="08C76F0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FAC59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C1E1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440 229,00</w:t>
            </w:r>
          </w:p>
          <w:p w14:paraId="149AE3BF" w14:textId="77777777" w:rsidR="00955AB2" w:rsidRPr="004F03EC" w:rsidRDefault="00955AB2" w:rsidP="00CF6CD6">
            <w:pPr>
              <w:pStyle w:val="1248"/>
              <w:widowControl w:val="0"/>
              <w:spacing w:before="0" w:beforeAutospacing="0" w:after="0" w:afterAutospacing="0"/>
              <w:jc w:val="center"/>
            </w:pPr>
            <w:r w:rsidRPr="004F03EC">
              <w:t>3 927,00</w:t>
            </w:r>
          </w:p>
          <w:p w14:paraId="151FE1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0CC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6424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3 301,72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9942E" w14:textId="152AB028" w:rsidR="00955AB2" w:rsidRPr="004F03EC" w:rsidRDefault="00BA1F3C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165,09</w:t>
            </w:r>
            <w:bookmarkStart w:id="0" w:name="_GoBack"/>
            <w:bookmarkEnd w:id="0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A6994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9F8C6D0" w14:textId="77777777" w:rsidTr="00502BD4">
        <w:trPr>
          <w:trHeight w:val="364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7D7B74" w14:textId="005C64ED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17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  Компьютер 5 БП-000067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5DDC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791,62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A879F" w14:textId="6E4D5B01" w:rsidR="00955AB2" w:rsidRPr="004F03EC" w:rsidRDefault="00746E88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39,58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18E31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5E09AAA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011AD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2D3D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CPU AMD A8 9600 (AD9600AG) 3.1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/4core/SVGA RADEON R7/ 2 </w:t>
            </w:r>
            <w:proofErr w:type="spellStart"/>
            <w:r w:rsidRPr="004F03EC">
              <w:rPr>
                <w:lang w:eastAsia="en-US"/>
              </w:rPr>
              <w:t>Mb</w:t>
            </w:r>
            <w:proofErr w:type="spellEnd"/>
            <w:r w:rsidRPr="004F03EC">
              <w:rPr>
                <w:lang w:eastAsia="en-US"/>
              </w:rPr>
              <w:t xml:space="preserve">/65W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 (компьютер 5-), (компьютер 6-)</w:t>
            </w:r>
          </w:p>
          <w:p w14:paraId="5BE5CF9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Комплект </w:t>
            </w:r>
            <w:proofErr w:type="spellStart"/>
            <w:r w:rsidRPr="004F03EC">
              <w:rPr>
                <w:rStyle w:val="docdata"/>
              </w:rPr>
              <w:t>клавиатура+мышь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906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5C57D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3859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3 646,00</w:t>
            </w:r>
          </w:p>
          <w:p w14:paraId="2D47BBB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2 805,00</w:t>
            </w:r>
          </w:p>
          <w:p w14:paraId="33F8D2C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6BBB668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0F59060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65495BB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04A2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39AFBC" w14:textId="28A9360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7728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247FD" w14:textId="77777777" w:rsidR="00955AB2" w:rsidRPr="004F03EC" w:rsidRDefault="00955AB2" w:rsidP="00CF6CD6">
            <w:pPr>
              <w:jc w:val="center"/>
              <w:rPr>
                <w:highlight w:val="yellow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54FA779F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9A38DC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84263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PRIME A320M-K (RTL) AM4 &lt;A320&gt; PCI-E </w:t>
            </w:r>
            <w:proofErr w:type="spellStart"/>
            <w:r w:rsidRPr="004F03EC">
              <w:rPr>
                <w:lang w:eastAsia="en-US"/>
              </w:rPr>
              <w:t>Dsub+HDMIGbLAN</w:t>
            </w:r>
            <w:proofErr w:type="spellEnd"/>
            <w:r w:rsidRPr="004F03EC">
              <w:rPr>
                <w:lang w:eastAsia="en-US"/>
              </w:rPr>
              <w:t xml:space="preserve"> SATA RAID </w:t>
            </w:r>
            <w:proofErr w:type="spellStart"/>
            <w:r w:rsidRPr="004F03EC">
              <w:rPr>
                <w:lang w:eastAsia="en-US"/>
              </w:rPr>
              <w:t>MicroATX</w:t>
            </w:r>
            <w:proofErr w:type="spellEnd"/>
            <w:r w:rsidRPr="004F03EC">
              <w:rPr>
                <w:lang w:eastAsia="en-US"/>
              </w:rPr>
              <w:t xml:space="preserve"> 2DDR4 (компьютер 4-),</w:t>
            </w:r>
          </w:p>
          <w:p w14:paraId="57BBD59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Внешняя звуковая карта </w:t>
            </w:r>
            <w:r w:rsidRPr="004F03EC">
              <w:t>DEXP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FDDD1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3518AAE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0518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589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4 518,00</w:t>
            </w:r>
          </w:p>
          <w:p w14:paraId="5B29450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798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4A08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225F91" w14:textId="7E8A0CA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8F68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D72D87" w14:textId="77777777" w:rsidR="00955AB2" w:rsidRPr="004F03EC" w:rsidRDefault="00955AB2" w:rsidP="00CF6CD6">
            <w:pPr>
              <w:jc w:val="center"/>
              <w:rPr>
                <w:highlight w:val="yellow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0F22F9A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BF7F6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F4731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ExeGateValue</w:t>
            </w:r>
            <w:proofErr w:type="spellEnd"/>
            <w:r w:rsidRPr="004F03EC">
              <w:rPr>
                <w:lang w:eastAsia="en-US"/>
              </w:rPr>
              <w:t>&lt;EX283082RUS&gt; DDR4 DIMM 8Gb &lt;PC4-21300&gt;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F0AB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EB50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6FA12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2595,00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85D75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A308B6" w14:textId="111403F0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91FB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652968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4EF4E93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192953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530AB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 xml:space="preserve">Накопитель SSD 240 </w:t>
            </w:r>
            <w:proofErr w:type="spellStart"/>
            <w:r w:rsidRPr="004F03EC">
              <w:rPr>
                <w:lang w:eastAsia="en-US"/>
              </w:rPr>
              <w:t>Gb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Kingston</w:t>
            </w:r>
            <w:proofErr w:type="spellEnd"/>
            <w:r w:rsidRPr="004F03EC">
              <w:rPr>
                <w:lang w:eastAsia="en-US"/>
              </w:rPr>
              <w:t xml:space="preserve"> A400 &lt;SA400S37 / 240G &gt; 2.5” TLC (компьютер 3-, (компьютер 4-), (компьютер 5-), (компьютер 6-)</w:t>
            </w:r>
            <w:proofErr w:type="gramEnd"/>
          </w:p>
          <w:p w14:paraId="32CF568A" w14:textId="77777777" w:rsidR="00955AB2" w:rsidRPr="004F03EC" w:rsidRDefault="00955AB2" w:rsidP="00CF6CD6">
            <w:pPr>
              <w:pStyle w:val="1335"/>
              <w:widowControl w:val="0"/>
              <w:spacing w:before="0" w:beforeAutospacing="0" w:after="0" w:afterAutospacing="0"/>
              <w:jc w:val="center"/>
            </w:pPr>
            <w:r w:rsidRPr="004F03EC">
              <w:t>Накопитель SSD 2.5</w:t>
            </w:r>
          </w:p>
          <w:p w14:paraId="5737C53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95F4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  <w:p w14:paraId="40CEAF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2E7F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BB44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2 720</w:t>
            </w:r>
            <w:r w:rsidRPr="004F03EC">
              <w:rPr>
                <w:lang w:eastAsia="en-US"/>
              </w:rPr>
              <w:t>,00</w:t>
            </w:r>
          </w:p>
          <w:p w14:paraId="05A07B77" w14:textId="77777777" w:rsidR="00955AB2" w:rsidRPr="004F03EC" w:rsidRDefault="00955AB2" w:rsidP="00CF6CD6">
            <w:pPr>
              <w:pStyle w:val="1372"/>
              <w:widowControl w:val="0"/>
              <w:spacing w:before="0" w:beforeAutospacing="0" w:after="0" w:afterAutospacing="0"/>
              <w:jc w:val="center"/>
            </w:pPr>
            <w:r w:rsidRPr="004F03EC">
              <w:t>1 399,00</w:t>
            </w:r>
          </w:p>
          <w:p w14:paraId="78AD2C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7E809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186431" w14:textId="47E7DA8A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C89A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D232A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5E12D161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A61F9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15C01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Охладитель </w:t>
            </w:r>
            <w:proofErr w:type="spellStart"/>
            <w:r w:rsidRPr="004F03EC">
              <w:rPr>
                <w:lang w:eastAsia="en-US"/>
              </w:rPr>
              <w:t>PCCooler</w:t>
            </w:r>
            <w:proofErr w:type="spellEnd"/>
            <w:r w:rsidRPr="004F03EC">
              <w:rPr>
                <w:lang w:eastAsia="en-US"/>
              </w:rPr>
              <w:t xml:space="preserve"> E90 </w:t>
            </w:r>
            <w:proofErr w:type="spellStart"/>
            <w:r w:rsidRPr="004F03EC">
              <w:rPr>
                <w:lang w:eastAsia="en-US"/>
              </w:rPr>
              <w:lastRenderedPageBreak/>
              <w:t>Cooler</w:t>
            </w:r>
            <w:proofErr w:type="spellEnd"/>
            <w:r w:rsidRPr="004F03EC">
              <w:rPr>
                <w:lang w:eastAsia="en-US"/>
              </w:rPr>
              <w:t xml:space="preserve"> (3пин, 775/1155/AM4-FM2, 18дБ, 2000 </w:t>
            </w:r>
            <w:proofErr w:type="gramStart"/>
            <w:r w:rsidRPr="004F03EC">
              <w:rPr>
                <w:lang w:eastAsia="en-US"/>
              </w:rPr>
              <w:t>об</w:t>
            </w:r>
            <w:proofErr w:type="gramEnd"/>
            <w:r w:rsidRPr="004F03EC">
              <w:rPr>
                <w:lang w:eastAsia="en-US"/>
              </w:rPr>
              <w:t>/</w:t>
            </w:r>
            <w:proofErr w:type="spellStart"/>
            <w:proofErr w:type="gramStart"/>
            <w:r w:rsidRPr="004F03EC">
              <w:rPr>
                <w:lang w:eastAsia="en-US"/>
              </w:rPr>
              <w:t>мин</w:t>
            </w:r>
            <w:proofErr w:type="gramEnd"/>
            <w:r w:rsidRPr="004F03EC">
              <w:rPr>
                <w:lang w:eastAsia="en-US"/>
              </w:rPr>
              <w:t>,Al</w:t>
            </w:r>
            <w:proofErr w:type="spellEnd"/>
            <w:r w:rsidRPr="004F03EC">
              <w:rPr>
                <w:lang w:eastAsia="en-US"/>
              </w:rPr>
              <w:t>)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5FD4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817F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</w:t>
            </w:r>
            <w:r w:rsidRPr="004F03EC">
              <w:rPr>
                <w:lang w:eastAsia="en-US"/>
              </w:rPr>
              <w:lastRenderedPageBreak/>
              <w:t>721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4557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362,00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50AB6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B4B3A" w14:textId="24B7BD7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1E99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3BAAC2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50DC9A4D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76EA7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5CAC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MiditowerAerocool</w:t>
            </w:r>
            <w:proofErr w:type="spellEnd"/>
            <w:r w:rsidRPr="004F03EC">
              <w:rPr>
                <w:lang w:eastAsia="en-US"/>
              </w:rPr>
              <w:t>&lt;Streak-A-BK-v1&gt; ATX без БП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45F3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AD3EB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4BF9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2 397,00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B2695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05938" w14:textId="37ED710D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B83C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A1E64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4767F9E5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849C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213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23.5” ЖК-монитор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C24F390FHI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</w:t>
            </w:r>
            <w:proofErr w:type="spellStart"/>
            <w:r w:rsidRPr="004F03EC">
              <w:rPr>
                <w:lang w:eastAsia="en-US"/>
              </w:rPr>
              <w:t>Wide</w:t>
            </w:r>
            <w:proofErr w:type="spellEnd"/>
            <w:r w:rsidRPr="004F03EC">
              <w:rPr>
                <w:lang w:eastAsia="en-US"/>
              </w:rPr>
              <w:t>, 1920x1080, D-</w:t>
            </w:r>
            <w:proofErr w:type="spellStart"/>
            <w:r w:rsidRPr="004F03EC">
              <w:rPr>
                <w:lang w:eastAsia="en-US"/>
              </w:rPr>
              <w:t>Sub</w:t>
            </w:r>
            <w:proofErr w:type="spellEnd"/>
            <w:r w:rsidRPr="004F03EC">
              <w:rPr>
                <w:lang w:eastAsia="en-US"/>
              </w:rPr>
              <w:t>, HDMI) (компьютер 3-), (компьютер 4-), (компьютер 5-), (компьютер 6-)</w:t>
            </w:r>
          </w:p>
          <w:p w14:paraId="2631E4CB" w14:textId="77777777" w:rsidR="00955AB2" w:rsidRPr="004F03EC" w:rsidRDefault="00955AB2" w:rsidP="00CF6CD6">
            <w:pPr>
              <w:pStyle w:val="1804"/>
              <w:widowControl w:val="0"/>
              <w:spacing w:before="0" w:beforeAutospacing="0" w:after="0" w:afterAutospacing="0"/>
              <w:jc w:val="center"/>
            </w:pPr>
            <w:r w:rsidRPr="004F03EC">
              <w:t>Сетевой фильтр 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  <w:p w14:paraId="6322F8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919B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1FF812A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F90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EA6D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10 675,00</w:t>
            </w:r>
          </w:p>
          <w:p w14:paraId="32A3B6CA" w14:textId="77777777" w:rsidR="00955AB2" w:rsidRPr="004F03EC" w:rsidRDefault="00955AB2" w:rsidP="00CF6CD6">
            <w:pPr>
              <w:pStyle w:val="1258"/>
              <w:widowControl w:val="0"/>
              <w:spacing w:before="0" w:beforeAutospacing="0" w:after="0" w:afterAutospacing="0"/>
              <w:jc w:val="center"/>
            </w:pPr>
            <w:r w:rsidRPr="004F03EC">
              <w:t>2 155,00</w:t>
            </w:r>
          </w:p>
          <w:p w14:paraId="4DA822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7F3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84655" w14:textId="2B16D73E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BF0DE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86689C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292541D3" w14:textId="77777777" w:rsidTr="00502BD4">
        <w:trPr>
          <w:trHeight w:val="364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EA9C22" w14:textId="7398802E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18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  Компьютер 6 БП-000068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4AB4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791,62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DC98FE" w14:textId="514DDC53" w:rsidR="00955AB2" w:rsidRPr="004F03EC" w:rsidRDefault="00746E88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39,58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E610F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E0E91E1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B05AF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5CFB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CPU AMD A8 9600 (AD9600AG) 3.1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/4core/SVGA RADEON R7/ 2 </w:t>
            </w:r>
            <w:proofErr w:type="spellStart"/>
            <w:r w:rsidRPr="004F03EC">
              <w:rPr>
                <w:lang w:eastAsia="en-US"/>
              </w:rPr>
              <w:t>Mb</w:t>
            </w:r>
            <w:proofErr w:type="spellEnd"/>
            <w:r w:rsidRPr="004F03EC">
              <w:rPr>
                <w:lang w:eastAsia="en-US"/>
              </w:rPr>
              <w:t xml:space="preserve">/65W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F2B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B2FC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8509C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3 646,00</w:t>
            </w:r>
          </w:p>
          <w:p w14:paraId="73D51D4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51D08AD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486B9C3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6355E89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7C7A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446995" w14:textId="330A452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326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4891D0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9AA2B32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F6338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E263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PRIME A320M-K (RTL) AM4 &lt;A320&gt; PCI-E </w:t>
            </w:r>
            <w:proofErr w:type="spellStart"/>
            <w:r w:rsidRPr="004F03EC">
              <w:rPr>
                <w:lang w:eastAsia="en-US"/>
              </w:rPr>
              <w:t>Dsub+HDMIGbLAN</w:t>
            </w:r>
            <w:proofErr w:type="spellEnd"/>
            <w:r w:rsidRPr="004F03EC">
              <w:rPr>
                <w:lang w:eastAsia="en-US"/>
              </w:rPr>
              <w:t xml:space="preserve"> SATA RAID </w:t>
            </w:r>
            <w:proofErr w:type="spellStart"/>
            <w:r w:rsidRPr="004F03EC">
              <w:rPr>
                <w:lang w:eastAsia="en-US"/>
              </w:rPr>
              <w:t>MicroATX</w:t>
            </w:r>
            <w:proofErr w:type="spellEnd"/>
            <w:r w:rsidRPr="004F03EC">
              <w:rPr>
                <w:lang w:eastAsia="en-US"/>
              </w:rPr>
              <w:t xml:space="preserve"> 2DDR4 (компьютер 4-),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5C37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CE47A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9F54F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4 518,00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8B61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1F703A" w14:textId="2C0AC8D3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214B1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4AB262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3C4E6882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4815F3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EDDA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ExeGateValue</w:t>
            </w:r>
            <w:proofErr w:type="spellEnd"/>
            <w:r w:rsidRPr="004F03EC">
              <w:rPr>
                <w:lang w:eastAsia="en-US"/>
              </w:rPr>
              <w:t>&lt;EX283082RUS&gt; DDR4 DIMM 8Gb &lt;PC4-21300&gt;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090E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E3A5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1D0E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2595,00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84D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89F723" w14:textId="34C70538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AB8B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EDAE8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3337C2D1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0C24C9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EBF9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 xml:space="preserve">Накопитель SSD 240 </w:t>
            </w:r>
            <w:proofErr w:type="spellStart"/>
            <w:r w:rsidRPr="004F03EC">
              <w:rPr>
                <w:lang w:eastAsia="en-US"/>
              </w:rPr>
              <w:t>Gb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Kingston</w:t>
            </w:r>
            <w:proofErr w:type="spellEnd"/>
            <w:r w:rsidRPr="004F03EC">
              <w:rPr>
                <w:lang w:eastAsia="en-US"/>
              </w:rPr>
              <w:t xml:space="preserve"> A400 &lt;SA400S37 / 240G &gt; 2.5” TLC (компьютер 3-, (компьютер 4-), (компьютер 5-), (компьютер 6-)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D086F5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659D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4087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2 720</w:t>
            </w:r>
            <w:r w:rsidRPr="004F03EC">
              <w:rPr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E45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CDFED0" w14:textId="52200285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561E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8D95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3586FFF3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399354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601B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Охладитель </w:t>
            </w:r>
            <w:proofErr w:type="spellStart"/>
            <w:r w:rsidRPr="004F03EC">
              <w:rPr>
                <w:lang w:eastAsia="en-US"/>
              </w:rPr>
              <w:t>PCCooler</w:t>
            </w:r>
            <w:proofErr w:type="spellEnd"/>
            <w:r w:rsidRPr="004F03EC">
              <w:rPr>
                <w:lang w:eastAsia="en-US"/>
              </w:rPr>
              <w:t xml:space="preserve"> E90 </w:t>
            </w:r>
            <w:proofErr w:type="spellStart"/>
            <w:r w:rsidRPr="004F03EC">
              <w:rPr>
                <w:lang w:eastAsia="en-US"/>
              </w:rPr>
              <w:t>Cooler</w:t>
            </w:r>
            <w:proofErr w:type="spellEnd"/>
            <w:r w:rsidRPr="004F03EC">
              <w:rPr>
                <w:lang w:eastAsia="en-US"/>
              </w:rPr>
              <w:t xml:space="preserve"> (3пин, 775/1155/AM4-FM2, 18дБ, 2000 </w:t>
            </w:r>
            <w:proofErr w:type="gramStart"/>
            <w:r w:rsidRPr="004F03EC">
              <w:rPr>
                <w:lang w:eastAsia="en-US"/>
              </w:rPr>
              <w:t>об</w:t>
            </w:r>
            <w:proofErr w:type="gramEnd"/>
            <w:r w:rsidRPr="004F03EC">
              <w:rPr>
                <w:lang w:eastAsia="en-US"/>
              </w:rPr>
              <w:t>/</w:t>
            </w:r>
            <w:proofErr w:type="spellStart"/>
            <w:proofErr w:type="gramStart"/>
            <w:r w:rsidRPr="004F03EC">
              <w:rPr>
                <w:lang w:eastAsia="en-US"/>
              </w:rPr>
              <w:t>мин</w:t>
            </w:r>
            <w:proofErr w:type="gramEnd"/>
            <w:r w:rsidRPr="004F03EC">
              <w:rPr>
                <w:lang w:eastAsia="en-US"/>
              </w:rPr>
              <w:t>,Al</w:t>
            </w:r>
            <w:proofErr w:type="spellEnd"/>
            <w:r w:rsidRPr="004F03EC">
              <w:rPr>
                <w:lang w:eastAsia="en-US"/>
              </w:rPr>
              <w:t>)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BA6A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05868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78AF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362,00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6A108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09B243" w14:textId="310D859A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8814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4E2A0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0A7CBC6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15CF5E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C1049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MiditowerAerocool</w:t>
            </w:r>
            <w:proofErr w:type="spellEnd"/>
            <w:r w:rsidRPr="004F03EC">
              <w:rPr>
                <w:lang w:eastAsia="en-US"/>
              </w:rPr>
              <w:t>&lt;Streak-A-BK-v1&gt; ATX без БП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90A1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4DEE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8603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2 397,00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201A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30936" w14:textId="6ECB4440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A544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7E06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FF3B8C3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4118F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676E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23.5” ЖК-монитор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C24F390FHI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</w:t>
            </w:r>
            <w:proofErr w:type="spellStart"/>
            <w:r w:rsidRPr="004F03EC">
              <w:rPr>
                <w:lang w:eastAsia="en-US"/>
              </w:rPr>
              <w:t>Wide</w:t>
            </w:r>
            <w:proofErr w:type="spellEnd"/>
            <w:r w:rsidRPr="004F03EC">
              <w:rPr>
                <w:lang w:eastAsia="en-US"/>
              </w:rPr>
              <w:t>, 1920x1080, D-</w:t>
            </w:r>
            <w:proofErr w:type="spellStart"/>
            <w:r w:rsidRPr="004F03EC">
              <w:rPr>
                <w:lang w:eastAsia="en-US"/>
              </w:rPr>
              <w:t>Sub</w:t>
            </w:r>
            <w:proofErr w:type="spellEnd"/>
            <w:r w:rsidRPr="004F03EC">
              <w:rPr>
                <w:lang w:eastAsia="en-US"/>
              </w:rPr>
              <w:t>, HDMI) (компьютер 3-), (компьютер 4-), (компьютер 5-), (компьютер 6-)</w:t>
            </w:r>
          </w:p>
          <w:p w14:paraId="21EC0DFA" w14:textId="77777777" w:rsidR="00955AB2" w:rsidRDefault="00955AB2" w:rsidP="00CF6CD6">
            <w:pPr>
              <w:pStyle w:val="1290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Комплект </w:t>
            </w:r>
            <w:proofErr w:type="spellStart"/>
            <w:r w:rsidRPr="004F03EC">
              <w:t>клавиатура+мышь</w:t>
            </w:r>
            <w:proofErr w:type="spellEnd"/>
          </w:p>
          <w:p w14:paraId="37EEE7D8" w14:textId="77777777" w:rsidR="00AB1A7F" w:rsidRDefault="00AB1A7F" w:rsidP="00CF6CD6">
            <w:pPr>
              <w:pStyle w:val="1290"/>
              <w:widowControl w:val="0"/>
              <w:spacing w:before="0" w:beforeAutospacing="0" w:after="0" w:afterAutospacing="0"/>
              <w:jc w:val="center"/>
            </w:pPr>
          </w:p>
          <w:p w14:paraId="5647901C" w14:textId="77777777" w:rsidR="00AB1A7F" w:rsidRPr="004F03EC" w:rsidRDefault="00AB1A7F" w:rsidP="00AB1A7F">
            <w:pPr>
              <w:pStyle w:val="1290"/>
              <w:widowControl w:val="0"/>
              <w:spacing w:before="0" w:beforeAutospacing="0" w:after="0" w:afterAutospacing="0"/>
            </w:pPr>
          </w:p>
          <w:p w14:paraId="77E1010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F1D8F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121C563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44C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95DB2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10 675,00</w:t>
            </w:r>
          </w:p>
          <w:p w14:paraId="1304446D" w14:textId="77777777" w:rsidR="00955AB2" w:rsidRPr="004F03EC" w:rsidRDefault="00955AB2" w:rsidP="00CF6CD6">
            <w:pPr>
              <w:jc w:val="center"/>
              <w:rPr>
                <w:rStyle w:val="docdata"/>
              </w:rPr>
            </w:pPr>
            <w:r w:rsidRPr="004F03EC">
              <w:rPr>
                <w:rStyle w:val="docdata"/>
              </w:rPr>
              <w:t>2 805,00</w:t>
            </w:r>
          </w:p>
          <w:p w14:paraId="25C1CF5C" w14:textId="77777777" w:rsidR="00955AB2" w:rsidRPr="004F03EC" w:rsidRDefault="00955AB2" w:rsidP="00CF6CD6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CB40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D2F51E" w14:textId="07064D4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236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BF963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65E7038" w14:textId="77777777" w:rsidTr="00502BD4">
        <w:trPr>
          <w:trHeight w:val="364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0414C9" w14:textId="3C7A6BBC" w:rsidR="00955AB2" w:rsidRPr="004F03EC" w:rsidRDefault="00955AB2" w:rsidP="00CF6CD6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19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    Компьютер 1 БП-000063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9E5E4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1 485,7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939BFD" w14:textId="0FB41576" w:rsidR="00955AB2" w:rsidRPr="004F03EC" w:rsidRDefault="00955AB2" w:rsidP="00746E88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74,</w:t>
            </w:r>
            <w:r w:rsidR="00746E88">
              <w:rPr>
                <w:lang w:eastAsia="en-US"/>
              </w:rPr>
              <w:t>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41CB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454933BA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040928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024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CPU 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2700X (YD270XB) 3.7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/8core/4+16Mb/ 105W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AM4, (компьютер 1-</w:t>
            </w:r>
            <w:proofErr w:type="gramStart"/>
            <w:r w:rsidRPr="004F03EC">
              <w:rPr>
                <w:lang w:eastAsia="en-US"/>
              </w:rPr>
              <w:t xml:space="preserve"> )</w:t>
            </w:r>
            <w:proofErr w:type="gramEnd"/>
            <w:r w:rsidRPr="004F03EC">
              <w:rPr>
                <w:lang w:eastAsia="en-US"/>
              </w:rPr>
              <w:t>, (компьютер 2- )</w:t>
            </w:r>
          </w:p>
          <w:p w14:paraId="42D92B6A" w14:textId="77777777" w:rsidR="00955AB2" w:rsidRPr="004F03EC" w:rsidRDefault="00955AB2" w:rsidP="00CF6CD6">
            <w:pPr>
              <w:pStyle w:val="1294"/>
              <w:widowControl w:val="0"/>
              <w:spacing w:before="0" w:beforeAutospacing="0" w:after="0" w:afterAutospacing="0"/>
              <w:jc w:val="center"/>
            </w:pPr>
            <w:proofErr w:type="spellStart"/>
            <w:r w:rsidRPr="004F03EC">
              <w:t>Аудиомонитор</w:t>
            </w:r>
            <w:proofErr w:type="spellEnd"/>
            <w:r w:rsidRPr="004F03EC">
              <w:t>, 26.40.31.110</w:t>
            </w:r>
          </w:p>
          <w:p w14:paraId="206363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D88E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76AA10D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54B2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E64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19 032,00</w:t>
            </w:r>
          </w:p>
          <w:p w14:paraId="53783F2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7 650,74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1B5E8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67D6C" w14:textId="0AA81C8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064EE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0EF13B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29504EBB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523F4A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2AFC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ROG STRIX B450-F GAMING (RTL) AM4 &lt;B450&gt; 3xPCI-E HDMI+DP </w:t>
            </w:r>
            <w:proofErr w:type="spellStart"/>
            <w:r w:rsidRPr="004F03EC">
              <w:rPr>
                <w:lang w:eastAsia="en-US"/>
              </w:rPr>
              <w:t>GbLAN</w:t>
            </w:r>
            <w:proofErr w:type="spellEnd"/>
            <w:r w:rsidRPr="004F03EC">
              <w:rPr>
                <w:lang w:eastAsia="en-US"/>
              </w:rPr>
              <w:t xml:space="preserve"> SATA ATX 4DDR4 (компьютер 1-), (компьютер 2-)</w:t>
            </w:r>
          </w:p>
          <w:p w14:paraId="392D6FF5" w14:textId="77777777" w:rsidR="00955AB2" w:rsidRPr="004F03EC" w:rsidRDefault="00955AB2" w:rsidP="00CF6CD6">
            <w:pPr>
              <w:pStyle w:val="1327"/>
              <w:widowControl w:val="0"/>
              <w:spacing w:before="0" w:beforeAutospacing="0" w:after="0" w:afterAutospacing="0"/>
              <w:jc w:val="center"/>
            </w:pPr>
            <w:r w:rsidRPr="004F03EC">
              <w:t>Плата GIGABYTE</w:t>
            </w:r>
          </w:p>
          <w:p w14:paraId="1F2CD29D" w14:textId="77777777" w:rsidR="00955AB2" w:rsidRPr="004F03EC" w:rsidRDefault="00955AB2" w:rsidP="00CF6CD6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989BE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1AA13E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75C9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E96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11 429,00</w:t>
            </w:r>
          </w:p>
          <w:p w14:paraId="4D0FADC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5 199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A611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BB993A" w14:textId="6E5AED2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F2393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8A93A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0397C17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E93195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FC5D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KingstonHyperXFury</w:t>
            </w:r>
            <w:proofErr w:type="spellEnd"/>
            <w:r w:rsidRPr="004F03EC">
              <w:rPr>
                <w:lang w:eastAsia="en-US"/>
              </w:rPr>
              <w:t>&lt;HX426C16FB3K2/32&gt; DDR4 DIMM 32Gb KIT 2*16Gb &lt;PC4-21300&gt; CL16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F5C97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3E6D3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FA28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11 487,00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3BEC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A7035" w14:textId="314A203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DF943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450E1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A824D7D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A570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849E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Жёсткий диск HDD 6 </w:t>
            </w:r>
            <w:proofErr w:type="spellStart"/>
            <w:r w:rsidRPr="004F03EC">
              <w:rPr>
                <w:lang w:eastAsia="en-US"/>
              </w:rPr>
              <w:t>Tb</w:t>
            </w:r>
            <w:proofErr w:type="spellEnd"/>
            <w:r w:rsidRPr="004F03EC">
              <w:rPr>
                <w:lang w:eastAsia="en-US"/>
              </w:rPr>
              <w:t xml:space="preserve"> SATA 6Gb/s </w:t>
            </w:r>
            <w:proofErr w:type="spellStart"/>
            <w:r w:rsidRPr="004F03EC">
              <w:rPr>
                <w:lang w:eastAsia="en-US"/>
              </w:rPr>
              <w:t>Toshiba</w:t>
            </w:r>
            <w:proofErr w:type="spellEnd"/>
            <w:r w:rsidRPr="004F03EC">
              <w:rPr>
                <w:lang w:eastAsia="en-US"/>
              </w:rPr>
              <w:t>&lt;MG06ACA600E&gt; 3.5”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C817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49015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C4F7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15 372,00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C24C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FC42A8" w14:textId="03C3508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9608B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DA0F1B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440D344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35D3F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7D13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>Охладитель </w:t>
            </w:r>
            <w:proofErr w:type="spellStart"/>
            <w:r w:rsidRPr="004F03EC">
              <w:rPr>
                <w:lang w:eastAsia="en-US"/>
              </w:rPr>
              <w:t>Deepcool</w:t>
            </w:r>
            <w:proofErr w:type="spellEnd"/>
            <w:r w:rsidRPr="004F03EC">
              <w:rPr>
                <w:lang w:eastAsia="en-US"/>
              </w:rPr>
              <w:t xml:space="preserve">&lt;DP-MCH3-GMX300F&gt; GAMMAXX 300 FURY (4пин, 1155/AM2/FM2, 17.8-21дБ,900-1800об/ (компьютер 1-), (компьютер </w:t>
            </w:r>
            <w:r w:rsidRPr="004F03EC">
              <w:rPr>
                <w:lang w:eastAsia="en-US"/>
              </w:rPr>
              <w:lastRenderedPageBreak/>
              <w:t>2-)</w:t>
            </w:r>
            <w:proofErr w:type="gramEnd"/>
          </w:p>
          <w:p w14:paraId="4D61F8A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Сетевой фильтр </w:t>
            </w:r>
            <w:r w:rsidRPr="004F03EC">
              <w:t>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C1E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  <w:p w14:paraId="1470FDA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EB97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DD07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1 402,00</w:t>
            </w:r>
          </w:p>
          <w:p w14:paraId="4274D4F2" w14:textId="77777777" w:rsidR="00955AB2" w:rsidRPr="004F03EC" w:rsidRDefault="00955AB2" w:rsidP="00CF6CD6">
            <w:pPr>
              <w:pStyle w:val="1258"/>
              <w:widowControl w:val="0"/>
              <w:spacing w:before="0" w:beforeAutospacing="0" w:after="0" w:afterAutospacing="0"/>
              <w:jc w:val="center"/>
            </w:pPr>
            <w:r w:rsidRPr="004F03EC">
              <w:t>2 155,00</w:t>
            </w:r>
          </w:p>
          <w:p w14:paraId="171A2AE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C6B0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20112" w14:textId="76F4FD6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FE5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852748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70F99C1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F5B6F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7E9D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MiditowerExegate</w:t>
            </w:r>
            <w:proofErr w:type="spellEnd"/>
            <w:r w:rsidRPr="004F03EC">
              <w:rPr>
                <w:lang w:eastAsia="en-US"/>
              </w:rPr>
              <w:t>&lt;XP-333U&gt; ATX без БП &lt;EX283075RUS&gt;, (компьютер 1-), (компьютер 2-)</w:t>
            </w:r>
          </w:p>
          <w:p w14:paraId="39535A2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Комплект </w:t>
            </w:r>
            <w:proofErr w:type="spellStart"/>
            <w:r w:rsidRPr="004F03EC">
              <w:rPr>
                <w:rStyle w:val="docdata"/>
              </w:rPr>
              <w:t>клавиатура+мышь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5D9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5475C0B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037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F59F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1 402,00</w:t>
            </w:r>
          </w:p>
          <w:p w14:paraId="6DCA45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2 805,00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0564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B0FD9" w14:textId="2FA9E7EE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BF6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4F662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911FA6D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8A2693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6CEB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26.9” ЖК 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C27JG50QQI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2560x1440, HDMI, DP)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64F8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F84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B16D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23 526,00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28F97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F8557A" w14:textId="2433600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F4091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0D235A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2C732043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1136B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12D86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Плата </w:t>
            </w:r>
            <w:proofErr w:type="spellStart"/>
            <w:r w:rsidRPr="004F03EC">
              <w:rPr>
                <w:lang w:eastAsia="en-US"/>
              </w:rPr>
              <w:t>видеозахвата</w:t>
            </w:r>
            <w:proofErr w:type="spellEnd"/>
            <w:r w:rsidRPr="004F03EC">
              <w:rPr>
                <w:lang w:eastAsia="en-US"/>
              </w:rPr>
              <w:t>, 26.30.40.120 (компьютер 1-)</w:t>
            </w:r>
            <w:proofErr w:type="spellStart"/>
            <w:r w:rsidRPr="004F03EC">
              <w:rPr>
                <w:lang w:val="en-US" w:eastAsia="en-US"/>
              </w:rPr>
              <w:t>BlackmagicDeckLinkMiniRecorder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483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335D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90C3E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14 424,83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81A9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1942A" w14:textId="61F7490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FDB9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BA4843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3742159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96FB9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2FEDB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Накопитель SSD 500 GB M.2 2280 M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970 EVO </w:t>
            </w:r>
            <w:proofErr w:type="spellStart"/>
            <w:r w:rsidRPr="004F03EC">
              <w:rPr>
                <w:lang w:eastAsia="en-US"/>
              </w:rPr>
              <w:t>Plus</w:t>
            </w:r>
            <w:proofErr w:type="spellEnd"/>
            <w:r w:rsidRPr="004F03EC">
              <w:rPr>
                <w:lang w:eastAsia="en-US"/>
              </w:rPr>
              <w:t>&lt;MZ-V7S500BW&gt; (RTL) V-NAND 3bit-MLC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BE5ED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49392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220E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8 004,00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3C22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8B6693" w14:textId="66B967A2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ACF2C" w14:textId="71C9A6BD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1AA68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AD4D466" w14:textId="77777777" w:rsidTr="00502BD4">
        <w:trPr>
          <w:trHeight w:val="364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04107" w14:textId="3F83D94C" w:rsidR="00955AB2" w:rsidRPr="004F03EC" w:rsidRDefault="00955AB2" w:rsidP="00CF6CD6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20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    Компьютер 2 БП-000064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3B806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1 377,51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B91D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68,88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B833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394122D3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E558F2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21A8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CPU 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2700X (YD270XB) 3.7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/8core/4+16Mb/ 105W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AM4, (компьютер 1-</w:t>
            </w:r>
            <w:proofErr w:type="gramStart"/>
            <w:r w:rsidRPr="004F03EC">
              <w:rPr>
                <w:lang w:eastAsia="en-US"/>
              </w:rPr>
              <w:t xml:space="preserve"> )</w:t>
            </w:r>
            <w:proofErr w:type="gramEnd"/>
            <w:r w:rsidRPr="004F03EC">
              <w:rPr>
                <w:lang w:eastAsia="en-US"/>
              </w:rPr>
              <w:t>, (компьютер 2- )</w:t>
            </w:r>
          </w:p>
          <w:p w14:paraId="0E115683" w14:textId="77777777" w:rsidR="00955AB2" w:rsidRPr="004F03EC" w:rsidRDefault="00955AB2" w:rsidP="00CF6CD6">
            <w:pPr>
              <w:pStyle w:val="1497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Комплект </w:t>
            </w:r>
            <w:proofErr w:type="spellStart"/>
            <w:r w:rsidRPr="004F03EC">
              <w:t>клавиатура+мышь</w:t>
            </w:r>
            <w:proofErr w:type="spellEnd"/>
          </w:p>
          <w:p w14:paraId="4A309769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proofErr w:type="spellStart"/>
            <w:r w:rsidRPr="004F03EC">
              <w:t>Аудиомонитор</w:t>
            </w:r>
            <w:proofErr w:type="spellEnd"/>
            <w:r w:rsidRPr="004F03EC">
              <w:t>, 26.40.31.110</w:t>
            </w:r>
          </w:p>
          <w:p w14:paraId="452D7D5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E8FE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7E528EB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4039022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13802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7718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19 032,00</w:t>
            </w:r>
          </w:p>
          <w:p w14:paraId="253AB4A3" w14:textId="77777777" w:rsidR="00955AB2" w:rsidRPr="004F03EC" w:rsidRDefault="00955AB2" w:rsidP="00CF6CD6">
            <w:pPr>
              <w:pStyle w:val="1429"/>
              <w:widowControl w:val="0"/>
              <w:spacing w:before="0" w:beforeAutospacing="0" w:after="0" w:afterAutospacing="0"/>
              <w:jc w:val="center"/>
            </w:pPr>
            <w:r w:rsidRPr="004F03EC">
              <w:t>2 805,00</w:t>
            </w:r>
          </w:p>
          <w:p w14:paraId="5830A954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7 650,74</w:t>
            </w:r>
          </w:p>
          <w:p w14:paraId="5DDCECB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2AD6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24E35" w14:textId="600E884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2F3DB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5F761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8595608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1B86B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CAA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ROG STRIX B450-F GAMING (RTL) AM4 &lt;B450&gt; 3xPCI-E HDMI+DP </w:t>
            </w:r>
            <w:proofErr w:type="spellStart"/>
            <w:r w:rsidRPr="004F03EC">
              <w:rPr>
                <w:lang w:eastAsia="en-US"/>
              </w:rPr>
              <w:t>GbLAN</w:t>
            </w:r>
            <w:proofErr w:type="spellEnd"/>
            <w:r w:rsidRPr="004F03EC">
              <w:rPr>
                <w:lang w:eastAsia="en-US"/>
              </w:rPr>
              <w:t xml:space="preserve"> SATA ATX 4DDR4 (компьютер 1-), (компьютер 2-)</w:t>
            </w:r>
          </w:p>
          <w:p w14:paraId="7BD3E5D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Материнская плата </w:t>
            </w:r>
            <w:r w:rsidRPr="004F03EC">
              <w:t>MSI AM4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25C1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427FF5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AB1F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BA7AE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11 429,00</w:t>
            </w:r>
          </w:p>
          <w:p w14:paraId="04096A1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4 999,00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372E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F7F9D0" w14:textId="288F3A7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37A9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6CC1F3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AB16E80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620B5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1BB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KingstonHyperXFury</w:t>
            </w:r>
            <w:proofErr w:type="spellEnd"/>
            <w:r w:rsidRPr="004F03EC">
              <w:rPr>
                <w:lang w:eastAsia="en-US"/>
              </w:rPr>
              <w:t>&lt;HX426C16FB3K2/32&gt; DDR4 DIMM 32Gb KIT 2*16Gb &lt;PC4-21300&gt; CL16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67332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327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237A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11 487,00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0CCD5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2D6E40" w14:textId="19C2372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B59A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DC262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27864201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E922C2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E722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Жёсткий диск HDD 6 </w:t>
            </w:r>
            <w:proofErr w:type="spellStart"/>
            <w:r w:rsidRPr="004F03EC">
              <w:rPr>
                <w:lang w:eastAsia="en-US"/>
              </w:rPr>
              <w:t>Tb</w:t>
            </w:r>
            <w:proofErr w:type="spellEnd"/>
            <w:r w:rsidRPr="004F03EC">
              <w:rPr>
                <w:lang w:eastAsia="en-US"/>
              </w:rPr>
              <w:t xml:space="preserve"> SATA 6Gb/s </w:t>
            </w:r>
            <w:proofErr w:type="spellStart"/>
            <w:r w:rsidRPr="004F03EC">
              <w:rPr>
                <w:lang w:eastAsia="en-US"/>
              </w:rPr>
              <w:t>Toshiba</w:t>
            </w:r>
            <w:proofErr w:type="spellEnd"/>
            <w:r w:rsidRPr="004F03EC">
              <w:rPr>
                <w:lang w:eastAsia="en-US"/>
              </w:rPr>
              <w:t>&lt;MG06ACA600E&gt; 3.5”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360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49D7B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E6224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15 372,00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BD2B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389CB7" w14:textId="4AC9AF4D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0EC5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D70FC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4D79D419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9EF70E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8B3F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>Охладитель </w:t>
            </w:r>
            <w:proofErr w:type="spellStart"/>
            <w:r w:rsidRPr="004F03EC">
              <w:rPr>
                <w:lang w:eastAsia="en-US"/>
              </w:rPr>
              <w:t>Deepcool</w:t>
            </w:r>
            <w:proofErr w:type="spellEnd"/>
            <w:r w:rsidRPr="004F03EC">
              <w:rPr>
                <w:lang w:eastAsia="en-US"/>
              </w:rPr>
              <w:t>&lt;DP-MCH3-GMX300F&gt; GAMMAXX 300 FURY (4пин, 1155/AM2/FM2, 17.8-21дБ,900-1800об/ (компьютер 1-), (компьютер 2-)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E04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1796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629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1 402,00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8CD1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030D6" w14:textId="3656ED4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9E60E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F84B9F" w14:textId="77777777" w:rsidR="00955AB2" w:rsidRPr="004F03EC" w:rsidRDefault="00955AB2" w:rsidP="00EF6FE0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AE9D485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CAABE8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31C1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MiditowerExegate</w:t>
            </w:r>
            <w:proofErr w:type="spellEnd"/>
            <w:r w:rsidRPr="004F03EC">
              <w:rPr>
                <w:lang w:eastAsia="en-US"/>
              </w:rPr>
              <w:t>&lt;XP-333U&gt; ATX без БП &lt;EX283075RUS&gt;, (компьютер 1-), (компьютер 2-)</w:t>
            </w:r>
          </w:p>
          <w:p w14:paraId="1EDAB84E" w14:textId="77777777" w:rsidR="00955AB2" w:rsidRPr="004F03EC" w:rsidRDefault="00955AB2" w:rsidP="00CF6CD6">
            <w:pPr>
              <w:jc w:val="center"/>
            </w:pPr>
            <w:r w:rsidRPr="004F03EC">
              <w:rPr>
                <w:rStyle w:val="docdata"/>
              </w:rPr>
              <w:t xml:space="preserve">Сетевой фильтр </w:t>
            </w:r>
            <w:r w:rsidRPr="004F03EC">
              <w:t>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  <w:p w14:paraId="47DD54C3" w14:textId="77777777" w:rsidR="00955AB2" w:rsidRPr="004F03EC" w:rsidRDefault="00955AB2" w:rsidP="00CF6CD6">
            <w:pPr>
              <w:jc w:val="center"/>
            </w:pPr>
          </w:p>
          <w:p w14:paraId="1109A1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78D0C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  <w:p w14:paraId="6AEE3A2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3AF96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7E1C6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1 402,00</w:t>
            </w:r>
          </w:p>
          <w:p w14:paraId="5E14D2FE" w14:textId="77777777" w:rsidR="00955AB2" w:rsidRPr="004F03EC" w:rsidRDefault="00955AB2" w:rsidP="00CF6CD6">
            <w:pPr>
              <w:pStyle w:val="1258"/>
              <w:widowControl w:val="0"/>
              <w:spacing w:before="0" w:beforeAutospacing="0" w:after="0" w:afterAutospacing="0"/>
              <w:jc w:val="center"/>
            </w:pPr>
            <w:r w:rsidRPr="004F03EC">
              <w:t>2 155,00</w:t>
            </w:r>
          </w:p>
          <w:p w14:paraId="5FEF34D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BD86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38CFC4" w14:textId="3FDA4BA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7537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99DE16" w14:textId="77777777" w:rsidR="00955AB2" w:rsidRPr="004F03EC" w:rsidRDefault="00955AB2" w:rsidP="00EF6FE0">
            <w:pPr>
              <w:ind w:left="4173"/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3C584B5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8AED0D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C40273" w14:textId="77777777" w:rsidR="00955AB2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26.9” ЖК 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C27JG50QQI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2560x1440, HDMI, DP) (компьютер 1-), (компьютер 2-)</w:t>
            </w:r>
          </w:p>
          <w:p w14:paraId="17B4D395" w14:textId="77777777" w:rsidR="00746E88" w:rsidRPr="004F03EC" w:rsidRDefault="00746E88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5B60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C4D52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306B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23 526,00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6C0B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6B81D8" w14:textId="34955E13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12E1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32BE9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BFDA18E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811143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FF4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Накопитель SSD 500 GB M.2 2280 M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970 EVO </w:t>
            </w:r>
            <w:proofErr w:type="spellStart"/>
            <w:r w:rsidRPr="004F03EC">
              <w:rPr>
                <w:lang w:eastAsia="en-US"/>
              </w:rPr>
              <w:t>Plus</w:t>
            </w:r>
            <w:proofErr w:type="spellEnd"/>
            <w:r w:rsidRPr="004F03EC">
              <w:rPr>
                <w:lang w:eastAsia="en-US"/>
              </w:rPr>
              <w:t>&lt;MZ-V7S500BW&gt; (RTL) V-NAND 3bit-MLC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D35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DC01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3EE3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8 004,00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7F2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5E57C" w14:textId="72D6A6A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18429" w14:textId="6146C3E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7808FC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729E385" w14:textId="77777777" w:rsidTr="00502BD4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BC802" w14:textId="403415D2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21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4E5A5" w14:textId="77777777" w:rsidR="00955AB2" w:rsidRPr="004F03EC" w:rsidRDefault="00955AB2" w:rsidP="00CF6CD6">
            <w:pPr>
              <w:tabs>
                <w:tab w:val="num" w:pos="0"/>
                <w:tab w:val="left" w:pos="851"/>
                <w:tab w:val="left" w:pos="9781"/>
              </w:tabs>
              <w:ind w:right="195"/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Нежилое помещение, расположенное по адресу: Челябинская область,  г. Копейск,</w:t>
            </w:r>
          </w:p>
          <w:p w14:paraId="6F0ABA96" w14:textId="77777777" w:rsidR="00955AB2" w:rsidRPr="004F03EC" w:rsidRDefault="00955AB2" w:rsidP="00CF6CD6">
            <w:pPr>
              <w:tabs>
                <w:tab w:val="num" w:pos="0"/>
                <w:tab w:val="left" w:pos="851"/>
                <w:tab w:val="left" w:pos="9781"/>
              </w:tabs>
              <w:ind w:right="195"/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пр. Коммунистический, дом № 13, помещение № 4, общей площадью 91,1 кв. метров, 1 этаж, с кадастровым номером 74:30:0104007:3297.</w:t>
            </w:r>
          </w:p>
          <w:p w14:paraId="09A50FE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074E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7277AC" w14:textId="77777777" w:rsidR="00955AB2" w:rsidRPr="004F03EC" w:rsidRDefault="00955AB2" w:rsidP="00CF6CD6">
            <w:pPr>
              <w:jc w:val="center"/>
            </w:pPr>
            <w:r w:rsidRPr="004F03EC">
              <w:t>02.0000056003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65D794" w14:textId="77777777" w:rsidR="00955AB2" w:rsidRPr="004F03EC" w:rsidRDefault="00955AB2" w:rsidP="00CF6CD6">
            <w:pPr>
              <w:jc w:val="center"/>
            </w:pPr>
            <w:r w:rsidRPr="004F03EC">
              <w:t>3 270 000,00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0C17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6598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69 240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04B215" w14:textId="517BE6CD" w:rsidR="00955AB2" w:rsidRPr="004F03EC" w:rsidRDefault="00746E88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3462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30B204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</w:tbl>
    <w:p w14:paraId="4D0A5BA1" w14:textId="77777777" w:rsidR="00955AB2" w:rsidRPr="00B52EF0" w:rsidRDefault="00955AB2" w:rsidP="00955AB2">
      <w:pPr>
        <w:widowControl w:val="0"/>
        <w:autoSpaceDE w:val="0"/>
        <w:autoSpaceDN w:val="0"/>
        <w:adjustRightInd w:val="0"/>
        <w:jc w:val="both"/>
      </w:pPr>
    </w:p>
    <w:p w14:paraId="216A1073" w14:textId="77777777" w:rsidR="00955AB2" w:rsidRPr="00B52EF0" w:rsidRDefault="00955AB2" w:rsidP="00955AB2">
      <w:pPr>
        <w:widowControl w:val="0"/>
        <w:autoSpaceDE w:val="0"/>
        <w:autoSpaceDN w:val="0"/>
        <w:adjustRightInd w:val="0"/>
        <w:jc w:val="both"/>
      </w:pPr>
    </w:p>
    <w:p w14:paraId="7D05C0E6" w14:textId="77777777" w:rsidR="00955AB2" w:rsidRPr="00B52EF0" w:rsidRDefault="00955AB2" w:rsidP="00955AB2">
      <w:pPr>
        <w:widowControl w:val="0"/>
        <w:autoSpaceDE w:val="0"/>
        <w:autoSpaceDN w:val="0"/>
        <w:adjustRightInd w:val="0"/>
        <w:jc w:val="both"/>
      </w:pPr>
    </w:p>
    <w:p w14:paraId="60C62F70" w14:textId="77777777" w:rsidR="00955AB2" w:rsidRPr="00B52EF0" w:rsidRDefault="00955AB2" w:rsidP="00955AB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B52EF0">
        <w:rPr>
          <w:sz w:val="26"/>
          <w:szCs w:val="26"/>
          <w:lang w:eastAsia="en-US"/>
        </w:rPr>
        <w:t>Начальник управления по имуществу</w:t>
      </w:r>
    </w:p>
    <w:p w14:paraId="2E16CD81" w14:textId="77777777" w:rsidR="00955AB2" w:rsidRPr="00B52EF0" w:rsidRDefault="00955AB2" w:rsidP="00955AB2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B52EF0">
        <w:rPr>
          <w:sz w:val="26"/>
          <w:szCs w:val="26"/>
          <w:lang w:eastAsia="en-US"/>
        </w:rPr>
        <w:t>и земельным отношениям администрации</w:t>
      </w:r>
    </w:p>
    <w:p w14:paraId="346B1BE2" w14:textId="12706801" w:rsidR="00955AB2" w:rsidRDefault="00955AB2" w:rsidP="00955AB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lang w:eastAsia="en-US"/>
        </w:rPr>
      </w:pPr>
      <w:proofErr w:type="spellStart"/>
      <w:r w:rsidRPr="00B52EF0">
        <w:rPr>
          <w:sz w:val="26"/>
          <w:szCs w:val="26"/>
          <w:lang w:eastAsia="en-US"/>
        </w:rPr>
        <w:t>Копейского</w:t>
      </w:r>
      <w:proofErr w:type="spellEnd"/>
      <w:r w:rsidRPr="00B52EF0">
        <w:rPr>
          <w:sz w:val="26"/>
          <w:szCs w:val="26"/>
          <w:lang w:eastAsia="en-US"/>
        </w:rPr>
        <w:t xml:space="preserve"> городского округа                  </w:t>
      </w:r>
      <w:r w:rsidRPr="00B52EF0">
        <w:rPr>
          <w:sz w:val="26"/>
          <w:szCs w:val="26"/>
          <w:lang w:eastAsia="en-US"/>
        </w:rPr>
        <w:tab/>
      </w:r>
      <w:r w:rsidRPr="00B52EF0">
        <w:rPr>
          <w:sz w:val="26"/>
          <w:szCs w:val="26"/>
          <w:lang w:eastAsia="en-US"/>
        </w:rPr>
        <w:tab/>
      </w:r>
      <w:r w:rsidRPr="00B52EF0">
        <w:rPr>
          <w:sz w:val="26"/>
          <w:szCs w:val="26"/>
          <w:lang w:eastAsia="en-US"/>
        </w:rPr>
        <w:tab/>
      </w:r>
      <w:r w:rsidRPr="00B52EF0">
        <w:rPr>
          <w:sz w:val="26"/>
          <w:szCs w:val="26"/>
          <w:lang w:eastAsia="en-US"/>
        </w:rPr>
        <w:tab/>
        <w:t xml:space="preserve">          </w:t>
      </w:r>
      <w:r w:rsidR="00EA1CFD">
        <w:rPr>
          <w:sz w:val="26"/>
          <w:szCs w:val="26"/>
          <w:lang w:eastAsia="en-US"/>
        </w:rPr>
        <w:t xml:space="preserve">                                                                              </w:t>
      </w:r>
      <w:r w:rsidRPr="00B52EF0">
        <w:rPr>
          <w:sz w:val="26"/>
          <w:szCs w:val="26"/>
          <w:lang w:eastAsia="en-US"/>
        </w:rPr>
        <w:t xml:space="preserve"> Ж.А. Бу</w:t>
      </w:r>
      <w:r>
        <w:rPr>
          <w:sz w:val="26"/>
          <w:szCs w:val="26"/>
          <w:lang w:eastAsia="en-US"/>
        </w:rPr>
        <w:t>ркова</w:t>
      </w:r>
    </w:p>
    <w:p w14:paraId="0C198020" w14:textId="77777777" w:rsidR="00955AB2" w:rsidRPr="00A87FFB" w:rsidRDefault="00955AB2" w:rsidP="00955AB2">
      <w:pPr>
        <w:tabs>
          <w:tab w:val="left" w:pos="426"/>
          <w:tab w:val="left" w:pos="993"/>
        </w:tabs>
        <w:ind w:left="-1134" w:right="-284"/>
        <w:contextualSpacing/>
        <w:jc w:val="both"/>
        <w:rPr>
          <w:color w:val="FF0000"/>
          <w:sz w:val="26"/>
          <w:szCs w:val="26"/>
        </w:rPr>
      </w:pPr>
    </w:p>
    <w:p w14:paraId="495508FE" w14:textId="77777777" w:rsidR="00955AB2" w:rsidRPr="00A87FFB" w:rsidRDefault="00955AB2" w:rsidP="00955AB2">
      <w:pPr>
        <w:tabs>
          <w:tab w:val="left" w:pos="426"/>
          <w:tab w:val="left" w:pos="993"/>
        </w:tabs>
        <w:ind w:left="-1134" w:right="-284"/>
        <w:contextualSpacing/>
        <w:jc w:val="both"/>
        <w:rPr>
          <w:color w:val="FF0000"/>
          <w:sz w:val="26"/>
          <w:szCs w:val="26"/>
        </w:rPr>
      </w:pPr>
    </w:p>
    <w:p w14:paraId="5E46C90B" w14:textId="77777777" w:rsidR="0047617A" w:rsidRDefault="0047617A"/>
    <w:sectPr w:rsidR="0047617A" w:rsidSect="004F03EC"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C3B22" w14:textId="77777777" w:rsidR="00D37394" w:rsidRDefault="00D37394" w:rsidP="00CF6CD6">
      <w:r>
        <w:separator/>
      </w:r>
    </w:p>
  </w:endnote>
  <w:endnote w:type="continuationSeparator" w:id="0">
    <w:p w14:paraId="1F1D37CE" w14:textId="77777777" w:rsidR="00D37394" w:rsidRDefault="00D37394" w:rsidP="00CF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319E8" w14:textId="77777777" w:rsidR="00D37394" w:rsidRDefault="00D37394" w:rsidP="00CF6CD6">
      <w:r>
        <w:separator/>
      </w:r>
    </w:p>
  </w:footnote>
  <w:footnote w:type="continuationSeparator" w:id="0">
    <w:p w14:paraId="26C4CFE5" w14:textId="77777777" w:rsidR="00D37394" w:rsidRDefault="00D37394" w:rsidP="00CF6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40D"/>
    <w:multiLevelType w:val="hybridMultilevel"/>
    <w:tmpl w:val="57B63F5A"/>
    <w:lvl w:ilvl="0" w:tplc="25F2FC1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BC226AB"/>
    <w:multiLevelType w:val="hybridMultilevel"/>
    <w:tmpl w:val="0CF69760"/>
    <w:lvl w:ilvl="0" w:tplc="F06CF104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A9F3FD9"/>
    <w:multiLevelType w:val="multilevel"/>
    <w:tmpl w:val="A5402B8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615103"/>
    <w:multiLevelType w:val="hybridMultilevel"/>
    <w:tmpl w:val="675CC9A0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22F71B4"/>
    <w:multiLevelType w:val="multilevel"/>
    <w:tmpl w:val="8BDA927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5">
    <w:nsid w:val="32F407E4"/>
    <w:multiLevelType w:val="hybridMultilevel"/>
    <w:tmpl w:val="59A45E62"/>
    <w:lvl w:ilvl="0" w:tplc="69D231BC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AA217E8"/>
    <w:multiLevelType w:val="hybridMultilevel"/>
    <w:tmpl w:val="B3344CFC"/>
    <w:lvl w:ilvl="0" w:tplc="F06CF104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BAC6437"/>
    <w:multiLevelType w:val="hybridMultilevel"/>
    <w:tmpl w:val="8A6CB4EA"/>
    <w:lvl w:ilvl="0" w:tplc="E5B84264">
      <w:start w:val="8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67E61"/>
    <w:multiLevelType w:val="hybridMultilevel"/>
    <w:tmpl w:val="0E3ED158"/>
    <w:lvl w:ilvl="0" w:tplc="3CDADC1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3E82392C"/>
    <w:multiLevelType w:val="hybridMultilevel"/>
    <w:tmpl w:val="43D0F158"/>
    <w:lvl w:ilvl="0" w:tplc="F06CF104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A381052"/>
    <w:multiLevelType w:val="hybridMultilevel"/>
    <w:tmpl w:val="17B01C12"/>
    <w:lvl w:ilvl="0" w:tplc="68F29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F40E7D"/>
    <w:multiLevelType w:val="hybridMultilevel"/>
    <w:tmpl w:val="7DA460D6"/>
    <w:lvl w:ilvl="0" w:tplc="27F8DB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DF0463"/>
    <w:multiLevelType w:val="hybridMultilevel"/>
    <w:tmpl w:val="A0461C22"/>
    <w:lvl w:ilvl="0" w:tplc="F438B0F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AE37C44"/>
    <w:multiLevelType w:val="hybridMultilevel"/>
    <w:tmpl w:val="9DFAF464"/>
    <w:lvl w:ilvl="0" w:tplc="426A5E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3F357D"/>
    <w:multiLevelType w:val="hybridMultilevel"/>
    <w:tmpl w:val="DE6A2C78"/>
    <w:lvl w:ilvl="0" w:tplc="880A60DA">
      <w:start w:val="4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>
    <w:nsid w:val="639528FE"/>
    <w:multiLevelType w:val="hybridMultilevel"/>
    <w:tmpl w:val="7DA460D6"/>
    <w:lvl w:ilvl="0" w:tplc="27F8DB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BB94BC4"/>
    <w:multiLevelType w:val="hybridMultilevel"/>
    <w:tmpl w:val="A5402B80"/>
    <w:lvl w:ilvl="0" w:tplc="F06CF1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8"/>
  </w:num>
  <w:num w:numId="5">
    <w:abstractNumId w:val="13"/>
  </w:num>
  <w:num w:numId="6">
    <w:abstractNumId w:val="15"/>
  </w:num>
  <w:num w:numId="7">
    <w:abstractNumId w:val="11"/>
  </w:num>
  <w:num w:numId="8">
    <w:abstractNumId w:val="10"/>
  </w:num>
  <w:num w:numId="9">
    <w:abstractNumId w:val="3"/>
  </w:num>
  <w:num w:numId="10">
    <w:abstractNumId w:val="16"/>
  </w:num>
  <w:num w:numId="11">
    <w:abstractNumId w:val="17"/>
  </w:num>
  <w:num w:numId="12">
    <w:abstractNumId w:val="6"/>
  </w:num>
  <w:num w:numId="13">
    <w:abstractNumId w:val="2"/>
  </w:num>
  <w:num w:numId="14">
    <w:abstractNumId w:val="1"/>
  </w:num>
  <w:num w:numId="15">
    <w:abstractNumId w:val="9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ECC"/>
    <w:rsid w:val="0000380F"/>
    <w:rsid w:val="00072ECC"/>
    <w:rsid w:val="00332C5B"/>
    <w:rsid w:val="003B3A94"/>
    <w:rsid w:val="00415B9A"/>
    <w:rsid w:val="0047617A"/>
    <w:rsid w:val="004F03EC"/>
    <w:rsid w:val="00502BD4"/>
    <w:rsid w:val="00566736"/>
    <w:rsid w:val="006B5CBD"/>
    <w:rsid w:val="00746E88"/>
    <w:rsid w:val="00955AB2"/>
    <w:rsid w:val="0098360C"/>
    <w:rsid w:val="00AB1A7F"/>
    <w:rsid w:val="00BA1F3C"/>
    <w:rsid w:val="00C22895"/>
    <w:rsid w:val="00CF6CD6"/>
    <w:rsid w:val="00D37394"/>
    <w:rsid w:val="00D407FE"/>
    <w:rsid w:val="00DA7208"/>
    <w:rsid w:val="00EA1CFD"/>
    <w:rsid w:val="00EF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2B82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5A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955AB2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A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AB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55AB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55AB2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5">
    <w:name w:val="Body Text Indent"/>
    <w:basedOn w:val="a"/>
    <w:link w:val="a6"/>
    <w:rsid w:val="00955AB2"/>
    <w:pPr>
      <w:ind w:left="720" w:hanging="720"/>
      <w:jc w:val="both"/>
    </w:pPr>
  </w:style>
  <w:style w:type="character" w:customStyle="1" w:styleId="a6">
    <w:name w:val="Основной текст с отступом Знак"/>
    <w:basedOn w:val="a0"/>
    <w:link w:val="a5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55A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955A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955A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955AB2"/>
  </w:style>
  <w:style w:type="paragraph" w:styleId="aa">
    <w:name w:val="footer"/>
    <w:basedOn w:val="a"/>
    <w:link w:val="ab"/>
    <w:uiPriority w:val="99"/>
    <w:rsid w:val="00955A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55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uiPriority w:val="99"/>
    <w:rsid w:val="00955AB2"/>
    <w:rPr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955AB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955A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955AB2"/>
    <w:pPr>
      <w:spacing w:before="100" w:beforeAutospacing="1" w:after="100" w:afterAutospacing="1"/>
    </w:pPr>
  </w:style>
  <w:style w:type="paragraph" w:customStyle="1" w:styleId="af0">
    <w:name w:val="Документ в списке"/>
    <w:basedOn w:val="a"/>
    <w:next w:val="a"/>
    <w:uiPriority w:val="99"/>
    <w:rsid w:val="00955AB2"/>
    <w:pPr>
      <w:autoSpaceDE w:val="0"/>
      <w:autoSpaceDN w:val="0"/>
      <w:adjustRightInd w:val="0"/>
      <w:ind w:right="300"/>
      <w:jc w:val="both"/>
    </w:pPr>
    <w:rPr>
      <w:rFonts w:ascii="Arial" w:hAnsi="Arial" w:cs="Arial"/>
      <w:color w:val="964E00"/>
    </w:rPr>
  </w:style>
  <w:style w:type="paragraph" w:customStyle="1" w:styleId="headertext">
    <w:name w:val="headertext"/>
    <w:basedOn w:val="a"/>
    <w:rsid w:val="00955AB2"/>
    <w:pPr>
      <w:spacing w:before="100" w:beforeAutospacing="1" w:after="100" w:afterAutospacing="1"/>
    </w:pPr>
  </w:style>
  <w:style w:type="character" w:styleId="af1">
    <w:name w:val="Hyperlink"/>
    <w:uiPriority w:val="99"/>
    <w:unhideWhenUsed/>
    <w:rsid w:val="00955AB2"/>
    <w:rPr>
      <w:color w:val="0563C1"/>
      <w:u w:val="single"/>
    </w:rPr>
  </w:style>
  <w:style w:type="character" w:styleId="af2">
    <w:name w:val="line number"/>
    <w:rsid w:val="00955AB2"/>
  </w:style>
  <w:style w:type="paragraph" w:customStyle="1" w:styleId="af3">
    <w:name w:val="Содержимое таблицы"/>
    <w:basedOn w:val="a"/>
    <w:rsid w:val="00955AB2"/>
    <w:pPr>
      <w:suppressLineNumbers/>
      <w:suppressAutoHyphens/>
    </w:pPr>
    <w:rPr>
      <w:sz w:val="20"/>
      <w:szCs w:val="20"/>
      <w:lang w:eastAsia="zh-CN"/>
    </w:rPr>
  </w:style>
  <w:style w:type="character" w:styleId="af4">
    <w:name w:val="annotation reference"/>
    <w:uiPriority w:val="99"/>
    <w:unhideWhenUsed/>
    <w:rsid w:val="00955AB2"/>
    <w:rPr>
      <w:sz w:val="16"/>
      <w:szCs w:val="16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955AB2"/>
    <w:pPr>
      <w:keepNext/>
      <w:keepLines/>
      <w:widowControl w:val="0"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955AB2"/>
    <w:rPr>
      <w:rFonts w:ascii="Arial" w:eastAsia="Arial" w:hAnsi="Arial" w:cs="Arial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link w:val="Heading2Char"/>
    <w:uiPriority w:val="9"/>
    <w:unhideWhenUsed/>
    <w:qFormat/>
    <w:rsid w:val="00955AB2"/>
    <w:pPr>
      <w:keepNext/>
      <w:keepLines/>
      <w:widowControl w:val="0"/>
      <w:spacing w:before="360" w:after="200"/>
      <w:outlineLvl w:val="1"/>
    </w:pPr>
    <w:rPr>
      <w:rFonts w:ascii="Arial" w:eastAsia="Arial" w:hAnsi="Arial" w:cs="Arial"/>
      <w:sz w:val="34"/>
      <w:szCs w:val="18"/>
    </w:rPr>
  </w:style>
  <w:style w:type="character" w:customStyle="1" w:styleId="Heading2Char">
    <w:name w:val="Heading 2 Char"/>
    <w:link w:val="210"/>
    <w:uiPriority w:val="9"/>
    <w:rsid w:val="00955AB2"/>
    <w:rPr>
      <w:rFonts w:ascii="Arial" w:eastAsia="Arial" w:hAnsi="Arial" w:cs="Arial"/>
      <w:sz w:val="34"/>
      <w:szCs w:val="18"/>
      <w:lang w:eastAsia="ru-RU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955AB2"/>
    <w:pPr>
      <w:keepNext/>
      <w:keepLines/>
      <w:widowControl w:val="0"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955AB2"/>
    <w:rPr>
      <w:rFonts w:ascii="Arial" w:eastAsia="Arial" w:hAnsi="Arial" w:cs="Arial"/>
      <w:sz w:val="30"/>
      <w:szCs w:val="30"/>
      <w:lang w:eastAsia="ru-RU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955AB2"/>
    <w:pPr>
      <w:keepNext/>
      <w:keepLines/>
      <w:widowControl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955AB2"/>
    <w:rPr>
      <w:rFonts w:ascii="Arial" w:eastAsia="Arial" w:hAnsi="Arial" w:cs="Arial"/>
      <w:b/>
      <w:bCs/>
      <w:sz w:val="26"/>
      <w:szCs w:val="26"/>
      <w:lang w:eastAsia="ru-RU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955AB2"/>
    <w:pPr>
      <w:keepNext/>
      <w:keepLines/>
      <w:widowControl w:val="0"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955AB2"/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955AB2"/>
    <w:pPr>
      <w:keepNext/>
      <w:keepLines/>
      <w:widowControl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955AB2"/>
    <w:rPr>
      <w:rFonts w:ascii="Arial" w:eastAsia="Arial" w:hAnsi="Arial" w:cs="Arial"/>
      <w:b/>
      <w:bCs/>
      <w:lang w:eastAsia="ru-RU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55AB2"/>
    <w:pPr>
      <w:keepNext/>
      <w:keepLines/>
      <w:widowControl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955AB2"/>
    <w:rPr>
      <w:rFonts w:ascii="Arial" w:eastAsia="Arial" w:hAnsi="Arial" w:cs="Arial"/>
      <w:b/>
      <w:bCs/>
      <w:i/>
      <w:iCs/>
      <w:lang w:eastAsia="ru-RU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55AB2"/>
    <w:pPr>
      <w:keepNext/>
      <w:keepLines/>
      <w:widowControl w:val="0"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955AB2"/>
    <w:rPr>
      <w:rFonts w:ascii="Arial" w:eastAsia="Arial" w:hAnsi="Arial" w:cs="Arial"/>
      <w:i/>
      <w:iCs/>
      <w:lang w:eastAsia="ru-RU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55AB2"/>
    <w:pPr>
      <w:keepNext/>
      <w:keepLines/>
      <w:widowControl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955AB2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f5">
    <w:name w:val="List Paragraph"/>
    <w:basedOn w:val="a"/>
    <w:uiPriority w:val="34"/>
    <w:qFormat/>
    <w:rsid w:val="00955AB2"/>
    <w:pPr>
      <w:widowControl w:val="0"/>
      <w:ind w:left="720"/>
      <w:contextualSpacing/>
    </w:pPr>
    <w:rPr>
      <w:rFonts w:ascii="Arial" w:hAnsi="Arial" w:cs="Arial"/>
      <w:sz w:val="18"/>
      <w:szCs w:val="18"/>
    </w:rPr>
  </w:style>
  <w:style w:type="paragraph" w:styleId="af6">
    <w:name w:val="No Spacing"/>
    <w:uiPriority w:val="1"/>
    <w:qFormat/>
    <w:rsid w:val="00955AB2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Title"/>
    <w:basedOn w:val="a"/>
    <w:next w:val="a"/>
    <w:link w:val="af8"/>
    <w:uiPriority w:val="10"/>
    <w:qFormat/>
    <w:rsid w:val="00955AB2"/>
    <w:pPr>
      <w:widowControl w:val="0"/>
      <w:spacing w:before="300" w:after="200"/>
      <w:contextualSpacing/>
    </w:pPr>
    <w:rPr>
      <w:rFonts w:ascii="Arial" w:hAnsi="Arial" w:cs="Arial"/>
      <w:sz w:val="48"/>
      <w:szCs w:val="48"/>
    </w:rPr>
  </w:style>
  <w:style w:type="character" w:customStyle="1" w:styleId="af8">
    <w:name w:val="Название Знак"/>
    <w:basedOn w:val="a0"/>
    <w:link w:val="af7"/>
    <w:uiPriority w:val="10"/>
    <w:rsid w:val="00955AB2"/>
    <w:rPr>
      <w:rFonts w:ascii="Arial" w:eastAsia="Times New Roman" w:hAnsi="Arial" w:cs="Arial"/>
      <w:sz w:val="48"/>
      <w:szCs w:val="48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955AB2"/>
    <w:pPr>
      <w:widowControl w:val="0"/>
      <w:spacing w:before="200" w:after="200"/>
    </w:pPr>
    <w:rPr>
      <w:rFonts w:ascii="Arial" w:hAnsi="Arial" w:cs="Arial"/>
    </w:rPr>
  </w:style>
  <w:style w:type="character" w:customStyle="1" w:styleId="afa">
    <w:name w:val="Подзаголовок Знак"/>
    <w:basedOn w:val="a0"/>
    <w:link w:val="af9"/>
    <w:uiPriority w:val="11"/>
    <w:rsid w:val="00955AB2"/>
    <w:rPr>
      <w:rFonts w:ascii="Arial" w:eastAsia="Times New Roman" w:hAnsi="Arial" w:cs="Arial"/>
      <w:sz w:val="24"/>
      <w:szCs w:val="24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955AB2"/>
    <w:pPr>
      <w:widowControl w:val="0"/>
      <w:ind w:left="720" w:right="720"/>
    </w:pPr>
    <w:rPr>
      <w:rFonts w:ascii="Arial" w:hAnsi="Arial" w:cs="Arial"/>
      <w:i/>
      <w:sz w:val="18"/>
      <w:szCs w:val="18"/>
    </w:rPr>
  </w:style>
  <w:style w:type="character" w:customStyle="1" w:styleId="24">
    <w:name w:val="Цитата 2 Знак"/>
    <w:basedOn w:val="a0"/>
    <w:link w:val="23"/>
    <w:uiPriority w:val="29"/>
    <w:rsid w:val="00955AB2"/>
    <w:rPr>
      <w:rFonts w:ascii="Arial" w:eastAsia="Times New Roman" w:hAnsi="Arial" w:cs="Arial"/>
      <w:i/>
      <w:sz w:val="18"/>
      <w:szCs w:val="18"/>
      <w:lang w:eastAsia="ru-RU"/>
    </w:rPr>
  </w:style>
  <w:style w:type="paragraph" w:styleId="afb">
    <w:name w:val="Intense Quote"/>
    <w:basedOn w:val="a"/>
    <w:next w:val="a"/>
    <w:link w:val="afc"/>
    <w:uiPriority w:val="30"/>
    <w:qFormat/>
    <w:rsid w:val="00955AB2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Arial" w:hAnsi="Arial" w:cs="Arial"/>
      <w:i/>
      <w:sz w:val="18"/>
      <w:szCs w:val="18"/>
    </w:rPr>
  </w:style>
  <w:style w:type="character" w:customStyle="1" w:styleId="afc">
    <w:name w:val="Выделенная цитата Знак"/>
    <w:basedOn w:val="a0"/>
    <w:link w:val="afb"/>
    <w:uiPriority w:val="30"/>
    <w:rsid w:val="00955AB2"/>
    <w:rPr>
      <w:rFonts w:ascii="Arial" w:eastAsia="Times New Roman" w:hAnsi="Arial" w:cs="Arial"/>
      <w:i/>
      <w:sz w:val="18"/>
      <w:szCs w:val="18"/>
      <w:shd w:val="clear" w:color="auto" w:fill="F2F2F2"/>
      <w:lang w:eastAsia="ru-RU"/>
    </w:rPr>
  </w:style>
  <w:style w:type="paragraph" w:customStyle="1" w:styleId="12">
    <w:name w:val="Верхний колонтитул1"/>
    <w:basedOn w:val="a"/>
    <w:link w:val="HeaderChar"/>
    <w:uiPriority w:val="99"/>
    <w:unhideWhenUsed/>
    <w:rsid w:val="00955AB2"/>
    <w:pPr>
      <w:widowControl w:val="0"/>
      <w:tabs>
        <w:tab w:val="center" w:pos="7143"/>
        <w:tab w:val="right" w:pos="14287"/>
      </w:tabs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12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Нижний колонтитул1"/>
    <w:basedOn w:val="a"/>
    <w:link w:val="CaptionChar"/>
    <w:uiPriority w:val="99"/>
    <w:unhideWhenUsed/>
    <w:rsid w:val="00955AB2"/>
    <w:pPr>
      <w:widowControl w:val="0"/>
      <w:tabs>
        <w:tab w:val="center" w:pos="7143"/>
        <w:tab w:val="right" w:pos="14287"/>
      </w:tabs>
    </w:pPr>
    <w:rPr>
      <w:rFonts w:ascii="Arial" w:hAnsi="Arial" w:cs="Arial"/>
      <w:sz w:val="18"/>
      <w:szCs w:val="18"/>
    </w:rPr>
  </w:style>
  <w:style w:type="character" w:customStyle="1" w:styleId="FooterChar">
    <w:name w:val="Footer Char"/>
    <w:uiPriority w:val="99"/>
    <w:rsid w:val="00955AB2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955AB2"/>
    <w:pPr>
      <w:widowControl w:val="0"/>
      <w:spacing w:line="276" w:lineRule="auto"/>
    </w:pPr>
    <w:rPr>
      <w:rFonts w:ascii="Arial" w:hAnsi="Arial" w:cs="Arial"/>
      <w:b/>
      <w:bCs/>
      <w:color w:val="4F81BD"/>
      <w:sz w:val="18"/>
      <w:szCs w:val="18"/>
    </w:rPr>
  </w:style>
  <w:style w:type="character" w:customStyle="1" w:styleId="CaptionChar">
    <w:name w:val="Caption Char"/>
    <w:link w:val="13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table" w:customStyle="1" w:styleId="TableGridLight">
    <w:name w:val="Table Grid Light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fd">
    <w:name w:val="footnote text"/>
    <w:basedOn w:val="a"/>
    <w:link w:val="afe"/>
    <w:uiPriority w:val="99"/>
    <w:unhideWhenUsed/>
    <w:rsid w:val="00955AB2"/>
    <w:pPr>
      <w:widowControl w:val="0"/>
      <w:spacing w:after="40"/>
    </w:pPr>
    <w:rPr>
      <w:rFonts w:ascii="Arial" w:hAnsi="Arial" w:cs="Arial"/>
      <w:sz w:val="18"/>
      <w:szCs w:val="18"/>
    </w:rPr>
  </w:style>
  <w:style w:type="character" w:customStyle="1" w:styleId="afe">
    <w:name w:val="Текст сноски Знак"/>
    <w:basedOn w:val="a0"/>
    <w:link w:val="afd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character" w:styleId="aff">
    <w:name w:val="footnote reference"/>
    <w:uiPriority w:val="99"/>
    <w:unhideWhenUsed/>
    <w:rsid w:val="00955AB2"/>
    <w:rPr>
      <w:vertAlign w:val="superscript"/>
    </w:rPr>
  </w:style>
  <w:style w:type="paragraph" w:styleId="aff0">
    <w:name w:val="endnote text"/>
    <w:basedOn w:val="a"/>
    <w:link w:val="aff1"/>
    <w:uiPriority w:val="99"/>
    <w:unhideWhenUsed/>
    <w:rsid w:val="00955AB2"/>
    <w:pPr>
      <w:widowControl w:val="0"/>
    </w:pPr>
    <w:rPr>
      <w:rFonts w:ascii="Arial" w:hAnsi="Arial" w:cs="Arial"/>
      <w:sz w:val="20"/>
      <w:szCs w:val="18"/>
    </w:rPr>
  </w:style>
  <w:style w:type="character" w:customStyle="1" w:styleId="aff1">
    <w:name w:val="Текст концевой сноски Знак"/>
    <w:basedOn w:val="a0"/>
    <w:link w:val="aff0"/>
    <w:uiPriority w:val="99"/>
    <w:rsid w:val="00955AB2"/>
    <w:rPr>
      <w:rFonts w:ascii="Arial" w:eastAsia="Times New Roman" w:hAnsi="Arial" w:cs="Arial"/>
      <w:sz w:val="20"/>
      <w:szCs w:val="18"/>
      <w:lang w:eastAsia="ru-RU"/>
    </w:rPr>
  </w:style>
  <w:style w:type="character" w:styleId="aff2">
    <w:name w:val="endnote reference"/>
    <w:uiPriority w:val="99"/>
    <w:unhideWhenUsed/>
    <w:rsid w:val="00955AB2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955AB2"/>
    <w:pPr>
      <w:widowControl w:val="0"/>
      <w:spacing w:after="57"/>
    </w:pPr>
    <w:rPr>
      <w:rFonts w:ascii="Arial" w:hAnsi="Arial" w:cs="Arial"/>
      <w:sz w:val="18"/>
      <w:szCs w:val="18"/>
    </w:rPr>
  </w:style>
  <w:style w:type="paragraph" w:styleId="25">
    <w:name w:val="toc 2"/>
    <w:basedOn w:val="a"/>
    <w:next w:val="a"/>
    <w:uiPriority w:val="39"/>
    <w:unhideWhenUsed/>
    <w:rsid w:val="00955AB2"/>
    <w:pPr>
      <w:widowControl w:val="0"/>
      <w:spacing w:after="57"/>
      <w:ind w:left="283"/>
    </w:pPr>
    <w:rPr>
      <w:rFonts w:ascii="Arial" w:hAnsi="Arial" w:cs="Arial"/>
      <w:sz w:val="18"/>
      <w:szCs w:val="18"/>
    </w:rPr>
  </w:style>
  <w:style w:type="paragraph" w:styleId="3">
    <w:name w:val="toc 3"/>
    <w:basedOn w:val="a"/>
    <w:next w:val="a"/>
    <w:uiPriority w:val="39"/>
    <w:unhideWhenUsed/>
    <w:rsid w:val="00955AB2"/>
    <w:pPr>
      <w:widowControl w:val="0"/>
      <w:spacing w:after="57"/>
      <w:ind w:left="567"/>
    </w:pPr>
    <w:rPr>
      <w:rFonts w:ascii="Arial" w:hAnsi="Arial" w:cs="Arial"/>
      <w:sz w:val="18"/>
      <w:szCs w:val="18"/>
    </w:rPr>
  </w:style>
  <w:style w:type="paragraph" w:styleId="4">
    <w:name w:val="toc 4"/>
    <w:basedOn w:val="a"/>
    <w:next w:val="a"/>
    <w:uiPriority w:val="39"/>
    <w:unhideWhenUsed/>
    <w:rsid w:val="00955AB2"/>
    <w:pPr>
      <w:widowControl w:val="0"/>
      <w:spacing w:after="57"/>
      <w:ind w:left="850"/>
    </w:pPr>
    <w:rPr>
      <w:rFonts w:ascii="Arial" w:hAnsi="Arial" w:cs="Arial"/>
      <w:sz w:val="18"/>
      <w:szCs w:val="18"/>
    </w:rPr>
  </w:style>
  <w:style w:type="paragraph" w:styleId="5">
    <w:name w:val="toc 5"/>
    <w:basedOn w:val="a"/>
    <w:next w:val="a"/>
    <w:uiPriority w:val="39"/>
    <w:unhideWhenUsed/>
    <w:rsid w:val="00955AB2"/>
    <w:pPr>
      <w:widowControl w:val="0"/>
      <w:spacing w:after="57"/>
      <w:ind w:left="1134"/>
    </w:pPr>
    <w:rPr>
      <w:rFonts w:ascii="Arial" w:hAnsi="Arial" w:cs="Arial"/>
      <w:sz w:val="18"/>
      <w:szCs w:val="18"/>
    </w:rPr>
  </w:style>
  <w:style w:type="paragraph" w:styleId="6">
    <w:name w:val="toc 6"/>
    <w:basedOn w:val="a"/>
    <w:next w:val="a"/>
    <w:uiPriority w:val="39"/>
    <w:unhideWhenUsed/>
    <w:rsid w:val="00955AB2"/>
    <w:pPr>
      <w:widowControl w:val="0"/>
      <w:spacing w:after="57"/>
      <w:ind w:left="1417"/>
    </w:pPr>
    <w:rPr>
      <w:rFonts w:ascii="Arial" w:hAnsi="Arial" w:cs="Arial"/>
      <w:sz w:val="18"/>
      <w:szCs w:val="18"/>
    </w:rPr>
  </w:style>
  <w:style w:type="paragraph" w:styleId="7">
    <w:name w:val="toc 7"/>
    <w:basedOn w:val="a"/>
    <w:next w:val="a"/>
    <w:uiPriority w:val="39"/>
    <w:unhideWhenUsed/>
    <w:rsid w:val="00955AB2"/>
    <w:pPr>
      <w:widowControl w:val="0"/>
      <w:spacing w:after="57"/>
      <w:ind w:left="1701"/>
    </w:pPr>
    <w:rPr>
      <w:rFonts w:ascii="Arial" w:hAnsi="Arial" w:cs="Arial"/>
      <w:sz w:val="18"/>
      <w:szCs w:val="18"/>
    </w:rPr>
  </w:style>
  <w:style w:type="paragraph" w:styleId="8">
    <w:name w:val="toc 8"/>
    <w:basedOn w:val="a"/>
    <w:next w:val="a"/>
    <w:uiPriority w:val="39"/>
    <w:unhideWhenUsed/>
    <w:rsid w:val="00955AB2"/>
    <w:pPr>
      <w:widowControl w:val="0"/>
      <w:spacing w:after="57"/>
      <w:ind w:left="1984"/>
    </w:pPr>
    <w:rPr>
      <w:rFonts w:ascii="Arial" w:hAnsi="Arial" w:cs="Arial"/>
      <w:sz w:val="18"/>
      <w:szCs w:val="18"/>
    </w:rPr>
  </w:style>
  <w:style w:type="paragraph" w:styleId="9">
    <w:name w:val="toc 9"/>
    <w:basedOn w:val="a"/>
    <w:next w:val="a"/>
    <w:uiPriority w:val="39"/>
    <w:unhideWhenUsed/>
    <w:rsid w:val="00955AB2"/>
    <w:pPr>
      <w:widowControl w:val="0"/>
      <w:spacing w:after="57"/>
      <w:ind w:left="2268"/>
    </w:pPr>
    <w:rPr>
      <w:rFonts w:ascii="Arial" w:hAnsi="Arial" w:cs="Arial"/>
      <w:sz w:val="18"/>
      <w:szCs w:val="18"/>
    </w:rPr>
  </w:style>
  <w:style w:type="paragraph" w:styleId="aff3">
    <w:name w:val="TOC Heading"/>
    <w:uiPriority w:val="39"/>
    <w:unhideWhenUsed/>
    <w:rsid w:val="00955AB2"/>
    <w:pPr>
      <w:spacing w:after="200" w:line="276" w:lineRule="auto"/>
    </w:pPr>
    <w:rPr>
      <w:rFonts w:ascii="Calibri" w:eastAsia="Calibri" w:hAnsi="Calibri" w:cs="Times New Roman"/>
    </w:rPr>
  </w:style>
  <w:style w:type="paragraph" w:styleId="aff4">
    <w:name w:val="table of figures"/>
    <w:basedOn w:val="a"/>
    <w:next w:val="a"/>
    <w:uiPriority w:val="99"/>
    <w:unhideWhenUsed/>
    <w:rsid w:val="00955AB2"/>
    <w:pPr>
      <w:widowControl w:val="0"/>
    </w:pPr>
    <w:rPr>
      <w:rFonts w:ascii="Arial" w:hAnsi="Arial" w:cs="Arial"/>
      <w:sz w:val="18"/>
      <w:szCs w:val="18"/>
    </w:rPr>
  </w:style>
  <w:style w:type="paragraph" w:styleId="aff5">
    <w:name w:val="annotation text"/>
    <w:basedOn w:val="a"/>
    <w:link w:val="aff6"/>
    <w:uiPriority w:val="99"/>
    <w:unhideWhenUsed/>
    <w:rsid w:val="00955AB2"/>
    <w:pPr>
      <w:widowControl w:val="0"/>
    </w:pPr>
    <w:rPr>
      <w:rFonts w:ascii="Arial" w:hAnsi="Arial" w:cs="Arial"/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sid w:val="00955AB2"/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unhideWhenUsed/>
    <w:rsid w:val="00955AB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955AB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ocdata">
    <w:name w:val="docdata"/>
    <w:aliases w:val="docy,v5,1267,bqiaagaaez4daaagogmaaanabaaabwgeaaaaaaaaaaaaaaaaaaaaaaaaaaaaaaaaaaaaaaaaaaaaaaaaaaaaaaaaaaaaaaaaaaaaaaaaaaaaaaaaaaaaaaaaaaaaaaaaaaaaaaaaaaaaaaaaaaaaaaaaaaaaaaaaaaaaaaaaaaaaaaaaaaaaaaaaaaaaaaaaaaaaaaaaaaaaaaaaaaaaaaaaaaaaaaaaaaaaaaaa"/>
    <w:rsid w:val="00955AB2"/>
  </w:style>
  <w:style w:type="paragraph" w:customStyle="1" w:styleId="1244">
    <w:name w:val="1244"/>
    <w:aliases w:val="bqiaagaaez4daaagogmaaandbaaabv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55">
    <w:name w:val="1355"/>
    <w:aliases w:val="bqiaagaaez4daaagogmaaaoybaaabca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54">
    <w:name w:val="1254"/>
    <w:aliases w:val="bqiaagaaez4daaagogmaaannbaaabvs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87">
    <w:name w:val="1487"/>
    <w:aliases w:val="bqiaagaaez4daaagogmaaam2bqaabuqfaaaaaaaaaaaaaaaaaaaaaaaaaaaaaaaaaaaaaaaaaaaaaaaaaaaaaaaaaaaaaaaaaaaaaaaaaaaaaaaaaaaaaaaaaaaaaaaaaaaaaaaaaaaaaaaaaaaaaaaaaaaaaaaaaaaaaaaaaaaaaaaaaaaaaaaaaaaaaaaaaaaaaaaaaaaaaaaaaaaaaaaaaaaaaaaaaaaaaaaa,1609"/>
    <w:basedOn w:val="a"/>
    <w:rsid w:val="00955AB2"/>
    <w:pPr>
      <w:spacing w:before="100" w:beforeAutospacing="1" w:after="100" w:afterAutospacing="1"/>
    </w:pPr>
  </w:style>
  <w:style w:type="paragraph" w:styleId="aff9">
    <w:name w:val="Normal (Web)"/>
    <w:basedOn w:val="a"/>
    <w:uiPriority w:val="99"/>
    <w:unhideWhenUsed/>
    <w:rsid w:val="00955AB2"/>
    <w:pPr>
      <w:spacing w:before="100" w:beforeAutospacing="1" w:after="100" w:afterAutospacing="1"/>
    </w:pPr>
  </w:style>
  <w:style w:type="paragraph" w:customStyle="1" w:styleId="1401">
    <w:name w:val="1401"/>
    <w:aliases w:val="bqiaagaaez4daaagogmaaapgbaaabe4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8">
    <w:name w:val="1408"/>
    <w:aliases w:val="bqiaagaaez4daaagogmaaapnbaaabfu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58">
    <w:name w:val="1458"/>
    <w:aliases w:val="bqiaagaaez4daaagogmaaamzbqaabsc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82">
    <w:name w:val="1382"/>
    <w:aliases w:val="bqiaagaaez4daaagogmaaapnbaaabds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6">
    <w:name w:val="1406"/>
    <w:aliases w:val="bqiaagaaez4daaagogmaaaplbaaabfm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527">
    <w:name w:val="1527"/>
    <w:aliases w:val="bqiaagaaez4daaagogmaaanebqaabww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6">
    <w:name w:val="1396"/>
    <w:aliases w:val="bqiaagaaez4daaagogmaaapbbaaabek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585">
    <w:name w:val="1585"/>
    <w:aliases w:val="bqiaagaaez4daaagogmaaaoybqaabay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7">
    <w:name w:val="1397"/>
    <w:aliases w:val="bqiaagaaez4daaagogmaaapcbaaabeo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5">
    <w:name w:val="1395"/>
    <w:aliases w:val="bqiaagaaez4daaagogmaaapabaaabeg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2009">
    <w:name w:val="2009"/>
    <w:aliases w:val="bqiaagaaez4daaagogmaaanabwaabu4h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4">
    <w:name w:val="1404"/>
    <w:aliases w:val="bqiaagaaez4daaagogmaaapjbaaabf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49">
    <w:name w:val="1349"/>
    <w:aliases w:val="bqiaagaaez4daaagogmaaaosbaaabbo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685">
    <w:name w:val="1685"/>
    <w:aliases w:val="bqiaagaaez4daaagogmaaap8bqaabqog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804">
    <w:name w:val="1804"/>
    <w:aliases w:val="bqiaagaaez4daaagogmaaanzbgaabyeg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72">
    <w:name w:val="1372"/>
    <w:aliases w:val="bqiaagaaez4daaagogmaaapdbaaabd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77">
    <w:name w:val="1377"/>
    <w:aliases w:val="bqiaagaaez4daaagogmaaapibaaabdy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669">
    <w:name w:val="1669"/>
    <w:aliases w:val="bqiaagaaez4daaagogmaaapsbqaabfo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19">
    <w:name w:val="1419"/>
    <w:aliases w:val="bqiaagaaez4daaagogmaaapybaaabqa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48">
    <w:name w:val="1248"/>
    <w:aliases w:val="bqiaagaaez4daaagogmaaanhbaaabvu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35">
    <w:name w:val="1335"/>
    <w:aliases w:val="bqiaagaaez4daaagogmaaaoebaaabaw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58">
    <w:name w:val="1258"/>
    <w:aliases w:val="bqiaagaaez4daaagogmaaanrbaaabv8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90">
    <w:name w:val="1290"/>
    <w:aliases w:val="bqiaagaaez4daaagogmaaanxbaaabx8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94">
    <w:name w:val="1294"/>
    <w:aliases w:val="bqiaagaaez4daaagogmaaan1baaabym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27">
    <w:name w:val="1327"/>
    <w:aliases w:val="bqiaagaaez4daaagogmaaaowbaaabaq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97">
    <w:name w:val="1497"/>
    <w:aliases w:val="bqiaagaaez4daaagogmaaanabqaabu4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29">
    <w:name w:val="1429"/>
    <w:aliases w:val="bqiaagaaez4daaagogmaaap8baaabqo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5A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955AB2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A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AB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55AB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55AB2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5">
    <w:name w:val="Body Text Indent"/>
    <w:basedOn w:val="a"/>
    <w:link w:val="a6"/>
    <w:rsid w:val="00955AB2"/>
    <w:pPr>
      <w:ind w:left="720" w:hanging="720"/>
      <w:jc w:val="both"/>
    </w:pPr>
  </w:style>
  <w:style w:type="character" w:customStyle="1" w:styleId="a6">
    <w:name w:val="Основной текст с отступом Знак"/>
    <w:basedOn w:val="a0"/>
    <w:link w:val="a5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55A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955A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955A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955AB2"/>
  </w:style>
  <w:style w:type="paragraph" w:styleId="aa">
    <w:name w:val="footer"/>
    <w:basedOn w:val="a"/>
    <w:link w:val="ab"/>
    <w:uiPriority w:val="99"/>
    <w:rsid w:val="00955A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55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uiPriority w:val="99"/>
    <w:rsid w:val="00955AB2"/>
    <w:rPr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955AB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955A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955AB2"/>
    <w:pPr>
      <w:spacing w:before="100" w:beforeAutospacing="1" w:after="100" w:afterAutospacing="1"/>
    </w:pPr>
  </w:style>
  <w:style w:type="paragraph" w:customStyle="1" w:styleId="af0">
    <w:name w:val="Документ в списке"/>
    <w:basedOn w:val="a"/>
    <w:next w:val="a"/>
    <w:uiPriority w:val="99"/>
    <w:rsid w:val="00955AB2"/>
    <w:pPr>
      <w:autoSpaceDE w:val="0"/>
      <w:autoSpaceDN w:val="0"/>
      <w:adjustRightInd w:val="0"/>
      <w:ind w:right="300"/>
      <w:jc w:val="both"/>
    </w:pPr>
    <w:rPr>
      <w:rFonts w:ascii="Arial" w:hAnsi="Arial" w:cs="Arial"/>
      <w:color w:val="964E00"/>
    </w:rPr>
  </w:style>
  <w:style w:type="paragraph" w:customStyle="1" w:styleId="headertext">
    <w:name w:val="headertext"/>
    <w:basedOn w:val="a"/>
    <w:rsid w:val="00955AB2"/>
    <w:pPr>
      <w:spacing w:before="100" w:beforeAutospacing="1" w:after="100" w:afterAutospacing="1"/>
    </w:pPr>
  </w:style>
  <w:style w:type="character" w:styleId="af1">
    <w:name w:val="Hyperlink"/>
    <w:uiPriority w:val="99"/>
    <w:unhideWhenUsed/>
    <w:rsid w:val="00955AB2"/>
    <w:rPr>
      <w:color w:val="0563C1"/>
      <w:u w:val="single"/>
    </w:rPr>
  </w:style>
  <w:style w:type="character" w:styleId="af2">
    <w:name w:val="line number"/>
    <w:rsid w:val="00955AB2"/>
  </w:style>
  <w:style w:type="paragraph" w:customStyle="1" w:styleId="af3">
    <w:name w:val="Содержимое таблицы"/>
    <w:basedOn w:val="a"/>
    <w:rsid w:val="00955AB2"/>
    <w:pPr>
      <w:suppressLineNumbers/>
      <w:suppressAutoHyphens/>
    </w:pPr>
    <w:rPr>
      <w:sz w:val="20"/>
      <w:szCs w:val="20"/>
      <w:lang w:eastAsia="zh-CN"/>
    </w:rPr>
  </w:style>
  <w:style w:type="character" w:styleId="af4">
    <w:name w:val="annotation reference"/>
    <w:uiPriority w:val="99"/>
    <w:unhideWhenUsed/>
    <w:rsid w:val="00955AB2"/>
    <w:rPr>
      <w:sz w:val="16"/>
      <w:szCs w:val="16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955AB2"/>
    <w:pPr>
      <w:keepNext/>
      <w:keepLines/>
      <w:widowControl w:val="0"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955AB2"/>
    <w:rPr>
      <w:rFonts w:ascii="Arial" w:eastAsia="Arial" w:hAnsi="Arial" w:cs="Arial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link w:val="Heading2Char"/>
    <w:uiPriority w:val="9"/>
    <w:unhideWhenUsed/>
    <w:qFormat/>
    <w:rsid w:val="00955AB2"/>
    <w:pPr>
      <w:keepNext/>
      <w:keepLines/>
      <w:widowControl w:val="0"/>
      <w:spacing w:before="360" w:after="200"/>
      <w:outlineLvl w:val="1"/>
    </w:pPr>
    <w:rPr>
      <w:rFonts w:ascii="Arial" w:eastAsia="Arial" w:hAnsi="Arial" w:cs="Arial"/>
      <w:sz w:val="34"/>
      <w:szCs w:val="18"/>
    </w:rPr>
  </w:style>
  <w:style w:type="character" w:customStyle="1" w:styleId="Heading2Char">
    <w:name w:val="Heading 2 Char"/>
    <w:link w:val="210"/>
    <w:uiPriority w:val="9"/>
    <w:rsid w:val="00955AB2"/>
    <w:rPr>
      <w:rFonts w:ascii="Arial" w:eastAsia="Arial" w:hAnsi="Arial" w:cs="Arial"/>
      <w:sz w:val="34"/>
      <w:szCs w:val="18"/>
      <w:lang w:eastAsia="ru-RU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955AB2"/>
    <w:pPr>
      <w:keepNext/>
      <w:keepLines/>
      <w:widowControl w:val="0"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955AB2"/>
    <w:rPr>
      <w:rFonts w:ascii="Arial" w:eastAsia="Arial" w:hAnsi="Arial" w:cs="Arial"/>
      <w:sz w:val="30"/>
      <w:szCs w:val="30"/>
      <w:lang w:eastAsia="ru-RU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955AB2"/>
    <w:pPr>
      <w:keepNext/>
      <w:keepLines/>
      <w:widowControl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955AB2"/>
    <w:rPr>
      <w:rFonts w:ascii="Arial" w:eastAsia="Arial" w:hAnsi="Arial" w:cs="Arial"/>
      <w:b/>
      <w:bCs/>
      <w:sz w:val="26"/>
      <w:szCs w:val="26"/>
      <w:lang w:eastAsia="ru-RU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955AB2"/>
    <w:pPr>
      <w:keepNext/>
      <w:keepLines/>
      <w:widowControl w:val="0"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955AB2"/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955AB2"/>
    <w:pPr>
      <w:keepNext/>
      <w:keepLines/>
      <w:widowControl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955AB2"/>
    <w:rPr>
      <w:rFonts w:ascii="Arial" w:eastAsia="Arial" w:hAnsi="Arial" w:cs="Arial"/>
      <w:b/>
      <w:bCs/>
      <w:lang w:eastAsia="ru-RU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55AB2"/>
    <w:pPr>
      <w:keepNext/>
      <w:keepLines/>
      <w:widowControl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955AB2"/>
    <w:rPr>
      <w:rFonts w:ascii="Arial" w:eastAsia="Arial" w:hAnsi="Arial" w:cs="Arial"/>
      <w:b/>
      <w:bCs/>
      <w:i/>
      <w:iCs/>
      <w:lang w:eastAsia="ru-RU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55AB2"/>
    <w:pPr>
      <w:keepNext/>
      <w:keepLines/>
      <w:widowControl w:val="0"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955AB2"/>
    <w:rPr>
      <w:rFonts w:ascii="Arial" w:eastAsia="Arial" w:hAnsi="Arial" w:cs="Arial"/>
      <w:i/>
      <w:iCs/>
      <w:lang w:eastAsia="ru-RU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55AB2"/>
    <w:pPr>
      <w:keepNext/>
      <w:keepLines/>
      <w:widowControl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955AB2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f5">
    <w:name w:val="List Paragraph"/>
    <w:basedOn w:val="a"/>
    <w:uiPriority w:val="34"/>
    <w:qFormat/>
    <w:rsid w:val="00955AB2"/>
    <w:pPr>
      <w:widowControl w:val="0"/>
      <w:ind w:left="720"/>
      <w:contextualSpacing/>
    </w:pPr>
    <w:rPr>
      <w:rFonts w:ascii="Arial" w:hAnsi="Arial" w:cs="Arial"/>
      <w:sz w:val="18"/>
      <w:szCs w:val="18"/>
    </w:rPr>
  </w:style>
  <w:style w:type="paragraph" w:styleId="af6">
    <w:name w:val="No Spacing"/>
    <w:uiPriority w:val="1"/>
    <w:qFormat/>
    <w:rsid w:val="00955AB2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Title"/>
    <w:basedOn w:val="a"/>
    <w:next w:val="a"/>
    <w:link w:val="af8"/>
    <w:uiPriority w:val="10"/>
    <w:qFormat/>
    <w:rsid w:val="00955AB2"/>
    <w:pPr>
      <w:widowControl w:val="0"/>
      <w:spacing w:before="300" w:after="200"/>
      <w:contextualSpacing/>
    </w:pPr>
    <w:rPr>
      <w:rFonts w:ascii="Arial" w:hAnsi="Arial" w:cs="Arial"/>
      <w:sz w:val="48"/>
      <w:szCs w:val="48"/>
    </w:rPr>
  </w:style>
  <w:style w:type="character" w:customStyle="1" w:styleId="af8">
    <w:name w:val="Название Знак"/>
    <w:basedOn w:val="a0"/>
    <w:link w:val="af7"/>
    <w:uiPriority w:val="10"/>
    <w:rsid w:val="00955AB2"/>
    <w:rPr>
      <w:rFonts w:ascii="Arial" w:eastAsia="Times New Roman" w:hAnsi="Arial" w:cs="Arial"/>
      <w:sz w:val="48"/>
      <w:szCs w:val="48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955AB2"/>
    <w:pPr>
      <w:widowControl w:val="0"/>
      <w:spacing w:before="200" w:after="200"/>
    </w:pPr>
    <w:rPr>
      <w:rFonts w:ascii="Arial" w:hAnsi="Arial" w:cs="Arial"/>
    </w:rPr>
  </w:style>
  <w:style w:type="character" w:customStyle="1" w:styleId="afa">
    <w:name w:val="Подзаголовок Знак"/>
    <w:basedOn w:val="a0"/>
    <w:link w:val="af9"/>
    <w:uiPriority w:val="11"/>
    <w:rsid w:val="00955AB2"/>
    <w:rPr>
      <w:rFonts w:ascii="Arial" w:eastAsia="Times New Roman" w:hAnsi="Arial" w:cs="Arial"/>
      <w:sz w:val="24"/>
      <w:szCs w:val="24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955AB2"/>
    <w:pPr>
      <w:widowControl w:val="0"/>
      <w:ind w:left="720" w:right="720"/>
    </w:pPr>
    <w:rPr>
      <w:rFonts w:ascii="Arial" w:hAnsi="Arial" w:cs="Arial"/>
      <w:i/>
      <w:sz w:val="18"/>
      <w:szCs w:val="18"/>
    </w:rPr>
  </w:style>
  <w:style w:type="character" w:customStyle="1" w:styleId="24">
    <w:name w:val="Цитата 2 Знак"/>
    <w:basedOn w:val="a0"/>
    <w:link w:val="23"/>
    <w:uiPriority w:val="29"/>
    <w:rsid w:val="00955AB2"/>
    <w:rPr>
      <w:rFonts w:ascii="Arial" w:eastAsia="Times New Roman" w:hAnsi="Arial" w:cs="Arial"/>
      <w:i/>
      <w:sz w:val="18"/>
      <w:szCs w:val="18"/>
      <w:lang w:eastAsia="ru-RU"/>
    </w:rPr>
  </w:style>
  <w:style w:type="paragraph" w:styleId="afb">
    <w:name w:val="Intense Quote"/>
    <w:basedOn w:val="a"/>
    <w:next w:val="a"/>
    <w:link w:val="afc"/>
    <w:uiPriority w:val="30"/>
    <w:qFormat/>
    <w:rsid w:val="00955AB2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Arial" w:hAnsi="Arial" w:cs="Arial"/>
      <w:i/>
      <w:sz w:val="18"/>
      <w:szCs w:val="18"/>
    </w:rPr>
  </w:style>
  <w:style w:type="character" w:customStyle="1" w:styleId="afc">
    <w:name w:val="Выделенная цитата Знак"/>
    <w:basedOn w:val="a0"/>
    <w:link w:val="afb"/>
    <w:uiPriority w:val="30"/>
    <w:rsid w:val="00955AB2"/>
    <w:rPr>
      <w:rFonts w:ascii="Arial" w:eastAsia="Times New Roman" w:hAnsi="Arial" w:cs="Arial"/>
      <w:i/>
      <w:sz w:val="18"/>
      <w:szCs w:val="18"/>
      <w:shd w:val="clear" w:color="auto" w:fill="F2F2F2"/>
      <w:lang w:eastAsia="ru-RU"/>
    </w:rPr>
  </w:style>
  <w:style w:type="paragraph" w:customStyle="1" w:styleId="12">
    <w:name w:val="Верхний колонтитул1"/>
    <w:basedOn w:val="a"/>
    <w:link w:val="HeaderChar"/>
    <w:uiPriority w:val="99"/>
    <w:unhideWhenUsed/>
    <w:rsid w:val="00955AB2"/>
    <w:pPr>
      <w:widowControl w:val="0"/>
      <w:tabs>
        <w:tab w:val="center" w:pos="7143"/>
        <w:tab w:val="right" w:pos="14287"/>
      </w:tabs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12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Нижний колонтитул1"/>
    <w:basedOn w:val="a"/>
    <w:link w:val="CaptionChar"/>
    <w:uiPriority w:val="99"/>
    <w:unhideWhenUsed/>
    <w:rsid w:val="00955AB2"/>
    <w:pPr>
      <w:widowControl w:val="0"/>
      <w:tabs>
        <w:tab w:val="center" w:pos="7143"/>
        <w:tab w:val="right" w:pos="14287"/>
      </w:tabs>
    </w:pPr>
    <w:rPr>
      <w:rFonts w:ascii="Arial" w:hAnsi="Arial" w:cs="Arial"/>
      <w:sz w:val="18"/>
      <w:szCs w:val="18"/>
    </w:rPr>
  </w:style>
  <w:style w:type="character" w:customStyle="1" w:styleId="FooterChar">
    <w:name w:val="Footer Char"/>
    <w:uiPriority w:val="99"/>
    <w:rsid w:val="00955AB2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955AB2"/>
    <w:pPr>
      <w:widowControl w:val="0"/>
      <w:spacing w:line="276" w:lineRule="auto"/>
    </w:pPr>
    <w:rPr>
      <w:rFonts w:ascii="Arial" w:hAnsi="Arial" w:cs="Arial"/>
      <w:b/>
      <w:bCs/>
      <w:color w:val="4F81BD"/>
      <w:sz w:val="18"/>
      <w:szCs w:val="18"/>
    </w:rPr>
  </w:style>
  <w:style w:type="character" w:customStyle="1" w:styleId="CaptionChar">
    <w:name w:val="Caption Char"/>
    <w:link w:val="13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table" w:customStyle="1" w:styleId="TableGridLight">
    <w:name w:val="Table Grid Light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fd">
    <w:name w:val="footnote text"/>
    <w:basedOn w:val="a"/>
    <w:link w:val="afe"/>
    <w:uiPriority w:val="99"/>
    <w:unhideWhenUsed/>
    <w:rsid w:val="00955AB2"/>
    <w:pPr>
      <w:widowControl w:val="0"/>
      <w:spacing w:after="40"/>
    </w:pPr>
    <w:rPr>
      <w:rFonts w:ascii="Arial" w:hAnsi="Arial" w:cs="Arial"/>
      <w:sz w:val="18"/>
      <w:szCs w:val="18"/>
    </w:rPr>
  </w:style>
  <w:style w:type="character" w:customStyle="1" w:styleId="afe">
    <w:name w:val="Текст сноски Знак"/>
    <w:basedOn w:val="a0"/>
    <w:link w:val="afd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character" w:styleId="aff">
    <w:name w:val="footnote reference"/>
    <w:uiPriority w:val="99"/>
    <w:unhideWhenUsed/>
    <w:rsid w:val="00955AB2"/>
    <w:rPr>
      <w:vertAlign w:val="superscript"/>
    </w:rPr>
  </w:style>
  <w:style w:type="paragraph" w:styleId="aff0">
    <w:name w:val="endnote text"/>
    <w:basedOn w:val="a"/>
    <w:link w:val="aff1"/>
    <w:uiPriority w:val="99"/>
    <w:unhideWhenUsed/>
    <w:rsid w:val="00955AB2"/>
    <w:pPr>
      <w:widowControl w:val="0"/>
    </w:pPr>
    <w:rPr>
      <w:rFonts w:ascii="Arial" w:hAnsi="Arial" w:cs="Arial"/>
      <w:sz w:val="20"/>
      <w:szCs w:val="18"/>
    </w:rPr>
  </w:style>
  <w:style w:type="character" w:customStyle="1" w:styleId="aff1">
    <w:name w:val="Текст концевой сноски Знак"/>
    <w:basedOn w:val="a0"/>
    <w:link w:val="aff0"/>
    <w:uiPriority w:val="99"/>
    <w:rsid w:val="00955AB2"/>
    <w:rPr>
      <w:rFonts w:ascii="Arial" w:eastAsia="Times New Roman" w:hAnsi="Arial" w:cs="Arial"/>
      <w:sz w:val="20"/>
      <w:szCs w:val="18"/>
      <w:lang w:eastAsia="ru-RU"/>
    </w:rPr>
  </w:style>
  <w:style w:type="character" w:styleId="aff2">
    <w:name w:val="endnote reference"/>
    <w:uiPriority w:val="99"/>
    <w:unhideWhenUsed/>
    <w:rsid w:val="00955AB2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955AB2"/>
    <w:pPr>
      <w:widowControl w:val="0"/>
      <w:spacing w:after="57"/>
    </w:pPr>
    <w:rPr>
      <w:rFonts w:ascii="Arial" w:hAnsi="Arial" w:cs="Arial"/>
      <w:sz w:val="18"/>
      <w:szCs w:val="18"/>
    </w:rPr>
  </w:style>
  <w:style w:type="paragraph" w:styleId="25">
    <w:name w:val="toc 2"/>
    <w:basedOn w:val="a"/>
    <w:next w:val="a"/>
    <w:uiPriority w:val="39"/>
    <w:unhideWhenUsed/>
    <w:rsid w:val="00955AB2"/>
    <w:pPr>
      <w:widowControl w:val="0"/>
      <w:spacing w:after="57"/>
      <w:ind w:left="283"/>
    </w:pPr>
    <w:rPr>
      <w:rFonts w:ascii="Arial" w:hAnsi="Arial" w:cs="Arial"/>
      <w:sz w:val="18"/>
      <w:szCs w:val="18"/>
    </w:rPr>
  </w:style>
  <w:style w:type="paragraph" w:styleId="3">
    <w:name w:val="toc 3"/>
    <w:basedOn w:val="a"/>
    <w:next w:val="a"/>
    <w:uiPriority w:val="39"/>
    <w:unhideWhenUsed/>
    <w:rsid w:val="00955AB2"/>
    <w:pPr>
      <w:widowControl w:val="0"/>
      <w:spacing w:after="57"/>
      <w:ind w:left="567"/>
    </w:pPr>
    <w:rPr>
      <w:rFonts w:ascii="Arial" w:hAnsi="Arial" w:cs="Arial"/>
      <w:sz w:val="18"/>
      <w:szCs w:val="18"/>
    </w:rPr>
  </w:style>
  <w:style w:type="paragraph" w:styleId="4">
    <w:name w:val="toc 4"/>
    <w:basedOn w:val="a"/>
    <w:next w:val="a"/>
    <w:uiPriority w:val="39"/>
    <w:unhideWhenUsed/>
    <w:rsid w:val="00955AB2"/>
    <w:pPr>
      <w:widowControl w:val="0"/>
      <w:spacing w:after="57"/>
      <w:ind w:left="850"/>
    </w:pPr>
    <w:rPr>
      <w:rFonts w:ascii="Arial" w:hAnsi="Arial" w:cs="Arial"/>
      <w:sz w:val="18"/>
      <w:szCs w:val="18"/>
    </w:rPr>
  </w:style>
  <w:style w:type="paragraph" w:styleId="5">
    <w:name w:val="toc 5"/>
    <w:basedOn w:val="a"/>
    <w:next w:val="a"/>
    <w:uiPriority w:val="39"/>
    <w:unhideWhenUsed/>
    <w:rsid w:val="00955AB2"/>
    <w:pPr>
      <w:widowControl w:val="0"/>
      <w:spacing w:after="57"/>
      <w:ind w:left="1134"/>
    </w:pPr>
    <w:rPr>
      <w:rFonts w:ascii="Arial" w:hAnsi="Arial" w:cs="Arial"/>
      <w:sz w:val="18"/>
      <w:szCs w:val="18"/>
    </w:rPr>
  </w:style>
  <w:style w:type="paragraph" w:styleId="6">
    <w:name w:val="toc 6"/>
    <w:basedOn w:val="a"/>
    <w:next w:val="a"/>
    <w:uiPriority w:val="39"/>
    <w:unhideWhenUsed/>
    <w:rsid w:val="00955AB2"/>
    <w:pPr>
      <w:widowControl w:val="0"/>
      <w:spacing w:after="57"/>
      <w:ind w:left="1417"/>
    </w:pPr>
    <w:rPr>
      <w:rFonts w:ascii="Arial" w:hAnsi="Arial" w:cs="Arial"/>
      <w:sz w:val="18"/>
      <w:szCs w:val="18"/>
    </w:rPr>
  </w:style>
  <w:style w:type="paragraph" w:styleId="7">
    <w:name w:val="toc 7"/>
    <w:basedOn w:val="a"/>
    <w:next w:val="a"/>
    <w:uiPriority w:val="39"/>
    <w:unhideWhenUsed/>
    <w:rsid w:val="00955AB2"/>
    <w:pPr>
      <w:widowControl w:val="0"/>
      <w:spacing w:after="57"/>
      <w:ind w:left="1701"/>
    </w:pPr>
    <w:rPr>
      <w:rFonts w:ascii="Arial" w:hAnsi="Arial" w:cs="Arial"/>
      <w:sz w:val="18"/>
      <w:szCs w:val="18"/>
    </w:rPr>
  </w:style>
  <w:style w:type="paragraph" w:styleId="8">
    <w:name w:val="toc 8"/>
    <w:basedOn w:val="a"/>
    <w:next w:val="a"/>
    <w:uiPriority w:val="39"/>
    <w:unhideWhenUsed/>
    <w:rsid w:val="00955AB2"/>
    <w:pPr>
      <w:widowControl w:val="0"/>
      <w:spacing w:after="57"/>
      <w:ind w:left="1984"/>
    </w:pPr>
    <w:rPr>
      <w:rFonts w:ascii="Arial" w:hAnsi="Arial" w:cs="Arial"/>
      <w:sz w:val="18"/>
      <w:szCs w:val="18"/>
    </w:rPr>
  </w:style>
  <w:style w:type="paragraph" w:styleId="9">
    <w:name w:val="toc 9"/>
    <w:basedOn w:val="a"/>
    <w:next w:val="a"/>
    <w:uiPriority w:val="39"/>
    <w:unhideWhenUsed/>
    <w:rsid w:val="00955AB2"/>
    <w:pPr>
      <w:widowControl w:val="0"/>
      <w:spacing w:after="57"/>
      <w:ind w:left="2268"/>
    </w:pPr>
    <w:rPr>
      <w:rFonts w:ascii="Arial" w:hAnsi="Arial" w:cs="Arial"/>
      <w:sz w:val="18"/>
      <w:szCs w:val="18"/>
    </w:rPr>
  </w:style>
  <w:style w:type="paragraph" w:styleId="aff3">
    <w:name w:val="TOC Heading"/>
    <w:uiPriority w:val="39"/>
    <w:unhideWhenUsed/>
    <w:rsid w:val="00955AB2"/>
    <w:pPr>
      <w:spacing w:after="200" w:line="276" w:lineRule="auto"/>
    </w:pPr>
    <w:rPr>
      <w:rFonts w:ascii="Calibri" w:eastAsia="Calibri" w:hAnsi="Calibri" w:cs="Times New Roman"/>
    </w:rPr>
  </w:style>
  <w:style w:type="paragraph" w:styleId="aff4">
    <w:name w:val="table of figures"/>
    <w:basedOn w:val="a"/>
    <w:next w:val="a"/>
    <w:uiPriority w:val="99"/>
    <w:unhideWhenUsed/>
    <w:rsid w:val="00955AB2"/>
    <w:pPr>
      <w:widowControl w:val="0"/>
    </w:pPr>
    <w:rPr>
      <w:rFonts w:ascii="Arial" w:hAnsi="Arial" w:cs="Arial"/>
      <w:sz w:val="18"/>
      <w:szCs w:val="18"/>
    </w:rPr>
  </w:style>
  <w:style w:type="paragraph" w:styleId="aff5">
    <w:name w:val="annotation text"/>
    <w:basedOn w:val="a"/>
    <w:link w:val="aff6"/>
    <w:uiPriority w:val="99"/>
    <w:unhideWhenUsed/>
    <w:rsid w:val="00955AB2"/>
    <w:pPr>
      <w:widowControl w:val="0"/>
    </w:pPr>
    <w:rPr>
      <w:rFonts w:ascii="Arial" w:hAnsi="Arial" w:cs="Arial"/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sid w:val="00955AB2"/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unhideWhenUsed/>
    <w:rsid w:val="00955AB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955AB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ocdata">
    <w:name w:val="docdata"/>
    <w:aliases w:val="docy,v5,1267,bqiaagaaez4daaagogmaaanabaaabwgeaaaaaaaaaaaaaaaaaaaaaaaaaaaaaaaaaaaaaaaaaaaaaaaaaaaaaaaaaaaaaaaaaaaaaaaaaaaaaaaaaaaaaaaaaaaaaaaaaaaaaaaaaaaaaaaaaaaaaaaaaaaaaaaaaaaaaaaaaaaaaaaaaaaaaaaaaaaaaaaaaaaaaaaaaaaaaaaaaaaaaaaaaaaaaaaaaaaaaaaa"/>
    <w:rsid w:val="00955AB2"/>
  </w:style>
  <w:style w:type="paragraph" w:customStyle="1" w:styleId="1244">
    <w:name w:val="1244"/>
    <w:aliases w:val="bqiaagaaez4daaagogmaaandbaaabv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55">
    <w:name w:val="1355"/>
    <w:aliases w:val="bqiaagaaez4daaagogmaaaoybaaabca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54">
    <w:name w:val="1254"/>
    <w:aliases w:val="bqiaagaaez4daaagogmaaannbaaabvs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87">
    <w:name w:val="1487"/>
    <w:aliases w:val="bqiaagaaez4daaagogmaaam2bqaabuqfaaaaaaaaaaaaaaaaaaaaaaaaaaaaaaaaaaaaaaaaaaaaaaaaaaaaaaaaaaaaaaaaaaaaaaaaaaaaaaaaaaaaaaaaaaaaaaaaaaaaaaaaaaaaaaaaaaaaaaaaaaaaaaaaaaaaaaaaaaaaaaaaaaaaaaaaaaaaaaaaaaaaaaaaaaaaaaaaaaaaaaaaaaaaaaaaaaaaaaaa,1609"/>
    <w:basedOn w:val="a"/>
    <w:rsid w:val="00955AB2"/>
    <w:pPr>
      <w:spacing w:before="100" w:beforeAutospacing="1" w:after="100" w:afterAutospacing="1"/>
    </w:pPr>
  </w:style>
  <w:style w:type="paragraph" w:styleId="aff9">
    <w:name w:val="Normal (Web)"/>
    <w:basedOn w:val="a"/>
    <w:uiPriority w:val="99"/>
    <w:unhideWhenUsed/>
    <w:rsid w:val="00955AB2"/>
    <w:pPr>
      <w:spacing w:before="100" w:beforeAutospacing="1" w:after="100" w:afterAutospacing="1"/>
    </w:pPr>
  </w:style>
  <w:style w:type="paragraph" w:customStyle="1" w:styleId="1401">
    <w:name w:val="1401"/>
    <w:aliases w:val="bqiaagaaez4daaagogmaaapgbaaabe4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8">
    <w:name w:val="1408"/>
    <w:aliases w:val="bqiaagaaez4daaagogmaaapnbaaabfu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58">
    <w:name w:val="1458"/>
    <w:aliases w:val="bqiaagaaez4daaagogmaaamzbqaabsc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82">
    <w:name w:val="1382"/>
    <w:aliases w:val="bqiaagaaez4daaagogmaaapnbaaabds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6">
    <w:name w:val="1406"/>
    <w:aliases w:val="bqiaagaaez4daaagogmaaaplbaaabfm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527">
    <w:name w:val="1527"/>
    <w:aliases w:val="bqiaagaaez4daaagogmaaanebqaabww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6">
    <w:name w:val="1396"/>
    <w:aliases w:val="bqiaagaaez4daaagogmaaapbbaaabek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585">
    <w:name w:val="1585"/>
    <w:aliases w:val="bqiaagaaez4daaagogmaaaoybqaabay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7">
    <w:name w:val="1397"/>
    <w:aliases w:val="bqiaagaaez4daaagogmaaapcbaaabeo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5">
    <w:name w:val="1395"/>
    <w:aliases w:val="bqiaagaaez4daaagogmaaapabaaabeg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2009">
    <w:name w:val="2009"/>
    <w:aliases w:val="bqiaagaaez4daaagogmaaanabwaabu4h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4">
    <w:name w:val="1404"/>
    <w:aliases w:val="bqiaagaaez4daaagogmaaapjbaaabf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49">
    <w:name w:val="1349"/>
    <w:aliases w:val="bqiaagaaez4daaagogmaaaosbaaabbo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685">
    <w:name w:val="1685"/>
    <w:aliases w:val="bqiaagaaez4daaagogmaaap8bqaabqog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804">
    <w:name w:val="1804"/>
    <w:aliases w:val="bqiaagaaez4daaagogmaaanzbgaabyeg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72">
    <w:name w:val="1372"/>
    <w:aliases w:val="bqiaagaaez4daaagogmaaapdbaaabd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77">
    <w:name w:val="1377"/>
    <w:aliases w:val="bqiaagaaez4daaagogmaaapibaaabdy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669">
    <w:name w:val="1669"/>
    <w:aliases w:val="bqiaagaaez4daaagogmaaapsbqaabfo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19">
    <w:name w:val="1419"/>
    <w:aliases w:val="bqiaagaaez4daaagogmaaapybaaabqa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48">
    <w:name w:val="1248"/>
    <w:aliases w:val="bqiaagaaez4daaagogmaaanhbaaabvu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35">
    <w:name w:val="1335"/>
    <w:aliases w:val="bqiaagaaez4daaagogmaaaoebaaabaw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58">
    <w:name w:val="1258"/>
    <w:aliases w:val="bqiaagaaez4daaagogmaaanrbaaabv8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90">
    <w:name w:val="1290"/>
    <w:aliases w:val="bqiaagaaez4daaagogmaaanxbaaabx8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94">
    <w:name w:val="1294"/>
    <w:aliases w:val="bqiaagaaez4daaagogmaaan1baaabym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27">
    <w:name w:val="1327"/>
    <w:aliases w:val="bqiaagaaez4daaagogmaaaowbaaabaq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97">
    <w:name w:val="1497"/>
    <w:aliases w:val="bqiaagaaez4daaagogmaaanabqaabu4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29">
    <w:name w:val="1429"/>
    <w:aliases w:val="bqiaagaaez4daaagogmaaap8baaabqo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2789</Words>
  <Characters>15901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Клетченкова Евгения Александровна</dc:creator>
  <cp:keywords/>
  <dc:description/>
  <cp:lastModifiedBy>06_4</cp:lastModifiedBy>
  <cp:revision>17</cp:revision>
  <cp:lastPrinted>2023-08-22T08:25:00Z</cp:lastPrinted>
  <dcterms:created xsi:type="dcterms:W3CDTF">2023-08-22T08:19:00Z</dcterms:created>
  <dcterms:modified xsi:type="dcterms:W3CDTF">2023-08-23T09:11:00Z</dcterms:modified>
</cp:coreProperties>
</file>